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AB2AA3" w:rsidRPr="00932CAD" w:rsidTr="0035092F">
        <w:tc>
          <w:tcPr>
            <w:tcW w:w="9570" w:type="dxa"/>
          </w:tcPr>
          <w:p w:rsidR="00AB2AA3" w:rsidRPr="00932CAD" w:rsidRDefault="00AB2AA3" w:rsidP="0035092F">
            <w:pPr>
              <w:jc w:val="center"/>
              <w:rPr>
                <w:sz w:val="28"/>
                <w:szCs w:val="28"/>
              </w:rPr>
            </w:pPr>
            <w:r w:rsidRPr="00932CAD">
              <w:rPr>
                <w:noProof/>
                <w:sz w:val="28"/>
                <w:szCs w:val="28"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2AA3" w:rsidRPr="00932CAD" w:rsidRDefault="00AB2AA3" w:rsidP="0035092F">
            <w:pPr>
              <w:jc w:val="center"/>
              <w:rPr>
                <w:b/>
                <w:sz w:val="28"/>
                <w:szCs w:val="28"/>
              </w:rPr>
            </w:pPr>
          </w:p>
          <w:p w:rsidR="00AB2AA3" w:rsidRPr="00932CAD" w:rsidRDefault="00AB2AA3" w:rsidP="0035092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2CAD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AB2AA3" w:rsidRPr="00932CAD" w:rsidRDefault="00AB2AA3" w:rsidP="0035092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2CAD"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AB2AA3" w:rsidRPr="00932CAD" w:rsidRDefault="00AB2AA3" w:rsidP="0035092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AB2AA3" w:rsidRPr="00932CAD" w:rsidRDefault="00AB2AA3" w:rsidP="0035092F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932CAD"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932CAD">
              <w:rPr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AB2AA3" w:rsidRPr="00932CAD" w:rsidRDefault="00AB2AA3" w:rsidP="00AB2AA3">
      <w:pPr>
        <w:pBdr>
          <w:bottom w:val="double" w:sz="6" w:space="1" w:color="auto"/>
        </w:pBdr>
        <w:jc w:val="center"/>
        <w:rPr>
          <w:sz w:val="28"/>
          <w:szCs w:val="28"/>
        </w:rPr>
      </w:pPr>
    </w:p>
    <w:p w:rsidR="00AB2AA3" w:rsidRPr="00932CAD" w:rsidRDefault="00AB2AA3" w:rsidP="00AB2AA3">
      <w:pPr>
        <w:jc w:val="center"/>
        <w:rPr>
          <w:sz w:val="28"/>
          <w:szCs w:val="28"/>
        </w:rPr>
      </w:pPr>
    </w:p>
    <w:p w:rsidR="00AB2AA3" w:rsidRPr="00E515A8" w:rsidRDefault="00AB2AA3" w:rsidP="00AB2AA3">
      <w:pPr>
        <w:rPr>
          <w:b/>
          <w:sz w:val="28"/>
          <w:szCs w:val="28"/>
        </w:rPr>
      </w:pPr>
      <w:r>
        <w:rPr>
          <w:b/>
          <w:sz w:val="28"/>
          <w:szCs w:val="28"/>
        </w:rPr>
        <w:t>25.03</w:t>
      </w:r>
      <w:r w:rsidRPr="00E515A8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</w:t>
      </w:r>
      <w:r w:rsidRPr="00E515A8">
        <w:rPr>
          <w:b/>
          <w:sz w:val="28"/>
          <w:szCs w:val="28"/>
        </w:rPr>
        <w:t xml:space="preserve">                                     с. Рязановка             </w:t>
      </w:r>
      <w:r>
        <w:rPr>
          <w:b/>
          <w:sz w:val="28"/>
          <w:szCs w:val="28"/>
        </w:rPr>
        <w:t xml:space="preserve">                              </w:t>
      </w:r>
      <w:r w:rsidRPr="00E515A8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22</w:t>
      </w:r>
      <w:r w:rsidRPr="00E515A8">
        <w:rPr>
          <w:b/>
          <w:sz w:val="28"/>
          <w:szCs w:val="28"/>
        </w:rPr>
        <w:t>-п</w:t>
      </w:r>
    </w:p>
    <w:p w:rsidR="00AB2AA3" w:rsidRDefault="00AB2AA3" w:rsidP="00AB2AA3">
      <w:pPr>
        <w:shd w:val="clear" w:color="auto" w:fill="FFFFFF"/>
        <w:tabs>
          <w:tab w:val="left" w:pos="5954"/>
          <w:tab w:val="left" w:pos="6804"/>
          <w:tab w:val="left" w:pos="7655"/>
        </w:tabs>
        <w:spacing w:line="322" w:lineRule="exact"/>
        <w:ind w:right="566"/>
        <w:jc w:val="center"/>
        <w:rPr>
          <w:sz w:val="28"/>
          <w:szCs w:val="28"/>
        </w:rPr>
      </w:pPr>
    </w:p>
    <w:p w:rsidR="00AB2AA3" w:rsidRDefault="00AB2AA3" w:rsidP="00AB2AA3">
      <w:pPr>
        <w:shd w:val="clear" w:color="auto" w:fill="FFFFFF"/>
        <w:tabs>
          <w:tab w:val="left" w:pos="5954"/>
          <w:tab w:val="left" w:pos="6804"/>
          <w:tab w:val="left" w:pos="7655"/>
        </w:tabs>
        <w:spacing w:line="322" w:lineRule="exact"/>
        <w:ind w:right="566"/>
        <w:jc w:val="center"/>
        <w:rPr>
          <w:sz w:val="28"/>
          <w:szCs w:val="28"/>
        </w:rPr>
      </w:pPr>
    </w:p>
    <w:p w:rsidR="00AB2AA3" w:rsidRPr="00AB2AA3" w:rsidRDefault="00AB2AA3" w:rsidP="00AB2AA3">
      <w:pPr>
        <w:shd w:val="clear" w:color="auto" w:fill="FFFFFF"/>
        <w:tabs>
          <w:tab w:val="left" w:pos="5954"/>
          <w:tab w:val="left" w:pos="6804"/>
          <w:tab w:val="left" w:pos="7655"/>
        </w:tabs>
        <w:spacing w:line="322" w:lineRule="exact"/>
        <w:ind w:right="566"/>
        <w:jc w:val="center"/>
        <w:rPr>
          <w:b/>
          <w:bCs/>
          <w:spacing w:val="-1"/>
          <w:sz w:val="28"/>
          <w:szCs w:val="28"/>
        </w:rPr>
      </w:pPr>
      <w:r w:rsidRPr="00AB2AA3">
        <w:rPr>
          <w:b/>
          <w:sz w:val="28"/>
          <w:szCs w:val="28"/>
        </w:rPr>
        <w:t>Об утверждении порядка составления и ведения кассового плана</w:t>
      </w:r>
    </w:p>
    <w:p w:rsidR="00AB2AA3" w:rsidRPr="00AB2AA3" w:rsidRDefault="00AB2AA3" w:rsidP="00AB2AA3">
      <w:pPr>
        <w:ind w:right="566"/>
        <w:jc w:val="center"/>
        <w:rPr>
          <w:b/>
          <w:sz w:val="28"/>
          <w:szCs w:val="28"/>
        </w:rPr>
      </w:pPr>
      <w:r w:rsidRPr="00AB2AA3">
        <w:rPr>
          <w:b/>
          <w:sz w:val="28"/>
          <w:szCs w:val="28"/>
        </w:rPr>
        <w:t>бюджета муниципального образования Рязановский сельсовет Асекеевского района Оренбургской области»</w:t>
      </w:r>
    </w:p>
    <w:p w:rsidR="00AB2AA3" w:rsidRPr="00357976" w:rsidRDefault="00AB2AA3" w:rsidP="00AB2AA3">
      <w:pPr>
        <w:ind w:right="6002"/>
        <w:jc w:val="center"/>
        <w:rPr>
          <w:sz w:val="28"/>
          <w:szCs w:val="28"/>
        </w:rPr>
      </w:pPr>
    </w:p>
    <w:p w:rsidR="00AB2AA3" w:rsidRDefault="00AB2AA3" w:rsidP="00AB2AA3">
      <w:pPr>
        <w:ind w:right="-1" w:firstLine="567"/>
        <w:jc w:val="both"/>
        <w:rPr>
          <w:sz w:val="28"/>
          <w:szCs w:val="28"/>
        </w:rPr>
      </w:pPr>
      <w:r w:rsidRPr="00357976">
        <w:rPr>
          <w:sz w:val="28"/>
          <w:szCs w:val="28"/>
        </w:rPr>
        <w:t>В соответствии со ст. 217.1 Бюджетного кодекса Российской Федерации</w:t>
      </w:r>
      <w:r>
        <w:rPr>
          <w:sz w:val="28"/>
          <w:szCs w:val="28"/>
        </w:rPr>
        <w:t xml:space="preserve"> постановляю:</w:t>
      </w:r>
    </w:p>
    <w:p w:rsidR="00AB2AA3" w:rsidRDefault="00AB2AA3" w:rsidP="00AB2AA3">
      <w:pPr>
        <w:ind w:right="-1" w:firstLine="567"/>
        <w:jc w:val="both"/>
        <w:rPr>
          <w:sz w:val="28"/>
          <w:szCs w:val="28"/>
        </w:rPr>
      </w:pPr>
    </w:p>
    <w:p w:rsidR="00AB2AA3" w:rsidRPr="00614CF4" w:rsidRDefault="00AB2AA3" w:rsidP="00AB2AA3">
      <w:pPr>
        <w:pStyle w:val="a3"/>
        <w:numPr>
          <w:ilvl w:val="0"/>
          <w:numId w:val="1"/>
        </w:numPr>
        <w:ind w:left="0" w:right="-1" w:firstLine="360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614CF4">
        <w:rPr>
          <w:rFonts w:ascii="Times New Roman" w:hAnsi="Times New Roman"/>
          <w:sz w:val="28"/>
          <w:szCs w:val="28"/>
        </w:rPr>
        <w:t xml:space="preserve">Утвердить </w:t>
      </w:r>
      <w:r w:rsidRPr="00AB2AA3">
        <w:rPr>
          <w:rFonts w:ascii="Times New Roman" w:hAnsi="Times New Roman"/>
          <w:sz w:val="28"/>
          <w:szCs w:val="28"/>
        </w:rPr>
        <w:t xml:space="preserve">Порядок </w:t>
      </w:r>
      <w:r w:rsidRPr="00AB2AA3">
        <w:rPr>
          <w:rFonts w:ascii="Times New Roman" w:hAnsi="Times New Roman"/>
          <w:bCs/>
          <w:spacing w:val="-1"/>
          <w:sz w:val="28"/>
          <w:szCs w:val="28"/>
        </w:rPr>
        <w:t>составления и ведения кассового плана</w:t>
      </w:r>
      <w:r w:rsidRPr="00614CF4">
        <w:rPr>
          <w:rFonts w:ascii="Times New Roman" w:hAnsi="Times New Roman"/>
          <w:sz w:val="28"/>
          <w:szCs w:val="28"/>
        </w:rPr>
        <w:t xml:space="preserve"> бюджета муниципального образования  </w:t>
      </w:r>
      <w:r>
        <w:rPr>
          <w:rFonts w:ascii="Times New Roman" w:hAnsi="Times New Roman"/>
          <w:sz w:val="28"/>
          <w:szCs w:val="28"/>
        </w:rPr>
        <w:t>Рязановский</w:t>
      </w:r>
      <w:r w:rsidRPr="00614CF4">
        <w:rPr>
          <w:rFonts w:ascii="Times New Roman" w:hAnsi="Times New Roman"/>
          <w:sz w:val="28"/>
          <w:szCs w:val="28"/>
        </w:rPr>
        <w:t xml:space="preserve"> сельсовет Асекеевского  района Оренбургской области согласно приложению к настоящему постановлению.</w:t>
      </w:r>
    </w:p>
    <w:p w:rsidR="00AB2AA3" w:rsidRPr="00357976" w:rsidRDefault="00AB2AA3" w:rsidP="00AB2AA3">
      <w:pPr>
        <w:tabs>
          <w:tab w:val="left" w:pos="284"/>
        </w:tabs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57976">
        <w:rPr>
          <w:sz w:val="28"/>
          <w:szCs w:val="28"/>
        </w:rPr>
        <w:t>2. </w:t>
      </w:r>
      <w:proofErr w:type="gramStart"/>
      <w:r w:rsidRPr="00357976">
        <w:rPr>
          <w:sz w:val="28"/>
          <w:szCs w:val="28"/>
        </w:rPr>
        <w:t>Контроль за</w:t>
      </w:r>
      <w:proofErr w:type="gramEnd"/>
      <w:r w:rsidRPr="0035797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B2AA3" w:rsidRDefault="00AB2AA3" w:rsidP="00AB2AA3">
      <w:pPr>
        <w:ind w:firstLine="567"/>
        <w:jc w:val="both"/>
        <w:rPr>
          <w:sz w:val="28"/>
          <w:szCs w:val="28"/>
        </w:rPr>
      </w:pPr>
    </w:p>
    <w:p w:rsidR="00AB2AA3" w:rsidRPr="00206290" w:rsidRDefault="00AB2AA3" w:rsidP="00AB2AA3">
      <w:pPr>
        <w:ind w:firstLine="567"/>
        <w:jc w:val="both"/>
        <w:rPr>
          <w:sz w:val="28"/>
          <w:szCs w:val="28"/>
        </w:rPr>
      </w:pPr>
      <w:r w:rsidRPr="00357976">
        <w:rPr>
          <w:sz w:val="28"/>
          <w:szCs w:val="28"/>
        </w:rPr>
        <w:t>3. Постановление вступает в силу со дня его подписания</w:t>
      </w:r>
      <w:r>
        <w:rPr>
          <w:sz w:val="28"/>
          <w:szCs w:val="28"/>
        </w:rPr>
        <w:t xml:space="preserve"> и распространяется на правоотношения, возникшие с 01 января 2020 года.</w:t>
      </w:r>
    </w:p>
    <w:p w:rsidR="00AB2AA3" w:rsidRDefault="00AB2AA3" w:rsidP="00AB2AA3">
      <w:pPr>
        <w:jc w:val="both"/>
        <w:rPr>
          <w:b/>
          <w:sz w:val="28"/>
          <w:szCs w:val="28"/>
        </w:rPr>
      </w:pPr>
    </w:p>
    <w:p w:rsidR="00AB2AA3" w:rsidRDefault="00AB2AA3" w:rsidP="00AB2AA3">
      <w:pPr>
        <w:jc w:val="both"/>
        <w:rPr>
          <w:b/>
          <w:sz w:val="28"/>
          <w:szCs w:val="28"/>
        </w:rPr>
      </w:pPr>
    </w:p>
    <w:p w:rsidR="00AB2AA3" w:rsidRDefault="00AB2AA3" w:rsidP="00AB2AA3">
      <w:pPr>
        <w:jc w:val="both"/>
        <w:rPr>
          <w:b/>
          <w:sz w:val="28"/>
          <w:szCs w:val="28"/>
        </w:rPr>
      </w:pPr>
    </w:p>
    <w:p w:rsidR="00AB2AA3" w:rsidRPr="00073BE4" w:rsidRDefault="00AB2AA3" w:rsidP="00AB2A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</w:t>
      </w:r>
      <w:r w:rsidRPr="0085306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85306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</w:t>
      </w:r>
      <w:r w:rsidRPr="00853062">
        <w:rPr>
          <w:sz w:val="28"/>
          <w:szCs w:val="28"/>
        </w:rPr>
        <w:t xml:space="preserve">    </w:t>
      </w:r>
      <w:r>
        <w:rPr>
          <w:sz w:val="28"/>
          <w:szCs w:val="28"/>
        </w:rPr>
        <w:t>А.В. Брусилов</w:t>
      </w:r>
    </w:p>
    <w:p w:rsidR="00AB2AA3" w:rsidRDefault="00AB2AA3" w:rsidP="00AB2AA3">
      <w:pPr>
        <w:jc w:val="both"/>
      </w:pPr>
    </w:p>
    <w:p w:rsidR="00AB2AA3" w:rsidRDefault="00AB2AA3" w:rsidP="00AB2AA3">
      <w:pPr>
        <w:jc w:val="both"/>
      </w:pPr>
    </w:p>
    <w:p w:rsidR="00AB2AA3" w:rsidRDefault="00AB2AA3" w:rsidP="00AB2AA3">
      <w:pPr>
        <w:jc w:val="both"/>
      </w:pPr>
    </w:p>
    <w:p w:rsidR="00AB2AA3" w:rsidRDefault="00AB2AA3" w:rsidP="00AB2AA3">
      <w:pPr>
        <w:jc w:val="both"/>
      </w:pPr>
    </w:p>
    <w:p w:rsidR="00AB2AA3" w:rsidRDefault="00AB2AA3" w:rsidP="00AB2AA3">
      <w:pPr>
        <w:jc w:val="both"/>
      </w:pPr>
    </w:p>
    <w:p w:rsidR="00AB2AA3" w:rsidRDefault="00AB2AA3" w:rsidP="00AB2AA3">
      <w:pPr>
        <w:jc w:val="both"/>
      </w:pPr>
    </w:p>
    <w:p w:rsidR="00AB2AA3" w:rsidRDefault="00AB2AA3" w:rsidP="00AB2AA3">
      <w:pPr>
        <w:jc w:val="both"/>
      </w:pPr>
    </w:p>
    <w:p w:rsidR="00AB2AA3" w:rsidRDefault="00AB2AA3" w:rsidP="00AB2AA3">
      <w:pPr>
        <w:jc w:val="both"/>
      </w:pPr>
    </w:p>
    <w:p w:rsidR="00AB2AA3" w:rsidRDefault="00AB2AA3" w:rsidP="00AB2AA3">
      <w:pPr>
        <w:jc w:val="both"/>
      </w:pPr>
      <w:r>
        <w:t>Разослано: в дело, финансовый отдел Асекеевского  района, прокуратура  Асекеевского  района.</w:t>
      </w:r>
    </w:p>
    <w:p w:rsidR="00AB2AA3" w:rsidRDefault="00AB2AA3" w:rsidP="00AB2AA3">
      <w:pPr>
        <w:jc w:val="both"/>
      </w:pPr>
    </w:p>
    <w:p w:rsidR="00AB2AA3" w:rsidRDefault="00AB2AA3" w:rsidP="00AB2AA3">
      <w:pPr>
        <w:jc w:val="both"/>
      </w:pPr>
    </w:p>
    <w:p w:rsidR="00AB2AA3" w:rsidRDefault="00AB2AA3" w:rsidP="00AB2AA3">
      <w:pPr>
        <w:jc w:val="both"/>
      </w:pPr>
    </w:p>
    <w:p w:rsidR="00AB2AA3" w:rsidRDefault="00AB2AA3" w:rsidP="00AB2AA3">
      <w:pPr>
        <w:jc w:val="both"/>
      </w:pPr>
    </w:p>
    <w:p w:rsidR="00AB2AA3" w:rsidRDefault="00AB2AA3" w:rsidP="00AB2AA3">
      <w:pPr>
        <w:jc w:val="both"/>
      </w:pPr>
    </w:p>
    <w:p w:rsidR="00AB2AA3" w:rsidRDefault="00AB2AA3" w:rsidP="00AB2AA3">
      <w:pPr>
        <w:jc w:val="both"/>
      </w:pPr>
    </w:p>
    <w:p w:rsidR="00AB2AA3" w:rsidRDefault="00AB2AA3" w:rsidP="00AB2AA3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b/>
          <w:bCs/>
          <w:spacing w:val="-4"/>
          <w:sz w:val="28"/>
          <w:szCs w:val="28"/>
        </w:rPr>
        <w:lastRenderedPageBreak/>
        <w:t xml:space="preserve">                                                       </w:t>
      </w:r>
      <w:r>
        <w:rPr>
          <w:sz w:val="24"/>
          <w:szCs w:val="24"/>
        </w:rPr>
        <w:t>Приложение №1</w:t>
      </w:r>
    </w:p>
    <w:p w:rsidR="00AB2AA3" w:rsidRDefault="00AB2AA3" w:rsidP="00AB2AA3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  <w:r>
        <w:rPr>
          <w:color w:val="000000"/>
        </w:rPr>
        <w:t>к постановлению главы администрации</w:t>
      </w:r>
    </w:p>
    <w:p w:rsidR="00AB2AA3" w:rsidRDefault="00AB2AA3" w:rsidP="00AB2AA3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  <w:r>
        <w:rPr>
          <w:color w:val="000000"/>
        </w:rPr>
        <w:t xml:space="preserve"> МО Рязановский сельсовет  </w:t>
      </w:r>
    </w:p>
    <w:p w:rsidR="00AB2AA3" w:rsidRDefault="00096D01" w:rsidP="00AB2AA3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  <w:r>
        <w:rPr>
          <w:color w:val="000000"/>
        </w:rPr>
        <w:t>о</w:t>
      </w:r>
      <w:r w:rsidR="00AB2AA3">
        <w:rPr>
          <w:color w:val="000000"/>
        </w:rPr>
        <w:t>т</w:t>
      </w:r>
      <w:r>
        <w:rPr>
          <w:color w:val="000000"/>
        </w:rPr>
        <w:t xml:space="preserve"> 25.03.2020 № 22-п</w:t>
      </w:r>
      <w:r w:rsidR="00AB2AA3">
        <w:rPr>
          <w:color w:val="000000"/>
        </w:rPr>
        <w:t xml:space="preserve">  </w:t>
      </w:r>
    </w:p>
    <w:p w:rsidR="00AB2AA3" w:rsidRPr="00096D01" w:rsidRDefault="00AB2AA3" w:rsidP="00096D01">
      <w:pPr>
        <w:shd w:val="clear" w:color="auto" w:fill="FFFFFF"/>
        <w:tabs>
          <w:tab w:val="left" w:pos="9356"/>
        </w:tabs>
        <w:ind w:firstLine="709"/>
        <w:rPr>
          <w:b/>
          <w:bCs/>
          <w:spacing w:val="-4"/>
          <w:sz w:val="28"/>
          <w:szCs w:val="28"/>
        </w:rPr>
      </w:pPr>
    </w:p>
    <w:p w:rsidR="00AB2AA3" w:rsidRPr="00096D01" w:rsidRDefault="00AB2AA3" w:rsidP="00096D01">
      <w:pPr>
        <w:shd w:val="clear" w:color="auto" w:fill="FFFFFF"/>
        <w:tabs>
          <w:tab w:val="left" w:pos="9356"/>
        </w:tabs>
        <w:ind w:firstLine="709"/>
        <w:jc w:val="center"/>
        <w:rPr>
          <w:b/>
          <w:bCs/>
          <w:spacing w:val="-4"/>
          <w:sz w:val="28"/>
          <w:szCs w:val="28"/>
        </w:rPr>
      </w:pPr>
      <w:r w:rsidRPr="00096D01">
        <w:rPr>
          <w:b/>
          <w:bCs/>
          <w:spacing w:val="-4"/>
          <w:sz w:val="28"/>
          <w:szCs w:val="28"/>
        </w:rPr>
        <w:t>Порядок</w:t>
      </w:r>
    </w:p>
    <w:p w:rsidR="00AB2AA3" w:rsidRPr="00096D01" w:rsidRDefault="00AB2AA3" w:rsidP="00096D01">
      <w:pPr>
        <w:shd w:val="clear" w:color="auto" w:fill="FFFFFF"/>
        <w:tabs>
          <w:tab w:val="left" w:pos="9356"/>
        </w:tabs>
        <w:ind w:firstLine="709"/>
        <w:jc w:val="center"/>
        <w:rPr>
          <w:b/>
          <w:bCs/>
          <w:spacing w:val="-1"/>
          <w:sz w:val="28"/>
          <w:szCs w:val="28"/>
        </w:rPr>
      </w:pPr>
      <w:r w:rsidRPr="00096D01">
        <w:rPr>
          <w:b/>
          <w:bCs/>
          <w:spacing w:val="-1"/>
          <w:sz w:val="28"/>
          <w:szCs w:val="28"/>
        </w:rPr>
        <w:t>составления и ведения кассового плана</w:t>
      </w:r>
    </w:p>
    <w:p w:rsidR="00AB2AA3" w:rsidRPr="00096D01" w:rsidRDefault="00AB2AA3" w:rsidP="00096D01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AB2AA3" w:rsidRPr="00096D01" w:rsidRDefault="00AB2AA3" w:rsidP="00096D01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096D01">
        <w:rPr>
          <w:b/>
          <w:bCs/>
          <w:spacing w:val="-1"/>
          <w:sz w:val="28"/>
          <w:szCs w:val="28"/>
        </w:rPr>
        <w:t>Общие положения</w:t>
      </w:r>
    </w:p>
    <w:p w:rsidR="00AB2AA3" w:rsidRPr="00096D01" w:rsidRDefault="00AB2AA3" w:rsidP="00096D01">
      <w:pPr>
        <w:shd w:val="clear" w:color="auto" w:fill="FFFFFF"/>
        <w:jc w:val="both"/>
        <w:rPr>
          <w:sz w:val="28"/>
          <w:szCs w:val="28"/>
        </w:rPr>
      </w:pPr>
      <w:r w:rsidRPr="00096D01">
        <w:rPr>
          <w:sz w:val="28"/>
          <w:szCs w:val="28"/>
        </w:rPr>
        <w:t xml:space="preserve"> </w:t>
      </w:r>
      <w:r w:rsidRPr="00096D01">
        <w:rPr>
          <w:sz w:val="28"/>
          <w:szCs w:val="28"/>
        </w:rPr>
        <w:tab/>
        <w:t>Настоящий порядок разработан в соответствии со ст. 217.1 Бюджетного кодекса Российской Федерации и устанавливает правила составления и ведения кассового плана, формируемого для обеспечения исполнения бюджета муниципального образования  Рязановский сельсовет Асекеевского района Оренбургской области (дале</w:t>
      </w:r>
      <w:proofErr w:type="gramStart"/>
      <w:r w:rsidRPr="00096D01">
        <w:rPr>
          <w:sz w:val="28"/>
          <w:szCs w:val="28"/>
        </w:rPr>
        <w:t>е-</w:t>
      </w:r>
      <w:proofErr w:type="gramEnd"/>
      <w:r w:rsidRPr="00096D01">
        <w:rPr>
          <w:sz w:val="28"/>
          <w:szCs w:val="28"/>
        </w:rPr>
        <w:t xml:space="preserve"> бюджета сельского поселения).</w:t>
      </w:r>
    </w:p>
    <w:p w:rsidR="00AB2AA3" w:rsidRPr="00096D01" w:rsidRDefault="00AB2AA3" w:rsidP="00096D01">
      <w:pPr>
        <w:shd w:val="clear" w:color="auto" w:fill="FFFFFF"/>
        <w:jc w:val="both"/>
        <w:rPr>
          <w:sz w:val="28"/>
          <w:szCs w:val="28"/>
        </w:rPr>
      </w:pPr>
      <w:r w:rsidRPr="00096D01">
        <w:rPr>
          <w:sz w:val="28"/>
          <w:szCs w:val="28"/>
        </w:rPr>
        <w:t xml:space="preserve"> </w:t>
      </w:r>
      <w:r w:rsidRPr="00096D01">
        <w:rPr>
          <w:sz w:val="28"/>
          <w:szCs w:val="28"/>
        </w:rPr>
        <w:tab/>
        <w:t>Кассовый план формируется на каждый месяц  исходя из прогноза кассовых поступлений в бюджет сельского поселения и кассовых выплат из бюджета сельского поселения в текущем финансовом году.</w:t>
      </w:r>
    </w:p>
    <w:p w:rsidR="00AB2AA3" w:rsidRPr="00096D01" w:rsidRDefault="00AB2AA3" w:rsidP="00096D0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096D01">
        <w:rPr>
          <w:sz w:val="28"/>
          <w:szCs w:val="28"/>
        </w:rPr>
        <w:t xml:space="preserve">  </w:t>
      </w:r>
      <w:r w:rsidRPr="00096D01">
        <w:rPr>
          <w:sz w:val="28"/>
          <w:szCs w:val="28"/>
        </w:rPr>
        <w:tab/>
      </w:r>
      <w:r w:rsidRPr="00096D01">
        <w:rPr>
          <w:spacing w:val="-1"/>
          <w:sz w:val="28"/>
          <w:szCs w:val="28"/>
        </w:rPr>
        <w:t xml:space="preserve">Составление и ведение кассового плана осуществляется Администрацией </w:t>
      </w:r>
      <w:r w:rsidRPr="00096D01">
        <w:rPr>
          <w:sz w:val="28"/>
          <w:szCs w:val="28"/>
        </w:rPr>
        <w:t>муниципального образования Рязановский сельсовет Асекеевского района Оренбургской области (далее – Администрация сельского поселения).</w:t>
      </w:r>
    </w:p>
    <w:p w:rsidR="00AB2AA3" w:rsidRPr="00096D01" w:rsidRDefault="00AB2AA3" w:rsidP="00096D01">
      <w:pPr>
        <w:shd w:val="clear" w:color="auto" w:fill="FFFFFF"/>
        <w:jc w:val="both"/>
        <w:rPr>
          <w:sz w:val="28"/>
          <w:szCs w:val="28"/>
        </w:rPr>
      </w:pPr>
      <w:r w:rsidRPr="00096D01">
        <w:rPr>
          <w:sz w:val="28"/>
          <w:szCs w:val="28"/>
          <w:vertAlign w:val="superscript"/>
        </w:rPr>
        <w:t xml:space="preserve"> </w:t>
      </w:r>
      <w:r w:rsidRPr="00096D01">
        <w:rPr>
          <w:sz w:val="28"/>
          <w:szCs w:val="28"/>
        </w:rPr>
        <w:tab/>
        <w:t>Составленный кассовый план утверждается Главой муниципального образования  Рязановский сельсовет Асекеевского района Оренбургской области (дале</w:t>
      </w:r>
      <w:proofErr w:type="gramStart"/>
      <w:r w:rsidRPr="00096D01">
        <w:rPr>
          <w:sz w:val="28"/>
          <w:szCs w:val="28"/>
        </w:rPr>
        <w:t>е-</w:t>
      </w:r>
      <w:proofErr w:type="gramEnd"/>
      <w:r w:rsidRPr="00096D01">
        <w:rPr>
          <w:sz w:val="28"/>
          <w:szCs w:val="28"/>
        </w:rPr>
        <w:t xml:space="preserve"> глава сельского поселения) .</w:t>
      </w:r>
    </w:p>
    <w:p w:rsidR="00AB2AA3" w:rsidRPr="00096D01" w:rsidRDefault="00AB2AA3" w:rsidP="00096D01">
      <w:pPr>
        <w:shd w:val="clear" w:color="auto" w:fill="FFFFFF"/>
        <w:jc w:val="both"/>
        <w:rPr>
          <w:sz w:val="28"/>
          <w:szCs w:val="28"/>
        </w:rPr>
      </w:pPr>
      <w:r w:rsidRPr="00096D01">
        <w:rPr>
          <w:sz w:val="28"/>
          <w:szCs w:val="28"/>
        </w:rPr>
        <w:t xml:space="preserve"> </w:t>
      </w:r>
    </w:p>
    <w:p w:rsidR="00AB2AA3" w:rsidRPr="00096D01" w:rsidRDefault="00AB2AA3" w:rsidP="00096D0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96D01">
        <w:rPr>
          <w:rFonts w:ascii="Times New Roman" w:hAnsi="Times New Roman"/>
          <w:b/>
          <w:sz w:val="28"/>
          <w:szCs w:val="28"/>
        </w:rPr>
        <w:t>Прогнозирование кассовых поступлений</w:t>
      </w:r>
    </w:p>
    <w:p w:rsidR="00AB2AA3" w:rsidRPr="00096D01" w:rsidRDefault="00AB2AA3" w:rsidP="00096D01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AB2AA3" w:rsidRPr="00096D01" w:rsidRDefault="00AB2AA3" w:rsidP="00096D01">
      <w:pPr>
        <w:shd w:val="clear" w:color="auto" w:fill="FFFFFF"/>
        <w:jc w:val="both"/>
        <w:rPr>
          <w:spacing w:val="-2"/>
          <w:sz w:val="28"/>
          <w:szCs w:val="28"/>
        </w:rPr>
      </w:pPr>
      <w:r w:rsidRPr="00096D01">
        <w:rPr>
          <w:spacing w:val="-2"/>
          <w:sz w:val="28"/>
          <w:szCs w:val="28"/>
        </w:rPr>
        <w:t xml:space="preserve"> </w:t>
      </w:r>
      <w:r w:rsidRPr="00096D01">
        <w:rPr>
          <w:spacing w:val="-2"/>
          <w:sz w:val="28"/>
          <w:szCs w:val="28"/>
        </w:rPr>
        <w:tab/>
        <w:t>1.1 Прогноз кассовых поступлений (кассовый план по доходам) включает в себя прогнозируемые поступления:</w:t>
      </w:r>
    </w:p>
    <w:p w:rsidR="00AB2AA3" w:rsidRPr="00096D01" w:rsidRDefault="00AB2AA3" w:rsidP="00096D01">
      <w:pPr>
        <w:shd w:val="clear" w:color="auto" w:fill="FFFFFF"/>
        <w:jc w:val="both"/>
        <w:rPr>
          <w:sz w:val="28"/>
          <w:szCs w:val="28"/>
        </w:rPr>
      </w:pPr>
      <w:r w:rsidRPr="00096D01">
        <w:rPr>
          <w:sz w:val="28"/>
          <w:szCs w:val="28"/>
        </w:rPr>
        <w:t xml:space="preserve"> </w:t>
      </w:r>
      <w:r w:rsidRPr="00096D01">
        <w:rPr>
          <w:sz w:val="28"/>
          <w:szCs w:val="28"/>
        </w:rPr>
        <w:tab/>
        <w:t xml:space="preserve">налоговых доходов по наименованиям доходов; </w:t>
      </w:r>
    </w:p>
    <w:p w:rsidR="00AB2AA3" w:rsidRPr="00096D01" w:rsidRDefault="00AB2AA3" w:rsidP="00096D01">
      <w:pPr>
        <w:shd w:val="clear" w:color="auto" w:fill="FFFFFF"/>
        <w:jc w:val="both"/>
        <w:rPr>
          <w:sz w:val="28"/>
          <w:szCs w:val="28"/>
        </w:rPr>
      </w:pPr>
      <w:r w:rsidRPr="00096D01">
        <w:rPr>
          <w:sz w:val="28"/>
          <w:szCs w:val="28"/>
        </w:rPr>
        <w:t xml:space="preserve"> </w:t>
      </w:r>
      <w:r w:rsidRPr="00096D01">
        <w:rPr>
          <w:sz w:val="28"/>
          <w:szCs w:val="28"/>
        </w:rPr>
        <w:tab/>
        <w:t>неналоговых доходов по наименованиям доходов;</w:t>
      </w:r>
    </w:p>
    <w:p w:rsidR="00AB2AA3" w:rsidRPr="00096D01" w:rsidRDefault="00AB2AA3" w:rsidP="00096D01">
      <w:pPr>
        <w:shd w:val="clear" w:color="auto" w:fill="FFFFFF"/>
        <w:jc w:val="both"/>
        <w:rPr>
          <w:spacing w:val="-1"/>
          <w:sz w:val="28"/>
          <w:szCs w:val="28"/>
        </w:rPr>
      </w:pPr>
      <w:r w:rsidRPr="00096D01">
        <w:rPr>
          <w:spacing w:val="-1"/>
          <w:sz w:val="28"/>
          <w:szCs w:val="28"/>
        </w:rPr>
        <w:t xml:space="preserve"> </w:t>
      </w:r>
      <w:r w:rsidRPr="00096D01">
        <w:rPr>
          <w:spacing w:val="-1"/>
          <w:sz w:val="28"/>
          <w:szCs w:val="28"/>
        </w:rPr>
        <w:tab/>
        <w:t xml:space="preserve">безвозмездных поступлений из федерального, областного бюджета и от юридических лиц; </w:t>
      </w:r>
    </w:p>
    <w:p w:rsidR="00AB2AA3" w:rsidRPr="00096D01" w:rsidRDefault="00AB2AA3" w:rsidP="00096D01">
      <w:pPr>
        <w:shd w:val="clear" w:color="auto" w:fill="FFFFFF"/>
        <w:jc w:val="both"/>
        <w:rPr>
          <w:sz w:val="28"/>
          <w:szCs w:val="28"/>
        </w:rPr>
      </w:pPr>
      <w:r w:rsidRPr="00096D01">
        <w:rPr>
          <w:spacing w:val="-1"/>
          <w:sz w:val="28"/>
          <w:szCs w:val="28"/>
        </w:rPr>
        <w:t xml:space="preserve"> </w:t>
      </w:r>
      <w:r w:rsidRPr="00096D01">
        <w:rPr>
          <w:spacing w:val="-1"/>
          <w:sz w:val="28"/>
          <w:szCs w:val="28"/>
        </w:rPr>
        <w:tab/>
      </w:r>
      <w:r w:rsidRPr="00096D01">
        <w:rPr>
          <w:sz w:val="28"/>
          <w:szCs w:val="28"/>
        </w:rPr>
        <w:t xml:space="preserve">источников </w:t>
      </w:r>
      <w:proofErr w:type="gramStart"/>
      <w:r w:rsidRPr="00096D01">
        <w:rPr>
          <w:sz w:val="28"/>
          <w:szCs w:val="28"/>
        </w:rPr>
        <w:t>финансирования дефицита бюджета сельского поселения</w:t>
      </w:r>
      <w:proofErr w:type="gramEnd"/>
      <w:r w:rsidRPr="00096D01">
        <w:rPr>
          <w:sz w:val="28"/>
          <w:szCs w:val="28"/>
        </w:rPr>
        <w:t xml:space="preserve"> в их разрезе.</w:t>
      </w:r>
    </w:p>
    <w:p w:rsidR="00AB2AA3" w:rsidRPr="00096D01" w:rsidRDefault="00AB2AA3" w:rsidP="00096D01">
      <w:pPr>
        <w:shd w:val="clear" w:color="auto" w:fill="FFFFFF"/>
        <w:jc w:val="both"/>
        <w:rPr>
          <w:sz w:val="28"/>
          <w:szCs w:val="28"/>
        </w:rPr>
      </w:pPr>
      <w:r w:rsidRPr="00096D01">
        <w:rPr>
          <w:sz w:val="28"/>
          <w:szCs w:val="28"/>
        </w:rPr>
        <w:t xml:space="preserve"> </w:t>
      </w:r>
      <w:r w:rsidRPr="00096D01">
        <w:rPr>
          <w:sz w:val="28"/>
          <w:szCs w:val="28"/>
        </w:rPr>
        <w:tab/>
        <w:t xml:space="preserve">1.2. </w:t>
      </w:r>
      <w:proofErr w:type="gramStart"/>
      <w:r w:rsidRPr="00096D01">
        <w:rPr>
          <w:sz w:val="28"/>
          <w:szCs w:val="28"/>
        </w:rPr>
        <w:t xml:space="preserve">Составление кассового плана по доходам осуществляется на основании сведений, полученных от главных администраторов (администраторов) доходов бюджета сельского поселения, сведений полученных от крупнейших налогоплательщиков, о суммах платежей, прогнозируемых к перечислению в бюджет сельского поселения в разрезе налогов и сборов, а также анализа динамики поступления доходов за </w:t>
      </w:r>
      <w:r w:rsidRPr="00096D01">
        <w:rPr>
          <w:spacing w:val="-1"/>
          <w:sz w:val="28"/>
          <w:szCs w:val="28"/>
        </w:rPr>
        <w:t>предыдущий финансовый год и истекший период текущего финансового года с учетом изменений налогового и бюджетного</w:t>
      </w:r>
      <w:proofErr w:type="gramEnd"/>
      <w:r w:rsidRPr="00096D01">
        <w:rPr>
          <w:spacing w:val="-1"/>
          <w:sz w:val="28"/>
          <w:szCs w:val="28"/>
        </w:rPr>
        <w:t xml:space="preserve"> законодательства, налогооблагаемой </w:t>
      </w:r>
      <w:r w:rsidRPr="00096D01">
        <w:rPr>
          <w:sz w:val="28"/>
          <w:szCs w:val="28"/>
        </w:rPr>
        <w:t>базы, сроков уплаты по каждому доходному источнику.</w:t>
      </w:r>
    </w:p>
    <w:p w:rsidR="00AB2AA3" w:rsidRPr="00096D01" w:rsidRDefault="00AB2AA3" w:rsidP="00096D01">
      <w:pPr>
        <w:shd w:val="clear" w:color="auto" w:fill="FFFFFF"/>
        <w:jc w:val="both"/>
        <w:rPr>
          <w:sz w:val="28"/>
          <w:szCs w:val="28"/>
        </w:rPr>
      </w:pPr>
      <w:r w:rsidRPr="00096D01">
        <w:rPr>
          <w:sz w:val="28"/>
          <w:szCs w:val="28"/>
        </w:rPr>
        <w:t xml:space="preserve">         1.3. Кассовый план по источникам </w:t>
      </w:r>
      <w:proofErr w:type="gramStart"/>
      <w:r w:rsidRPr="00096D01">
        <w:rPr>
          <w:sz w:val="28"/>
          <w:szCs w:val="28"/>
        </w:rPr>
        <w:t>финансирования дефицита бюджета сельского поселения</w:t>
      </w:r>
      <w:proofErr w:type="gramEnd"/>
      <w:r w:rsidRPr="00096D01">
        <w:rPr>
          <w:sz w:val="28"/>
          <w:szCs w:val="28"/>
        </w:rPr>
        <w:t xml:space="preserve"> формируется на основании сведений, полученных от  </w:t>
      </w:r>
      <w:r w:rsidRPr="00096D01">
        <w:rPr>
          <w:sz w:val="28"/>
          <w:szCs w:val="28"/>
        </w:rPr>
        <w:lastRenderedPageBreak/>
        <w:t>главных администраторов (администраторов) источников финансирования дефицита бюджета сельского поселения о заключенных кредитных договорах, соглашениях и других операциях, проведенных с целью привлечения  источников для финансирования дефицита бюджета сельского поселения.</w:t>
      </w:r>
    </w:p>
    <w:p w:rsidR="00AB2AA3" w:rsidRPr="00096D01" w:rsidRDefault="00AB2AA3" w:rsidP="00096D01">
      <w:pPr>
        <w:shd w:val="clear" w:color="auto" w:fill="FFFFFF"/>
        <w:jc w:val="both"/>
        <w:rPr>
          <w:sz w:val="28"/>
          <w:szCs w:val="28"/>
        </w:rPr>
      </w:pPr>
      <w:r w:rsidRPr="00096D01">
        <w:rPr>
          <w:sz w:val="28"/>
          <w:szCs w:val="28"/>
        </w:rPr>
        <w:t xml:space="preserve">           1.4. Кассовый план по безвозмездным поступлениям из областного бюджета формируется на основании закона Оренбургской области об областном бюджете.</w:t>
      </w:r>
    </w:p>
    <w:p w:rsidR="00AB2AA3" w:rsidRPr="00096D01" w:rsidRDefault="00AB2AA3" w:rsidP="00096D01">
      <w:pPr>
        <w:shd w:val="clear" w:color="auto" w:fill="FFFFFF"/>
        <w:jc w:val="both"/>
        <w:rPr>
          <w:sz w:val="28"/>
          <w:szCs w:val="28"/>
        </w:rPr>
      </w:pPr>
      <w:r w:rsidRPr="00096D01">
        <w:rPr>
          <w:sz w:val="28"/>
          <w:szCs w:val="28"/>
        </w:rPr>
        <w:t xml:space="preserve">          1.5. Безвозмездные поступления от юридических лиц и прочие безвозмездные поступления формируются исходя из заключенных договоров и соглашений.</w:t>
      </w:r>
    </w:p>
    <w:p w:rsidR="00AB2AA3" w:rsidRPr="00096D01" w:rsidRDefault="00AB2AA3" w:rsidP="00096D01">
      <w:pPr>
        <w:shd w:val="clear" w:color="auto" w:fill="FFFFFF"/>
        <w:ind w:firstLine="690"/>
        <w:jc w:val="both"/>
        <w:rPr>
          <w:spacing w:val="-1"/>
          <w:sz w:val="28"/>
          <w:szCs w:val="28"/>
        </w:rPr>
      </w:pPr>
      <w:r w:rsidRPr="00096D01">
        <w:rPr>
          <w:spacing w:val="-15"/>
          <w:sz w:val="28"/>
          <w:szCs w:val="28"/>
        </w:rPr>
        <w:t xml:space="preserve"> 1.6.</w:t>
      </w:r>
      <w:r w:rsidRPr="00096D01">
        <w:rPr>
          <w:sz w:val="28"/>
          <w:szCs w:val="28"/>
        </w:rPr>
        <w:t xml:space="preserve"> </w:t>
      </w:r>
      <w:proofErr w:type="gramStart"/>
      <w:r w:rsidRPr="00096D01">
        <w:rPr>
          <w:sz w:val="28"/>
          <w:szCs w:val="28"/>
        </w:rPr>
        <w:t xml:space="preserve">Главные администраторы (администраторы) доходов </w:t>
      </w:r>
      <w:r w:rsidRPr="00096D01">
        <w:rPr>
          <w:spacing w:val="-1"/>
          <w:sz w:val="28"/>
          <w:szCs w:val="28"/>
        </w:rPr>
        <w:t xml:space="preserve">бюджета </w:t>
      </w:r>
      <w:r w:rsidRPr="00096D01">
        <w:rPr>
          <w:sz w:val="28"/>
          <w:szCs w:val="28"/>
        </w:rPr>
        <w:t>сельского поселения</w:t>
      </w:r>
      <w:r w:rsidRPr="00096D01">
        <w:rPr>
          <w:spacing w:val="-1"/>
          <w:sz w:val="28"/>
          <w:szCs w:val="28"/>
        </w:rPr>
        <w:t xml:space="preserve">, главные администраторы (администраторы) источников финансирования дефицита бюджета </w:t>
      </w:r>
      <w:r w:rsidRPr="00096D01">
        <w:rPr>
          <w:sz w:val="28"/>
          <w:szCs w:val="28"/>
        </w:rPr>
        <w:t>сельского поселения</w:t>
      </w:r>
      <w:r w:rsidRPr="00096D01">
        <w:rPr>
          <w:spacing w:val="-1"/>
          <w:sz w:val="28"/>
          <w:szCs w:val="28"/>
        </w:rPr>
        <w:t xml:space="preserve"> представляют в Администрацию </w:t>
      </w:r>
      <w:r w:rsidRPr="00096D01">
        <w:rPr>
          <w:sz w:val="28"/>
          <w:szCs w:val="28"/>
        </w:rPr>
        <w:t>сельского поселения</w:t>
      </w:r>
      <w:r w:rsidRPr="00096D01">
        <w:rPr>
          <w:spacing w:val="-1"/>
          <w:sz w:val="28"/>
          <w:szCs w:val="28"/>
        </w:rPr>
        <w:t xml:space="preserve"> сведения о ежемесячном </w:t>
      </w:r>
      <w:r w:rsidRPr="00096D01">
        <w:rPr>
          <w:sz w:val="28"/>
          <w:szCs w:val="28"/>
        </w:rPr>
        <w:t xml:space="preserve">распределении доходов бюджета сельского поселения в срок не позднее 5 рабочих дней </w:t>
      </w:r>
      <w:r w:rsidRPr="00096D01">
        <w:rPr>
          <w:spacing w:val="-1"/>
          <w:sz w:val="28"/>
          <w:szCs w:val="28"/>
        </w:rPr>
        <w:t xml:space="preserve">со дня принятия решения о бюджете </w:t>
      </w:r>
      <w:r w:rsidRPr="00096D01">
        <w:rPr>
          <w:sz w:val="28"/>
          <w:szCs w:val="28"/>
        </w:rPr>
        <w:t>сельского поселения</w:t>
      </w:r>
      <w:r w:rsidRPr="00096D01">
        <w:rPr>
          <w:spacing w:val="-1"/>
          <w:sz w:val="28"/>
          <w:szCs w:val="28"/>
        </w:rPr>
        <w:t xml:space="preserve"> на очередной год.</w:t>
      </w:r>
      <w:proofErr w:type="gramEnd"/>
      <w:r w:rsidRPr="00096D01">
        <w:rPr>
          <w:spacing w:val="-1"/>
          <w:sz w:val="28"/>
          <w:szCs w:val="28"/>
        </w:rPr>
        <w:t xml:space="preserve"> Помесячное распределение доходов представляется по форме, соответствующей прогнозу кассового плана поступлений по доходам приложения №1 настоящего порядка на бумажных носителях.</w:t>
      </w:r>
    </w:p>
    <w:p w:rsidR="00AB2AA3" w:rsidRPr="00096D01" w:rsidRDefault="00AB2AA3" w:rsidP="00096D01">
      <w:pPr>
        <w:shd w:val="clear" w:color="auto" w:fill="FFFFFF"/>
        <w:jc w:val="both"/>
        <w:rPr>
          <w:spacing w:val="-1"/>
          <w:sz w:val="28"/>
          <w:szCs w:val="28"/>
        </w:rPr>
      </w:pPr>
      <w:r w:rsidRPr="00096D01">
        <w:rPr>
          <w:spacing w:val="-1"/>
          <w:sz w:val="28"/>
          <w:szCs w:val="28"/>
        </w:rPr>
        <w:t xml:space="preserve">          Уточненные сведения о прогнозируемых поступлениях в бюджет </w:t>
      </w:r>
      <w:r w:rsidRPr="00096D01">
        <w:rPr>
          <w:sz w:val="28"/>
          <w:szCs w:val="28"/>
        </w:rPr>
        <w:t>сельского поселения</w:t>
      </w:r>
      <w:r w:rsidRPr="00096D01">
        <w:rPr>
          <w:spacing w:val="-1"/>
          <w:sz w:val="28"/>
          <w:szCs w:val="28"/>
        </w:rPr>
        <w:t xml:space="preserve"> в соответствующем месяце главные администраторы (администраторы) доходов бюджета </w:t>
      </w:r>
      <w:r w:rsidRPr="00096D01">
        <w:rPr>
          <w:sz w:val="28"/>
          <w:szCs w:val="28"/>
        </w:rPr>
        <w:t>сельского поселения</w:t>
      </w:r>
      <w:r w:rsidRPr="00096D01">
        <w:rPr>
          <w:spacing w:val="-1"/>
          <w:sz w:val="28"/>
          <w:szCs w:val="28"/>
        </w:rPr>
        <w:t xml:space="preserve">, главные администраторы (администраторы) источников </w:t>
      </w:r>
      <w:proofErr w:type="gramStart"/>
      <w:r w:rsidRPr="00096D01">
        <w:rPr>
          <w:spacing w:val="-1"/>
          <w:sz w:val="28"/>
          <w:szCs w:val="28"/>
        </w:rPr>
        <w:t xml:space="preserve">финансирования дефицита бюджета </w:t>
      </w:r>
      <w:r w:rsidRPr="00096D01">
        <w:rPr>
          <w:sz w:val="28"/>
          <w:szCs w:val="28"/>
        </w:rPr>
        <w:t>сельского поселения</w:t>
      </w:r>
      <w:proofErr w:type="gramEnd"/>
      <w:r w:rsidRPr="00096D01">
        <w:rPr>
          <w:sz w:val="28"/>
          <w:szCs w:val="28"/>
        </w:rPr>
        <w:t xml:space="preserve"> </w:t>
      </w:r>
      <w:r w:rsidRPr="00096D01">
        <w:rPr>
          <w:spacing w:val="-1"/>
          <w:sz w:val="28"/>
          <w:szCs w:val="28"/>
        </w:rPr>
        <w:t>представляются за 10 дней до начала месяца.</w:t>
      </w:r>
    </w:p>
    <w:p w:rsidR="00AB2AA3" w:rsidRPr="00096D01" w:rsidRDefault="00AB2AA3" w:rsidP="00096D0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096D01">
        <w:rPr>
          <w:spacing w:val="-16"/>
          <w:sz w:val="28"/>
          <w:szCs w:val="28"/>
        </w:rPr>
        <w:t xml:space="preserve"> </w:t>
      </w:r>
      <w:r w:rsidRPr="00096D01">
        <w:rPr>
          <w:spacing w:val="-16"/>
          <w:sz w:val="28"/>
          <w:szCs w:val="28"/>
        </w:rPr>
        <w:tab/>
        <w:t>1.7.</w:t>
      </w:r>
      <w:r w:rsidRPr="00096D01">
        <w:rPr>
          <w:sz w:val="28"/>
          <w:szCs w:val="28"/>
        </w:rPr>
        <w:t xml:space="preserve"> На основании данных об объемах прогнозируемых поступлений по доходам, представленных главными администраторами (администраторами) доходов бюджета, Администрация сельского поселения за  7 рабочих дней до начала очередного месяца формирует прогноз доходов бюджета сельского поселения на соответствующий  месяц.</w:t>
      </w:r>
    </w:p>
    <w:p w:rsidR="00AB2AA3" w:rsidRPr="00096D01" w:rsidRDefault="00AB2AA3" w:rsidP="00096D0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096D01">
        <w:rPr>
          <w:sz w:val="28"/>
          <w:szCs w:val="28"/>
        </w:rPr>
        <w:t xml:space="preserve"> </w:t>
      </w:r>
      <w:r w:rsidRPr="00096D01">
        <w:rPr>
          <w:sz w:val="28"/>
          <w:szCs w:val="28"/>
        </w:rPr>
        <w:tab/>
        <w:t>1.8</w:t>
      </w:r>
      <w:r w:rsidRPr="00096D01">
        <w:rPr>
          <w:spacing w:val="-15"/>
          <w:sz w:val="28"/>
          <w:szCs w:val="28"/>
        </w:rPr>
        <w:t xml:space="preserve">. </w:t>
      </w:r>
      <w:r w:rsidRPr="00096D01">
        <w:rPr>
          <w:sz w:val="28"/>
          <w:szCs w:val="28"/>
        </w:rPr>
        <w:t xml:space="preserve">Прогноз поступлений по источникам </w:t>
      </w:r>
      <w:proofErr w:type="gramStart"/>
      <w:r w:rsidRPr="00096D01">
        <w:rPr>
          <w:sz w:val="28"/>
          <w:szCs w:val="28"/>
        </w:rPr>
        <w:t>финансирования</w:t>
      </w:r>
      <w:r w:rsidRPr="00096D01">
        <w:rPr>
          <w:sz w:val="28"/>
          <w:szCs w:val="28"/>
        </w:rPr>
        <w:br/>
        <w:t>дефицита бюджета сельского поселения</w:t>
      </w:r>
      <w:proofErr w:type="gramEnd"/>
      <w:r w:rsidRPr="00096D01">
        <w:rPr>
          <w:sz w:val="28"/>
          <w:szCs w:val="28"/>
        </w:rPr>
        <w:t xml:space="preserve"> за 7 рабочих дней до начала прогнозируемого месяца формируется Администрацией сельского поселения на основании данных, представленных главными администраторами (администраторами) источников финансирования дефицита бюджета сельского поселения.</w:t>
      </w:r>
    </w:p>
    <w:p w:rsidR="00AB2AA3" w:rsidRDefault="00AB2AA3" w:rsidP="00096D0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096D01">
        <w:rPr>
          <w:sz w:val="28"/>
          <w:szCs w:val="28"/>
        </w:rPr>
        <w:t xml:space="preserve">         1.9. Прогноз  безвозмездных поступлений из областного бюджета за 7 рабочих дней до начала прогнозируемого месяца формируется Администрацией сельского поселения,  прогноз  поступлений от юридических лиц и прочих безвозмездных поступлений – в те же сроки формируется Администрацией сельского поселения.</w:t>
      </w:r>
    </w:p>
    <w:p w:rsidR="00096D01" w:rsidRDefault="00096D01" w:rsidP="00096D0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  <w:sectPr w:rsidR="00096D01" w:rsidSect="00FB05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6D01" w:rsidRPr="00096D01" w:rsidRDefault="00AB2AA3" w:rsidP="00096D0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096D01">
        <w:rPr>
          <w:sz w:val="28"/>
          <w:szCs w:val="28"/>
        </w:rPr>
        <w:lastRenderedPageBreak/>
        <w:t xml:space="preserve"> </w:t>
      </w:r>
      <w:r w:rsidRPr="00096D01">
        <w:rPr>
          <w:sz w:val="28"/>
          <w:szCs w:val="28"/>
        </w:rPr>
        <w:tab/>
      </w:r>
    </w:p>
    <w:p w:rsidR="00AB2AA3" w:rsidRPr="00096D01" w:rsidRDefault="00AB2AA3" w:rsidP="00096D01">
      <w:pPr>
        <w:shd w:val="clear" w:color="auto" w:fill="FFFFFF"/>
        <w:tabs>
          <w:tab w:val="left" w:pos="0"/>
        </w:tabs>
        <w:jc w:val="both"/>
        <w:rPr>
          <w:b/>
          <w:sz w:val="28"/>
          <w:szCs w:val="28"/>
        </w:rPr>
      </w:pPr>
      <w:r w:rsidRPr="00096D01">
        <w:rPr>
          <w:b/>
          <w:sz w:val="28"/>
          <w:szCs w:val="28"/>
        </w:rPr>
        <w:t>2. Прогнозирование кассовых выплат (кассовый план по расходам)</w:t>
      </w:r>
    </w:p>
    <w:p w:rsidR="00AB2AA3" w:rsidRPr="00096D01" w:rsidRDefault="00AB2AA3" w:rsidP="00096D0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AB2AA3" w:rsidRPr="00096D01" w:rsidRDefault="00AB2AA3" w:rsidP="00096D01">
      <w:pPr>
        <w:shd w:val="clear" w:color="auto" w:fill="FFFFFF"/>
        <w:jc w:val="both"/>
        <w:rPr>
          <w:sz w:val="28"/>
          <w:szCs w:val="28"/>
        </w:rPr>
      </w:pPr>
      <w:r w:rsidRPr="00096D01">
        <w:rPr>
          <w:sz w:val="28"/>
          <w:szCs w:val="28"/>
        </w:rPr>
        <w:tab/>
        <w:t>2.1. В кассовом плане по расходам отражается предельный объем бюджетных ассигнований на прогнозируемый месяц, в пределах которого получатели бюджетных сре</w:t>
      </w:r>
      <w:proofErr w:type="gramStart"/>
      <w:r w:rsidRPr="00096D01">
        <w:rPr>
          <w:sz w:val="28"/>
          <w:szCs w:val="28"/>
        </w:rPr>
        <w:t>дств впр</w:t>
      </w:r>
      <w:proofErr w:type="gramEnd"/>
      <w:r w:rsidRPr="00096D01">
        <w:rPr>
          <w:sz w:val="28"/>
          <w:szCs w:val="28"/>
        </w:rPr>
        <w:t xml:space="preserve">аве принимать денежные обязательства в установленном порядке за счет средств бюджета сельского поселения. В пределах расходов, включенных в соответствующий раздел кассового плана, Администрация сельского поселения осуществляет кассовые расходы от имени и по поручению </w:t>
      </w:r>
      <w:proofErr w:type="gramStart"/>
      <w:r w:rsidRPr="00096D01">
        <w:rPr>
          <w:sz w:val="28"/>
          <w:szCs w:val="28"/>
        </w:rPr>
        <w:t>получателей средств бюджета сельского поселения</w:t>
      </w:r>
      <w:proofErr w:type="gramEnd"/>
      <w:r w:rsidRPr="00096D01">
        <w:rPr>
          <w:sz w:val="28"/>
          <w:szCs w:val="28"/>
        </w:rPr>
        <w:t xml:space="preserve"> в прогнозируемом периоде.</w:t>
      </w:r>
    </w:p>
    <w:p w:rsidR="00AB2AA3" w:rsidRPr="00096D01" w:rsidRDefault="00AB2AA3" w:rsidP="00096D0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096D01">
        <w:rPr>
          <w:sz w:val="28"/>
          <w:szCs w:val="28"/>
        </w:rPr>
        <w:t xml:space="preserve"> </w:t>
      </w:r>
      <w:r w:rsidRPr="00096D01">
        <w:rPr>
          <w:sz w:val="28"/>
          <w:szCs w:val="28"/>
        </w:rPr>
        <w:tab/>
        <w:t xml:space="preserve">2.2. </w:t>
      </w:r>
      <w:proofErr w:type="gramStart"/>
      <w:r w:rsidRPr="00096D01">
        <w:rPr>
          <w:sz w:val="28"/>
          <w:szCs w:val="28"/>
        </w:rPr>
        <w:t>Кассовый план по расходам бюджета поселения формируется администрацией сельского поселения в срок не позднее, чем за 7 рабочих дней до начала прогнозируемого месяца, на основании данных сводной бюджетной росписи, бюджетных росписей главных распорядителей, лимитов бюджетных обязательств, бюджетных заявок главных распорядителей бюджетных средств.</w:t>
      </w:r>
      <w:proofErr w:type="gramEnd"/>
    </w:p>
    <w:p w:rsidR="00AB2AA3" w:rsidRPr="00096D01" w:rsidRDefault="00AB2AA3" w:rsidP="00096D01">
      <w:pPr>
        <w:shd w:val="clear" w:color="auto" w:fill="FFFFFF"/>
        <w:ind w:firstLine="690"/>
        <w:jc w:val="both"/>
        <w:rPr>
          <w:spacing w:val="-1"/>
          <w:sz w:val="28"/>
          <w:szCs w:val="28"/>
        </w:rPr>
      </w:pPr>
      <w:r w:rsidRPr="00096D01">
        <w:rPr>
          <w:sz w:val="28"/>
          <w:szCs w:val="28"/>
        </w:rPr>
        <w:t xml:space="preserve">Бюджетные заявки  о прогнозируемых кассовых выплатах на месяц главными распорядителями бюджетных средств </w:t>
      </w:r>
      <w:proofErr w:type="gramStart"/>
      <w:r w:rsidRPr="00096D01">
        <w:rPr>
          <w:sz w:val="28"/>
          <w:szCs w:val="28"/>
        </w:rPr>
        <w:t>представляются</w:t>
      </w:r>
      <w:proofErr w:type="gramEnd"/>
      <w:r w:rsidRPr="00096D01">
        <w:rPr>
          <w:sz w:val="28"/>
          <w:szCs w:val="28"/>
        </w:rPr>
        <w:t xml:space="preserve"> составляются одновременно с бюджетной росписью главного распорядителя по форме, согласно  приложению №2 настоящего порядка</w:t>
      </w:r>
      <w:r w:rsidRPr="00096D01">
        <w:rPr>
          <w:spacing w:val="-1"/>
          <w:sz w:val="28"/>
          <w:szCs w:val="28"/>
        </w:rPr>
        <w:t>.</w:t>
      </w:r>
    </w:p>
    <w:p w:rsidR="00AB2AA3" w:rsidRPr="00096D01" w:rsidRDefault="00AB2AA3" w:rsidP="00096D0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096D01">
        <w:rPr>
          <w:sz w:val="28"/>
          <w:szCs w:val="28"/>
        </w:rPr>
        <w:t xml:space="preserve">          Основным условием формирования прогноза кассового плана по</w:t>
      </w:r>
      <w:r w:rsidRPr="00096D01">
        <w:rPr>
          <w:sz w:val="28"/>
          <w:szCs w:val="28"/>
        </w:rPr>
        <w:br/>
        <w:t xml:space="preserve">расходам является непревышение прогнозируемых  кассовых выплат над прогнозом кассовых поступлений, включая прогнозируемые поступления по  источникам </w:t>
      </w:r>
      <w:proofErr w:type="gramStart"/>
      <w:r w:rsidRPr="00096D01">
        <w:rPr>
          <w:sz w:val="28"/>
          <w:szCs w:val="28"/>
        </w:rPr>
        <w:t>финансирования дефицита бюджета сельского поселения</w:t>
      </w:r>
      <w:proofErr w:type="gramEnd"/>
      <w:r w:rsidRPr="00096D01">
        <w:rPr>
          <w:sz w:val="28"/>
          <w:szCs w:val="28"/>
        </w:rPr>
        <w:t>.</w:t>
      </w:r>
    </w:p>
    <w:p w:rsidR="00AB2AA3" w:rsidRPr="00096D01" w:rsidRDefault="00AB2AA3" w:rsidP="00096D0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096D01">
        <w:rPr>
          <w:sz w:val="28"/>
          <w:szCs w:val="28"/>
        </w:rPr>
        <w:t xml:space="preserve"> </w:t>
      </w:r>
      <w:r w:rsidRPr="00096D01">
        <w:rPr>
          <w:sz w:val="28"/>
          <w:szCs w:val="28"/>
        </w:rPr>
        <w:tab/>
        <w:t xml:space="preserve">2.3. На основании сведений по соответствующим показателям кассового плана, администрация сельского поселения формирует кассовый план исполнения бюджета сельского поселения по форме согласно приложению №1 к настоящему порядку не позднее, чем за 5 рабочих дней до начала прогнозируемого месяца и направляет его на утверждение Главе сельского поселения. </w:t>
      </w:r>
    </w:p>
    <w:p w:rsidR="00AB2AA3" w:rsidRPr="00096D01" w:rsidRDefault="00AB2AA3" w:rsidP="00096D0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096D01">
        <w:rPr>
          <w:sz w:val="28"/>
          <w:szCs w:val="28"/>
        </w:rPr>
        <w:t xml:space="preserve">           2.4. Кассовая заявка представляется Главе сельского поселения для санкционирования расходов из бюджета сельского поселения.</w:t>
      </w:r>
    </w:p>
    <w:p w:rsidR="00AB2AA3" w:rsidRPr="00096D01" w:rsidRDefault="00AB2AA3" w:rsidP="00096D0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096D01">
        <w:rPr>
          <w:sz w:val="28"/>
          <w:szCs w:val="28"/>
        </w:rPr>
        <w:t xml:space="preserve">           2.5. При наличии кассового разрыва Глава сельского поселения осуществляет процедуру сокращения кассовых выплат.</w:t>
      </w:r>
    </w:p>
    <w:p w:rsidR="00AB2AA3" w:rsidRPr="00096D01" w:rsidRDefault="00AB2AA3" w:rsidP="00096D0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096D01">
        <w:rPr>
          <w:sz w:val="28"/>
          <w:szCs w:val="28"/>
        </w:rPr>
        <w:t xml:space="preserve">          </w:t>
      </w:r>
    </w:p>
    <w:p w:rsidR="00AB2AA3" w:rsidRPr="00096D01" w:rsidRDefault="00AB2AA3" w:rsidP="00096D01">
      <w:pPr>
        <w:shd w:val="clear" w:color="auto" w:fill="FFFFFF"/>
        <w:jc w:val="center"/>
        <w:rPr>
          <w:sz w:val="28"/>
          <w:szCs w:val="28"/>
        </w:rPr>
      </w:pPr>
      <w:r w:rsidRPr="00096D01">
        <w:rPr>
          <w:b/>
          <w:bCs/>
          <w:sz w:val="28"/>
          <w:szCs w:val="28"/>
        </w:rPr>
        <w:t>3. Изменение кассового плана</w:t>
      </w:r>
    </w:p>
    <w:p w:rsidR="00AB2AA3" w:rsidRPr="00096D01" w:rsidRDefault="00AB2AA3" w:rsidP="00096D01">
      <w:pPr>
        <w:shd w:val="clear" w:color="auto" w:fill="FFFFFF"/>
        <w:jc w:val="both"/>
        <w:rPr>
          <w:sz w:val="28"/>
          <w:szCs w:val="28"/>
        </w:rPr>
      </w:pPr>
      <w:r w:rsidRPr="00096D01">
        <w:rPr>
          <w:sz w:val="28"/>
          <w:szCs w:val="28"/>
        </w:rPr>
        <w:t xml:space="preserve"> </w:t>
      </w:r>
      <w:r w:rsidRPr="00096D01">
        <w:rPr>
          <w:sz w:val="28"/>
          <w:szCs w:val="28"/>
        </w:rPr>
        <w:tab/>
        <w:t xml:space="preserve"> 3.1. </w:t>
      </w:r>
      <w:proofErr w:type="gramStart"/>
      <w:r w:rsidRPr="00096D01">
        <w:rPr>
          <w:sz w:val="28"/>
          <w:szCs w:val="28"/>
        </w:rPr>
        <w:t>В процессе исполнения кассового плана допускается его изменение, связанное с увеличением объема средств, ожидаемых к поступлению, изменения доведенных предельных объемов ассигнований (лимитов бюджетных обязательств),  либо перемещением доведенных объемов кассовых выплат между получателями средств.</w:t>
      </w:r>
      <w:proofErr w:type="gramEnd"/>
    </w:p>
    <w:p w:rsidR="00AB2AA3" w:rsidRPr="00096D01" w:rsidRDefault="00AB2AA3" w:rsidP="00096D01">
      <w:pPr>
        <w:shd w:val="clear" w:color="auto" w:fill="FFFFFF"/>
        <w:jc w:val="both"/>
        <w:rPr>
          <w:sz w:val="28"/>
          <w:szCs w:val="28"/>
        </w:rPr>
      </w:pPr>
      <w:r w:rsidRPr="00096D01">
        <w:rPr>
          <w:sz w:val="28"/>
          <w:szCs w:val="28"/>
        </w:rPr>
        <w:tab/>
        <w:t>3.2. Изменения в кассовый план могут вноситься по следующим основаниям:</w:t>
      </w:r>
    </w:p>
    <w:p w:rsidR="00AB2AA3" w:rsidRPr="00096D01" w:rsidRDefault="00AB2AA3" w:rsidP="00096D01">
      <w:pPr>
        <w:shd w:val="clear" w:color="auto" w:fill="FFFFFF"/>
        <w:jc w:val="both"/>
        <w:rPr>
          <w:sz w:val="28"/>
          <w:szCs w:val="28"/>
        </w:rPr>
      </w:pPr>
      <w:r w:rsidRPr="00096D01">
        <w:rPr>
          <w:sz w:val="28"/>
          <w:szCs w:val="28"/>
        </w:rPr>
        <w:lastRenderedPageBreak/>
        <w:t xml:space="preserve"> </w:t>
      </w:r>
      <w:r w:rsidRPr="00096D01">
        <w:rPr>
          <w:sz w:val="28"/>
          <w:szCs w:val="28"/>
        </w:rPr>
        <w:tab/>
        <w:t>уточнения сведений о прогнозируемых поступлениях в бюджет  главными администраторами (администраторами) доходов бюджета сельского поселения;</w:t>
      </w:r>
    </w:p>
    <w:p w:rsidR="00AB2AA3" w:rsidRPr="00096D01" w:rsidRDefault="00AB2AA3" w:rsidP="00096D01">
      <w:pPr>
        <w:shd w:val="clear" w:color="auto" w:fill="FFFFFF"/>
        <w:jc w:val="both"/>
        <w:rPr>
          <w:sz w:val="28"/>
          <w:szCs w:val="28"/>
        </w:rPr>
      </w:pPr>
      <w:r w:rsidRPr="00096D01">
        <w:rPr>
          <w:sz w:val="28"/>
          <w:szCs w:val="28"/>
        </w:rPr>
        <w:t xml:space="preserve"> </w:t>
      </w:r>
      <w:r w:rsidRPr="00096D01">
        <w:rPr>
          <w:sz w:val="28"/>
          <w:szCs w:val="28"/>
        </w:rPr>
        <w:tab/>
        <w:t xml:space="preserve">уточнения сведений о прогнозируемых поступлениях в бюджет главными администраторами (администраторами) источников </w:t>
      </w:r>
      <w:proofErr w:type="gramStart"/>
      <w:r w:rsidRPr="00096D01">
        <w:rPr>
          <w:sz w:val="28"/>
          <w:szCs w:val="28"/>
        </w:rPr>
        <w:t>финансирования дефицита бюджета сельского поселения</w:t>
      </w:r>
      <w:proofErr w:type="gramEnd"/>
      <w:r w:rsidRPr="00096D01">
        <w:rPr>
          <w:sz w:val="28"/>
          <w:szCs w:val="28"/>
        </w:rPr>
        <w:t>;</w:t>
      </w:r>
    </w:p>
    <w:p w:rsidR="00AB2AA3" w:rsidRPr="00096D01" w:rsidRDefault="00AB2AA3" w:rsidP="00096D01">
      <w:pPr>
        <w:shd w:val="clear" w:color="auto" w:fill="FFFFFF"/>
        <w:jc w:val="both"/>
        <w:rPr>
          <w:sz w:val="28"/>
          <w:szCs w:val="28"/>
        </w:rPr>
      </w:pPr>
      <w:r w:rsidRPr="00096D01">
        <w:rPr>
          <w:sz w:val="28"/>
          <w:szCs w:val="28"/>
        </w:rPr>
        <w:t xml:space="preserve"> </w:t>
      </w:r>
      <w:r w:rsidRPr="00096D01">
        <w:rPr>
          <w:sz w:val="28"/>
          <w:szCs w:val="28"/>
        </w:rPr>
        <w:tab/>
      </w:r>
      <w:proofErr w:type="gramStart"/>
      <w:r w:rsidRPr="00096D01">
        <w:rPr>
          <w:sz w:val="28"/>
          <w:szCs w:val="28"/>
        </w:rPr>
        <w:t>принятия нормативных правовых актов органами государственной власти Оренбургской области, актов органами муниципальной власти Асекеевского района, актами органами муниципальной власти сельского поселения влекущих изменения поступления доходов или объема расходов;</w:t>
      </w:r>
      <w:proofErr w:type="gramEnd"/>
    </w:p>
    <w:p w:rsidR="00AB2AA3" w:rsidRPr="00096D01" w:rsidRDefault="00AB2AA3" w:rsidP="00096D01">
      <w:pPr>
        <w:pStyle w:val="a4"/>
        <w:spacing w:after="0"/>
        <w:rPr>
          <w:sz w:val="28"/>
          <w:szCs w:val="28"/>
        </w:rPr>
      </w:pPr>
      <w:r w:rsidRPr="00096D01">
        <w:rPr>
          <w:sz w:val="28"/>
        </w:rPr>
        <w:t xml:space="preserve"> </w:t>
      </w:r>
      <w:r w:rsidRPr="00096D01">
        <w:rPr>
          <w:sz w:val="28"/>
        </w:rPr>
        <w:tab/>
      </w:r>
      <w:r w:rsidRPr="00096D01">
        <w:rPr>
          <w:sz w:val="28"/>
          <w:szCs w:val="28"/>
        </w:rPr>
        <w:t xml:space="preserve">в ходе исполнения бюджета сельского поселения в случаях внесения изменений в сводную бюджетную роспись  и бюджетные росписи  главных распорядителей (распорядителей) бюджетных средств, оговоренных Порядком  составления и  ведения сводной бюджетной росписи бюджета поселения и Порядком составления и ведения бюджетной </w:t>
      </w:r>
      <w:proofErr w:type="gramStart"/>
      <w:r w:rsidRPr="00096D01">
        <w:rPr>
          <w:sz w:val="28"/>
          <w:szCs w:val="28"/>
        </w:rPr>
        <w:t>росписи главного распорядителя  средств бюджета сельского поселения</w:t>
      </w:r>
      <w:proofErr w:type="gramEnd"/>
      <w:r w:rsidRPr="00096D01">
        <w:rPr>
          <w:sz w:val="28"/>
          <w:szCs w:val="28"/>
        </w:rPr>
        <w:t>;</w:t>
      </w:r>
    </w:p>
    <w:p w:rsidR="00AB2AA3" w:rsidRPr="00096D01" w:rsidRDefault="00AB2AA3" w:rsidP="00096D01">
      <w:pPr>
        <w:shd w:val="clear" w:color="auto" w:fill="FFFFFF"/>
        <w:jc w:val="both"/>
        <w:rPr>
          <w:sz w:val="28"/>
          <w:szCs w:val="28"/>
        </w:rPr>
      </w:pPr>
      <w:r w:rsidRPr="00096D01">
        <w:rPr>
          <w:sz w:val="28"/>
          <w:szCs w:val="28"/>
        </w:rPr>
        <w:t xml:space="preserve">          по иным основаниям, предусмотренным бюджетным законодательством.</w:t>
      </w:r>
    </w:p>
    <w:p w:rsidR="00AB2AA3" w:rsidRPr="00096D01" w:rsidRDefault="00AB2AA3" w:rsidP="00096D01">
      <w:pPr>
        <w:shd w:val="clear" w:color="auto" w:fill="FFFFFF"/>
        <w:tabs>
          <w:tab w:val="left" w:pos="0"/>
        </w:tabs>
        <w:jc w:val="both"/>
        <w:rPr>
          <w:spacing w:val="-9"/>
          <w:sz w:val="28"/>
          <w:szCs w:val="28"/>
        </w:rPr>
      </w:pPr>
      <w:r w:rsidRPr="00096D01">
        <w:rPr>
          <w:spacing w:val="-9"/>
          <w:sz w:val="28"/>
          <w:szCs w:val="28"/>
        </w:rPr>
        <w:tab/>
        <w:t>3.3</w:t>
      </w:r>
      <w:r w:rsidRPr="00096D01">
        <w:rPr>
          <w:sz w:val="28"/>
          <w:szCs w:val="28"/>
        </w:rPr>
        <w:t>. На основании изменений, администрация сельского поселения формирует уточненный кассовый план исполнения бюджета сельского поселения и направляет его на утверждение Главе сельского поселения.</w:t>
      </w:r>
    </w:p>
    <w:p w:rsidR="00AB2AA3" w:rsidRPr="00096D01" w:rsidRDefault="00AB2AA3" w:rsidP="00096D0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AB2AA3" w:rsidRPr="00096D01" w:rsidRDefault="00AB2AA3" w:rsidP="00096D01">
      <w:pPr>
        <w:shd w:val="clear" w:color="auto" w:fill="FFFFFF"/>
        <w:jc w:val="center"/>
        <w:rPr>
          <w:b/>
          <w:bCs/>
          <w:sz w:val="28"/>
          <w:szCs w:val="28"/>
        </w:rPr>
      </w:pPr>
      <w:r w:rsidRPr="00096D01">
        <w:rPr>
          <w:b/>
          <w:bCs/>
          <w:sz w:val="28"/>
          <w:szCs w:val="28"/>
        </w:rPr>
        <w:t>4. Анализ исполнения кассового плана</w:t>
      </w:r>
    </w:p>
    <w:p w:rsidR="00AB2AA3" w:rsidRPr="00096D01" w:rsidRDefault="00AB2AA3" w:rsidP="00096D01">
      <w:pPr>
        <w:shd w:val="clear" w:color="auto" w:fill="FFFFFF"/>
        <w:jc w:val="both"/>
        <w:rPr>
          <w:b/>
          <w:bCs/>
          <w:sz w:val="28"/>
          <w:szCs w:val="28"/>
        </w:rPr>
      </w:pPr>
      <w:r w:rsidRPr="00096D01">
        <w:rPr>
          <w:b/>
          <w:bCs/>
          <w:sz w:val="28"/>
          <w:szCs w:val="28"/>
        </w:rPr>
        <w:t xml:space="preserve">           </w:t>
      </w:r>
    </w:p>
    <w:p w:rsidR="00AB2AA3" w:rsidRPr="00096D01" w:rsidRDefault="00AB2AA3" w:rsidP="00096D01">
      <w:pPr>
        <w:shd w:val="clear" w:color="auto" w:fill="FFFFFF"/>
        <w:jc w:val="both"/>
        <w:rPr>
          <w:bCs/>
          <w:sz w:val="28"/>
          <w:szCs w:val="28"/>
        </w:rPr>
      </w:pPr>
      <w:r w:rsidRPr="00096D01">
        <w:rPr>
          <w:b/>
          <w:bCs/>
          <w:sz w:val="28"/>
          <w:szCs w:val="28"/>
        </w:rPr>
        <w:t xml:space="preserve">            </w:t>
      </w:r>
      <w:r w:rsidRPr="00096D01">
        <w:rPr>
          <w:bCs/>
          <w:sz w:val="28"/>
          <w:szCs w:val="28"/>
        </w:rPr>
        <w:t xml:space="preserve">4.1. Администрацией </w:t>
      </w:r>
      <w:r w:rsidRPr="00096D01">
        <w:rPr>
          <w:sz w:val="28"/>
          <w:szCs w:val="28"/>
        </w:rPr>
        <w:t>сельского поселения</w:t>
      </w:r>
      <w:r w:rsidRPr="00096D01">
        <w:rPr>
          <w:bCs/>
          <w:sz w:val="28"/>
          <w:szCs w:val="28"/>
        </w:rPr>
        <w:t xml:space="preserve"> ежемесячно проводиться анализ исполнения кассового плана.  Выявляются причины отклонений фактического исполнения от утвержденных показателей кассового плана. По результатам анализа  вносятся предложения по внесению изменений в кассовый план.</w:t>
      </w:r>
    </w:p>
    <w:p w:rsidR="00AB2AA3" w:rsidRPr="00096D01" w:rsidRDefault="00AB2AA3" w:rsidP="00096D0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AB2AA3" w:rsidRPr="00096D01" w:rsidRDefault="00AB2AA3" w:rsidP="00096D01">
      <w:pPr>
        <w:shd w:val="clear" w:color="auto" w:fill="FFFFFF"/>
        <w:jc w:val="center"/>
        <w:rPr>
          <w:sz w:val="28"/>
          <w:szCs w:val="28"/>
        </w:rPr>
      </w:pPr>
      <w:r w:rsidRPr="00096D01">
        <w:rPr>
          <w:b/>
          <w:bCs/>
          <w:sz w:val="28"/>
          <w:szCs w:val="28"/>
        </w:rPr>
        <w:t>5. Закрытие кассового плана по завершении финансового года</w:t>
      </w:r>
    </w:p>
    <w:p w:rsidR="00AB2AA3" w:rsidRPr="00096D01" w:rsidRDefault="00AB2AA3" w:rsidP="00096D01">
      <w:pPr>
        <w:shd w:val="clear" w:color="auto" w:fill="FFFFFF"/>
        <w:jc w:val="both"/>
        <w:rPr>
          <w:sz w:val="28"/>
          <w:szCs w:val="28"/>
        </w:rPr>
      </w:pPr>
      <w:r w:rsidRPr="00096D01">
        <w:rPr>
          <w:spacing w:val="-2"/>
          <w:sz w:val="28"/>
          <w:szCs w:val="28"/>
        </w:rPr>
        <w:t xml:space="preserve"> </w:t>
      </w:r>
      <w:r w:rsidRPr="00096D01">
        <w:rPr>
          <w:spacing w:val="-2"/>
          <w:sz w:val="28"/>
          <w:szCs w:val="28"/>
        </w:rPr>
        <w:tab/>
        <w:t xml:space="preserve">5.1. В последний операционный день финансового года муниципальное образование </w:t>
      </w:r>
      <w:r w:rsidRPr="00096D01">
        <w:rPr>
          <w:sz w:val="28"/>
          <w:szCs w:val="28"/>
        </w:rPr>
        <w:t>списывает остаток средств по кассовому плану, в части кассовых выплат, формирует платежные и иные документы, необходимые для совершения расходов.</w:t>
      </w:r>
    </w:p>
    <w:p w:rsidR="00AB2AA3" w:rsidRPr="00096D01" w:rsidRDefault="00AB2AA3" w:rsidP="00096D0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096D01">
        <w:rPr>
          <w:sz w:val="28"/>
          <w:szCs w:val="28"/>
        </w:rPr>
        <w:t xml:space="preserve"> </w:t>
      </w:r>
      <w:r w:rsidRPr="00096D01">
        <w:rPr>
          <w:sz w:val="28"/>
          <w:szCs w:val="28"/>
        </w:rPr>
        <w:tab/>
        <w:t>5.2. Списание остатка кассового плана осуществляется в разрезе лицевых счетов распорядителей, получателей бюджетных средств по кодам бюджетной классификации.</w:t>
      </w:r>
    </w:p>
    <w:p w:rsidR="00AB2AA3" w:rsidRPr="00357976" w:rsidRDefault="00AB2AA3" w:rsidP="00AB2AA3">
      <w:pPr>
        <w:shd w:val="clear" w:color="auto" w:fill="FFFFFF"/>
        <w:tabs>
          <w:tab w:val="left" w:pos="0"/>
        </w:tabs>
        <w:spacing w:before="5" w:line="317" w:lineRule="exact"/>
        <w:jc w:val="both"/>
        <w:rPr>
          <w:sz w:val="28"/>
          <w:szCs w:val="28"/>
        </w:rPr>
      </w:pPr>
    </w:p>
    <w:p w:rsidR="00AB2AA3" w:rsidRPr="00357976" w:rsidRDefault="00AB2AA3" w:rsidP="00AB2AA3">
      <w:pPr>
        <w:shd w:val="clear" w:color="auto" w:fill="FFFFFF"/>
        <w:tabs>
          <w:tab w:val="left" w:pos="0"/>
        </w:tabs>
        <w:spacing w:before="5" w:line="317" w:lineRule="exact"/>
        <w:jc w:val="both"/>
        <w:rPr>
          <w:sz w:val="28"/>
          <w:szCs w:val="28"/>
        </w:rPr>
      </w:pPr>
    </w:p>
    <w:p w:rsidR="00AB2AA3" w:rsidRPr="00357976" w:rsidRDefault="00AB2AA3" w:rsidP="00AB2AA3">
      <w:pPr>
        <w:shd w:val="clear" w:color="auto" w:fill="FFFFFF"/>
        <w:tabs>
          <w:tab w:val="left" w:pos="0"/>
        </w:tabs>
        <w:spacing w:before="5" w:line="317" w:lineRule="exact"/>
        <w:jc w:val="both"/>
        <w:rPr>
          <w:sz w:val="28"/>
          <w:szCs w:val="28"/>
        </w:rPr>
      </w:pPr>
    </w:p>
    <w:p w:rsidR="00AB2AA3" w:rsidRPr="00357976" w:rsidRDefault="00AB2AA3" w:rsidP="00AB2AA3">
      <w:pPr>
        <w:shd w:val="clear" w:color="auto" w:fill="FFFFFF"/>
        <w:tabs>
          <w:tab w:val="left" w:pos="0"/>
        </w:tabs>
        <w:spacing w:before="5" w:line="317" w:lineRule="exact"/>
        <w:jc w:val="both"/>
        <w:rPr>
          <w:sz w:val="28"/>
          <w:szCs w:val="28"/>
        </w:rPr>
      </w:pPr>
    </w:p>
    <w:p w:rsidR="00AB2AA3" w:rsidRPr="00357976" w:rsidRDefault="00AB2AA3" w:rsidP="00AB2AA3">
      <w:pPr>
        <w:shd w:val="clear" w:color="auto" w:fill="FFFFFF"/>
        <w:tabs>
          <w:tab w:val="left" w:pos="0"/>
        </w:tabs>
        <w:spacing w:before="5" w:line="317" w:lineRule="exact"/>
        <w:jc w:val="both"/>
        <w:rPr>
          <w:sz w:val="28"/>
          <w:szCs w:val="28"/>
        </w:rPr>
      </w:pPr>
    </w:p>
    <w:p w:rsidR="00AB2AA3" w:rsidRPr="00357976" w:rsidRDefault="00AB2AA3" w:rsidP="00AB2AA3">
      <w:pPr>
        <w:shd w:val="clear" w:color="auto" w:fill="FFFFFF"/>
        <w:tabs>
          <w:tab w:val="left" w:pos="0"/>
        </w:tabs>
        <w:spacing w:before="5" w:line="317" w:lineRule="exact"/>
        <w:jc w:val="both"/>
        <w:rPr>
          <w:sz w:val="28"/>
          <w:szCs w:val="28"/>
        </w:rPr>
      </w:pPr>
    </w:p>
    <w:p w:rsidR="00AB2AA3" w:rsidRPr="00357976" w:rsidRDefault="00AB2AA3" w:rsidP="00AB2AA3">
      <w:pPr>
        <w:shd w:val="clear" w:color="auto" w:fill="FFFFFF"/>
        <w:tabs>
          <w:tab w:val="left" w:pos="0"/>
        </w:tabs>
        <w:spacing w:before="5" w:line="317" w:lineRule="exact"/>
        <w:jc w:val="both"/>
        <w:rPr>
          <w:sz w:val="28"/>
          <w:szCs w:val="28"/>
        </w:rPr>
      </w:pPr>
    </w:p>
    <w:p w:rsidR="00096D01" w:rsidRDefault="00096D01" w:rsidP="00AB2AA3">
      <w:pPr>
        <w:ind w:left="8080" w:firstLine="425"/>
        <w:jc w:val="right"/>
        <w:rPr>
          <w:sz w:val="28"/>
          <w:szCs w:val="28"/>
        </w:rPr>
        <w:sectPr w:rsidR="00096D01" w:rsidSect="00096D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2AA3" w:rsidRPr="00960FE3" w:rsidRDefault="00AB2AA3" w:rsidP="00AB2AA3">
      <w:pPr>
        <w:ind w:left="8080" w:firstLine="425"/>
        <w:jc w:val="right"/>
        <w:rPr>
          <w:sz w:val="28"/>
          <w:szCs w:val="28"/>
        </w:rPr>
      </w:pPr>
      <w:r w:rsidRPr="00960FE3">
        <w:rPr>
          <w:sz w:val="28"/>
          <w:szCs w:val="28"/>
        </w:rPr>
        <w:lastRenderedPageBreak/>
        <w:t>Приложение № 2</w:t>
      </w:r>
    </w:p>
    <w:p w:rsidR="00AB2AA3" w:rsidRPr="00960FE3" w:rsidRDefault="00AB2AA3" w:rsidP="00AB2AA3">
      <w:pPr>
        <w:shd w:val="clear" w:color="auto" w:fill="FFFFFF"/>
        <w:spacing w:line="322" w:lineRule="exact"/>
        <w:ind w:left="8505" w:right="-35"/>
        <w:jc w:val="right"/>
        <w:rPr>
          <w:b/>
          <w:bCs/>
          <w:spacing w:val="-1"/>
          <w:sz w:val="28"/>
          <w:szCs w:val="28"/>
        </w:rPr>
      </w:pPr>
      <w:r w:rsidRPr="00960FE3">
        <w:rPr>
          <w:sz w:val="28"/>
          <w:szCs w:val="28"/>
        </w:rPr>
        <w:t xml:space="preserve">к  порядку </w:t>
      </w:r>
      <w:r w:rsidRPr="00960FE3">
        <w:rPr>
          <w:b/>
          <w:bCs/>
          <w:spacing w:val="-1"/>
          <w:sz w:val="28"/>
          <w:szCs w:val="28"/>
        </w:rPr>
        <w:t xml:space="preserve">составления и ведения </w:t>
      </w:r>
    </w:p>
    <w:p w:rsidR="00AB2AA3" w:rsidRPr="00960FE3" w:rsidRDefault="00AB2AA3" w:rsidP="00AB2AA3">
      <w:pPr>
        <w:shd w:val="clear" w:color="auto" w:fill="FFFFFF"/>
        <w:spacing w:line="322" w:lineRule="exact"/>
        <w:ind w:left="8505" w:right="-35"/>
        <w:jc w:val="right"/>
        <w:rPr>
          <w:sz w:val="28"/>
          <w:szCs w:val="28"/>
        </w:rPr>
      </w:pPr>
      <w:r w:rsidRPr="00960FE3">
        <w:rPr>
          <w:b/>
          <w:bCs/>
          <w:spacing w:val="-1"/>
          <w:sz w:val="28"/>
          <w:szCs w:val="28"/>
        </w:rPr>
        <w:t xml:space="preserve">кассового плана </w:t>
      </w:r>
      <w:r w:rsidRPr="00960FE3">
        <w:rPr>
          <w:sz w:val="28"/>
          <w:szCs w:val="28"/>
        </w:rPr>
        <w:t xml:space="preserve">бюджета сельского поселения </w:t>
      </w:r>
    </w:p>
    <w:p w:rsidR="00AB2AA3" w:rsidRPr="00096D01" w:rsidRDefault="00AB2AA3" w:rsidP="00AB2AA3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color w:val="4C4C4C"/>
          <w:spacing w:val="2"/>
          <w:sz w:val="28"/>
          <w:szCs w:val="28"/>
        </w:rPr>
      </w:pPr>
      <w:r w:rsidRPr="00096D01">
        <w:rPr>
          <w:b/>
          <w:color w:val="4C4C4C"/>
          <w:spacing w:val="2"/>
          <w:sz w:val="28"/>
          <w:szCs w:val="28"/>
        </w:rPr>
        <w:t>Бюджетная заявка о прогнозируемых кассовых выплатах</w:t>
      </w:r>
    </w:p>
    <w:p w:rsidR="00AB2AA3" w:rsidRPr="00960FE3" w:rsidRDefault="00AB2AA3" w:rsidP="00AB2AA3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960FE3">
        <w:rPr>
          <w:color w:val="2D2D2D"/>
          <w:spacing w:val="2"/>
          <w:sz w:val="28"/>
          <w:szCs w:val="28"/>
        </w:rPr>
        <w:br/>
      </w:r>
      <w:r w:rsidRPr="00960FE3">
        <w:rPr>
          <w:color w:val="2D2D2D"/>
          <w:spacing w:val="2"/>
          <w:sz w:val="28"/>
          <w:szCs w:val="28"/>
        </w:rPr>
        <w:br/>
      </w:r>
      <w:r w:rsidRPr="00960FE3">
        <w:rPr>
          <w:color w:val="2D2D2D"/>
          <w:spacing w:val="2"/>
          <w:sz w:val="28"/>
          <w:szCs w:val="28"/>
        </w:rPr>
        <w:br/>
      </w:r>
      <w:r w:rsidRPr="00960FE3">
        <w:rPr>
          <w:color w:val="2D2D2D"/>
          <w:spacing w:val="2"/>
          <w:sz w:val="28"/>
          <w:szCs w:val="28"/>
        </w:rPr>
        <w:br/>
        <w:t>(тыс. руб.)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47"/>
        <w:gridCol w:w="1014"/>
        <w:gridCol w:w="1049"/>
        <w:gridCol w:w="1030"/>
        <w:gridCol w:w="828"/>
        <w:gridCol w:w="1154"/>
        <w:gridCol w:w="642"/>
        <w:gridCol w:w="1334"/>
        <w:gridCol w:w="493"/>
        <w:gridCol w:w="493"/>
        <w:gridCol w:w="578"/>
        <w:gridCol w:w="578"/>
        <w:gridCol w:w="578"/>
        <w:gridCol w:w="578"/>
        <w:gridCol w:w="578"/>
        <w:gridCol w:w="578"/>
        <w:gridCol w:w="1018"/>
      </w:tblGrid>
      <w:tr w:rsidR="00AB2AA3" w:rsidRPr="00960FE3" w:rsidTr="0035092F">
        <w:trPr>
          <w:trHeight w:val="15"/>
        </w:trPr>
        <w:tc>
          <w:tcPr>
            <w:tcW w:w="1848" w:type="dxa"/>
            <w:hideMark/>
          </w:tcPr>
          <w:p w:rsidR="00AB2AA3" w:rsidRPr="00960FE3" w:rsidRDefault="00AB2AA3" w:rsidP="0035092F">
            <w:pPr>
              <w:rPr>
                <w:sz w:val="28"/>
                <w:szCs w:val="28"/>
              </w:rPr>
            </w:pPr>
          </w:p>
        </w:tc>
        <w:tc>
          <w:tcPr>
            <w:tcW w:w="924" w:type="dxa"/>
            <w:hideMark/>
          </w:tcPr>
          <w:p w:rsidR="00AB2AA3" w:rsidRPr="00960FE3" w:rsidRDefault="00AB2AA3" w:rsidP="0035092F">
            <w:pPr>
              <w:rPr>
                <w:sz w:val="28"/>
                <w:szCs w:val="28"/>
              </w:rPr>
            </w:pPr>
          </w:p>
        </w:tc>
        <w:tc>
          <w:tcPr>
            <w:tcW w:w="924" w:type="dxa"/>
            <w:hideMark/>
          </w:tcPr>
          <w:p w:rsidR="00AB2AA3" w:rsidRPr="00960FE3" w:rsidRDefault="00AB2AA3" w:rsidP="0035092F">
            <w:pPr>
              <w:rPr>
                <w:sz w:val="28"/>
                <w:szCs w:val="28"/>
              </w:rPr>
            </w:pPr>
          </w:p>
        </w:tc>
        <w:tc>
          <w:tcPr>
            <w:tcW w:w="924" w:type="dxa"/>
            <w:hideMark/>
          </w:tcPr>
          <w:p w:rsidR="00AB2AA3" w:rsidRPr="00960FE3" w:rsidRDefault="00AB2AA3" w:rsidP="0035092F">
            <w:pPr>
              <w:rPr>
                <w:sz w:val="28"/>
                <w:szCs w:val="28"/>
              </w:rPr>
            </w:pPr>
          </w:p>
        </w:tc>
        <w:tc>
          <w:tcPr>
            <w:tcW w:w="739" w:type="dxa"/>
            <w:hideMark/>
          </w:tcPr>
          <w:p w:rsidR="00AB2AA3" w:rsidRPr="00960FE3" w:rsidRDefault="00AB2AA3" w:rsidP="0035092F">
            <w:pPr>
              <w:rPr>
                <w:sz w:val="28"/>
                <w:szCs w:val="28"/>
              </w:rPr>
            </w:pPr>
          </w:p>
        </w:tc>
        <w:tc>
          <w:tcPr>
            <w:tcW w:w="1478" w:type="dxa"/>
            <w:hideMark/>
          </w:tcPr>
          <w:p w:rsidR="00AB2AA3" w:rsidRPr="00960FE3" w:rsidRDefault="00AB2AA3" w:rsidP="0035092F">
            <w:pPr>
              <w:rPr>
                <w:sz w:val="28"/>
                <w:szCs w:val="28"/>
              </w:rPr>
            </w:pPr>
          </w:p>
        </w:tc>
        <w:tc>
          <w:tcPr>
            <w:tcW w:w="981" w:type="dxa"/>
            <w:hideMark/>
          </w:tcPr>
          <w:p w:rsidR="00AB2AA3" w:rsidRPr="00960FE3" w:rsidRDefault="00AB2AA3" w:rsidP="0035092F">
            <w:pPr>
              <w:rPr>
                <w:sz w:val="28"/>
                <w:szCs w:val="28"/>
              </w:rPr>
            </w:pPr>
          </w:p>
        </w:tc>
        <w:tc>
          <w:tcPr>
            <w:tcW w:w="1109" w:type="dxa"/>
            <w:hideMark/>
          </w:tcPr>
          <w:p w:rsidR="00AB2AA3" w:rsidRPr="00960FE3" w:rsidRDefault="00AB2AA3" w:rsidP="0035092F">
            <w:pPr>
              <w:rPr>
                <w:sz w:val="28"/>
                <w:szCs w:val="28"/>
              </w:rPr>
            </w:pPr>
          </w:p>
        </w:tc>
        <w:tc>
          <w:tcPr>
            <w:tcW w:w="554" w:type="dxa"/>
            <w:hideMark/>
          </w:tcPr>
          <w:p w:rsidR="00AB2AA3" w:rsidRPr="00960FE3" w:rsidRDefault="00AB2AA3" w:rsidP="0035092F">
            <w:pPr>
              <w:rPr>
                <w:sz w:val="28"/>
                <w:szCs w:val="28"/>
              </w:rPr>
            </w:pPr>
          </w:p>
        </w:tc>
        <w:tc>
          <w:tcPr>
            <w:tcW w:w="554" w:type="dxa"/>
            <w:hideMark/>
          </w:tcPr>
          <w:p w:rsidR="00AB2AA3" w:rsidRPr="00960FE3" w:rsidRDefault="00AB2AA3" w:rsidP="0035092F">
            <w:pPr>
              <w:rPr>
                <w:sz w:val="28"/>
                <w:szCs w:val="28"/>
              </w:rPr>
            </w:pPr>
          </w:p>
        </w:tc>
        <w:tc>
          <w:tcPr>
            <w:tcW w:w="554" w:type="dxa"/>
            <w:hideMark/>
          </w:tcPr>
          <w:p w:rsidR="00AB2AA3" w:rsidRPr="00960FE3" w:rsidRDefault="00AB2AA3" w:rsidP="0035092F">
            <w:pPr>
              <w:rPr>
                <w:sz w:val="28"/>
                <w:szCs w:val="28"/>
              </w:rPr>
            </w:pPr>
          </w:p>
        </w:tc>
        <w:tc>
          <w:tcPr>
            <w:tcW w:w="554" w:type="dxa"/>
            <w:hideMark/>
          </w:tcPr>
          <w:p w:rsidR="00AB2AA3" w:rsidRPr="00960FE3" w:rsidRDefault="00AB2AA3" w:rsidP="0035092F">
            <w:pPr>
              <w:rPr>
                <w:sz w:val="28"/>
                <w:szCs w:val="28"/>
              </w:rPr>
            </w:pPr>
          </w:p>
        </w:tc>
        <w:tc>
          <w:tcPr>
            <w:tcW w:w="508" w:type="dxa"/>
            <w:hideMark/>
          </w:tcPr>
          <w:p w:rsidR="00AB2AA3" w:rsidRPr="00960FE3" w:rsidRDefault="00AB2AA3" w:rsidP="0035092F">
            <w:pPr>
              <w:rPr>
                <w:sz w:val="28"/>
                <w:szCs w:val="28"/>
              </w:rPr>
            </w:pPr>
          </w:p>
        </w:tc>
        <w:tc>
          <w:tcPr>
            <w:tcW w:w="554" w:type="dxa"/>
            <w:hideMark/>
          </w:tcPr>
          <w:p w:rsidR="00AB2AA3" w:rsidRPr="00960FE3" w:rsidRDefault="00AB2AA3" w:rsidP="0035092F">
            <w:pPr>
              <w:rPr>
                <w:sz w:val="28"/>
                <w:szCs w:val="28"/>
              </w:rPr>
            </w:pPr>
          </w:p>
        </w:tc>
        <w:tc>
          <w:tcPr>
            <w:tcW w:w="554" w:type="dxa"/>
            <w:hideMark/>
          </w:tcPr>
          <w:p w:rsidR="00AB2AA3" w:rsidRPr="00960FE3" w:rsidRDefault="00AB2AA3" w:rsidP="0035092F">
            <w:pPr>
              <w:rPr>
                <w:sz w:val="28"/>
                <w:szCs w:val="28"/>
              </w:rPr>
            </w:pPr>
          </w:p>
        </w:tc>
        <w:tc>
          <w:tcPr>
            <w:tcW w:w="508" w:type="dxa"/>
            <w:hideMark/>
          </w:tcPr>
          <w:p w:rsidR="00AB2AA3" w:rsidRPr="00960FE3" w:rsidRDefault="00AB2AA3" w:rsidP="0035092F">
            <w:pPr>
              <w:rPr>
                <w:sz w:val="28"/>
                <w:szCs w:val="28"/>
              </w:rPr>
            </w:pPr>
          </w:p>
        </w:tc>
        <w:tc>
          <w:tcPr>
            <w:tcW w:w="924" w:type="dxa"/>
            <w:hideMark/>
          </w:tcPr>
          <w:p w:rsidR="00AB2AA3" w:rsidRPr="00960FE3" w:rsidRDefault="00AB2AA3" w:rsidP="0035092F">
            <w:pPr>
              <w:rPr>
                <w:sz w:val="28"/>
                <w:szCs w:val="28"/>
              </w:rPr>
            </w:pPr>
          </w:p>
        </w:tc>
      </w:tr>
      <w:tr w:rsidR="00AB2AA3" w:rsidRPr="00960FE3" w:rsidTr="0035092F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AA3" w:rsidRPr="00960FE3" w:rsidRDefault="00AB2AA3" w:rsidP="0035092F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960FE3">
              <w:rPr>
                <w:color w:val="2D2D2D"/>
                <w:sz w:val="28"/>
                <w:szCs w:val="28"/>
              </w:rPr>
              <w:t>Наименование ГРБС</w:t>
            </w:r>
          </w:p>
        </w:tc>
        <w:tc>
          <w:tcPr>
            <w:tcW w:w="70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AA3" w:rsidRPr="00960FE3" w:rsidRDefault="00AB2AA3" w:rsidP="0035092F">
            <w:pPr>
              <w:rPr>
                <w:sz w:val="28"/>
                <w:szCs w:val="28"/>
              </w:rPr>
            </w:pPr>
          </w:p>
        </w:tc>
        <w:tc>
          <w:tcPr>
            <w:tcW w:w="43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AA3" w:rsidRPr="00960FE3" w:rsidRDefault="00AB2AA3" w:rsidP="0035092F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960FE3">
              <w:rPr>
                <w:color w:val="2D2D2D"/>
                <w:sz w:val="28"/>
                <w:szCs w:val="28"/>
              </w:rPr>
              <w:t>Сумма, в том числе по месяцам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AA3" w:rsidRPr="00960FE3" w:rsidRDefault="00AB2AA3" w:rsidP="0035092F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960FE3">
              <w:rPr>
                <w:color w:val="2D2D2D"/>
                <w:sz w:val="28"/>
                <w:szCs w:val="28"/>
              </w:rPr>
              <w:t>Итого</w:t>
            </w:r>
          </w:p>
        </w:tc>
      </w:tr>
      <w:tr w:rsidR="00AB2AA3" w:rsidRPr="00960FE3" w:rsidTr="0035092F"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AA3" w:rsidRPr="00960FE3" w:rsidRDefault="00AB2AA3" w:rsidP="0035092F">
            <w:pPr>
              <w:rPr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AA3" w:rsidRPr="00960FE3" w:rsidRDefault="00AB2AA3" w:rsidP="0035092F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960FE3">
              <w:rPr>
                <w:color w:val="2D2D2D"/>
                <w:sz w:val="28"/>
                <w:szCs w:val="28"/>
              </w:rPr>
              <w:t>КВСР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AA3" w:rsidRPr="00960FE3" w:rsidRDefault="00AB2AA3" w:rsidP="0035092F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960FE3">
              <w:rPr>
                <w:color w:val="2D2D2D"/>
                <w:sz w:val="28"/>
                <w:szCs w:val="28"/>
              </w:rPr>
              <w:t>КФСР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AA3" w:rsidRPr="00960FE3" w:rsidRDefault="00AB2AA3" w:rsidP="0035092F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960FE3">
              <w:rPr>
                <w:color w:val="2D2D2D"/>
                <w:sz w:val="28"/>
                <w:szCs w:val="28"/>
              </w:rPr>
              <w:t>КЦСР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AA3" w:rsidRPr="00960FE3" w:rsidRDefault="00AB2AA3" w:rsidP="0035092F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960FE3">
              <w:rPr>
                <w:color w:val="2D2D2D"/>
                <w:sz w:val="28"/>
                <w:szCs w:val="28"/>
              </w:rPr>
              <w:t>КВР</w:t>
            </w:r>
          </w:p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AA3" w:rsidRPr="00960FE3" w:rsidRDefault="00AB2AA3" w:rsidP="0035092F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960FE3">
              <w:rPr>
                <w:color w:val="2D2D2D"/>
                <w:sz w:val="28"/>
                <w:szCs w:val="28"/>
              </w:rPr>
              <w:t>Тип средств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AA3" w:rsidRPr="00960FE3" w:rsidRDefault="00AB2AA3" w:rsidP="0035092F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960FE3">
              <w:rPr>
                <w:color w:val="2D2D2D"/>
                <w:sz w:val="28"/>
                <w:szCs w:val="28"/>
              </w:rPr>
              <w:t>Лицевой счет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AA3" w:rsidRPr="00960FE3" w:rsidRDefault="00AB2AA3" w:rsidP="0035092F">
            <w:pPr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AA3" w:rsidRPr="00960FE3" w:rsidRDefault="00AB2AA3" w:rsidP="0035092F">
            <w:pPr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AA3" w:rsidRPr="00960FE3" w:rsidRDefault="00AB2AA3" w:rsidP="0035092F">
            <w:pPr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AA3" w:rsidRPr="00960FE3" w:rsidRDefault="00AB2AA3" w:rsidP="0035092F">
            <w:pPr>
              <w:rPr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AA3" w:rsidRPr="00960FE3" w:rsidRDefault="00AB2AA3" w:rsidP="0035092F">
            <w:pPr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AA3" w:rsidRPr="00960FE3" w:rsidRDefault="00AB2AA3" w:rsidP="0035092F">
            <w:pPr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AA3" w:rsidRPr="00960FE3" w:rsidRDefault="00AB2AA3" w:rsidP="0035092F">
            <w:pPr>
              <w:rPr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AA3" w:rsidRPr="00960FE3" w:rsidRDefault="00AB2AA3" w:rsidP="0035092F">
            <w:pPr>
              <w:rPr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AA3" w:rsidRPr="00960FE3" w:rsidRDefault="00AB2AA3" w:rsidP="0035092F">
            <w:pPr>
              <w:rPr>
                <w:sz w:val="28"/>
                <w:szCs w:val="28"/>
              </w:rPr>
            </w:pPr>
          </w:p>
        </w:tc>
      </w:tr>
      <w:tr w:rsidR="00AB2AA3" w:rsidRPr="00960FE3" w:rsidTr="0035092F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AA3" w:rsidRPr="00960FE3" w:rsidRDefault="00AB2AA3" w:rsidP="0035092F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960FE3">
              <w:rPr>
                <w:color w:val="2D2D2D"/>
                <w:sz w:val="28"/>
                <w:szCs w:val="28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AA3" w:rsidRPr="00960FE3" w:rsidRDefault="00AB2AA3" w:rsidP="0035092F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960FE3">
              <w:rPr>
                <w:color w:val="2D2D2D"/>
                <w:sz w:val="28"/>
                <w:szCs w:val="28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AA3" w:rsidRPr="00960FE3" w:rsidRDefault="00AB2AA3" w:rsidP="0035092F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960FE3">
              <w:rPr>
                <w:color w:val="2D2D2D"/>
                <w:sz w:val="28"/>
                <w:szCs w:val="28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AA3" w:rsidRPr="00960FE3" w:rsidRDefault="00AB2AA3" w:rsidP="0035092F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960FE3">
              <w:rPr>
                <w:color w:val="2D2D2D"/>
                <w:sz w:val="28"/>
                <w:szCs w:val="28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AA3" w:rsidRPr="00960FE3" w:rsidRDefault="00AB2AA3" w:rsidP="0035092F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960FE3">
              <w:rPr>
                <w:color w:val="2D2D2D"/>
                <w:sz w:val="28"/>
                <w:szCs w:val="28"/>
              </w:rPr>
              <w:t>5</w:t>
            </w:r>
          </w:p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AA3" w:rsidRPr="00960FE3" w:rsidRDefault="00AB2AA3" w:rsidP="0035092F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960FE3">
              <w:rPr>
                <w:color w:val="2D2D2D"/>
                <w:sz w:val="28"/>
                <w:szCs w:val="28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AA3" w:rsidRPr="00960FE3" w:rsidRDefault="00AB2AA3" w:rsidP="0035092F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960FE3">
              <w:rPr>
                <w:color w:val="2D2D2D"/>
                <w:sz w:val="28"/>
                <w:szCs w:val="28"/>
              </w:rPr>
              <w:t>7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AA3" w:rsidRPr="00960FE3" w:rsidRDefault="00AB2AA3" w:rsidP="0035092F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960FE3">
              <w:rPr>
                <w:color w:val="2D2D2D"/>
                <w:sz w:val="28"/>
                <w:szCs w:val="28"/>
              </w:rPr>
              <w:t>8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AA3" w:rsidRPr="00960FE3" w:rsidRDefault="00AB2AA3" w:rsidP="0035092F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960FE3">
              <w:rPr>
                <w:color w:val="2D2D2D"/>
                <w:sz w:val="28"/>
                <w:szCs w:val="28"/>
              </w:rPr>
              <w:t>9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AA3" w:rsidRPr="00960FE3" w:rsidRDefault="00AB2AA3" w:rsidP="0035092F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960FE3">
              <w:rPr>
                <w:color w:val="2D2D2D"/>
                <w:sz w:val="28"/>
                <w:szCs w:val="28"/>
              </w:rPr>
              <w:t>10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AA3" w:rsidRPr="00960FE3" w:rsidRDefault="00AB2AA3" w:rsidP="0035092F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960FE3">
              <w:rPr>
                <w:color w:val="2D2D2D"/>
                <w:sz w:val="28"/>
                <w:szCs w:val="28"/>
              </w:rPr>
              <w:t>11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AA3" w:rsidRPr="00960FE3" w:rsidRDefault="00AB2AA3" w:rsidP="0035092F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960FE3">
              <w:rPr>
                <w:color w:val="2D2D2D"/>
                <w:sz w:val="28"/>
                <w:szCs w:val="28"/>
              </w:rPr>
              <w:t>12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AA3" w:rsidRPr="00960FE3" w:rsidRDefault="00AB2AA3" w:rsidP="0035092F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960FE3">
              <w:rPr>
                <w:color w:val="2D2D2D"/>
                <w:sz w:val="28"/>
                <w:szCs w:val="28"/>
              </w:rPr>
              <w:t>13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AA3" w:rsidRPr="00960FE3" w:rsidRDefault="00AB2AA3" w:rsidP="0035092F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960FE3">
              <w:rPr>
                <w:color w:val="2D2D2D"/>
                <w:sz w:val="28"/>
                <w:szCs w:val="28"/>
              </w:rPr>
              <w:t>14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AA3" w:rsidRPr="00960FE3" w:rsidRDefault="00AB2AA3" w:rsidP="0035092F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960FE3">
              <w:rPr>
                <w:color w:val="2D2D2D"/>
                <w:sz w:val="28"/>
                <w:szCs w:val="28"/>
              </w:rPr>
              <w:t>15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AA3" w:rsidRPr="00960FE3" w:rsidRDefault="00AB2AA3" w:rsidP="0035092F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960FE3">
              <w:rPr>
                <w:color w:val="2D2D2D"/>
                <w:sz w:val="28"/>
                <w:szCs w:val="28"/>
              </w:rPr>
              <w:t>16</w:t>
            </w:r>
          </w:p>
        </w:tc>
      </w:tr>
    </w:tbl>
    <w:p w:rsidR="00AB2AA3" w:rsidRPr="00960FE3" w:rsidRDefault="00AB2AA3" w:rsidP="00AB2AA3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60FE3">
        <w:rPr>
          <w:color w:val="2D2D2D"/>
          <w:spacing w:val="2"/>
          <w:sz w:val="28"/>
          <w:szCs w:val="28"/>
        </w:rPr>
        <w:br/>
        <w:t>Руководитель                _______________   _____________________________</w:t>
      </w:r>
    </w:p>
    <w:p w:rsidR="00AB2AA3" w:rsidRPr="00960FE3" w:rsidRDefault="00AB2AA3" w:rsidP="00AB2AA3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60FE3">
        <w:rPr>
          <w:color w:val="2D2D2D"/>
          <w:spacing w:val="2"/>
          <w:sz w:val="28"/>
          <w:szCs w:val="28"/>
        </w:rPr>
        <w:t>(Заместитель руководителя)     (подпись)          (расшифровка подписи)</w:t>
      </w:r>
    </w:p>
    <w:p w:rsidR="00AB2AA3" w:rsidRPr="00960FE3" w:rsidRDefault="00AB2AA3" w:rsidP="00AB2AA3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60FE3">
        <w:rPr>
          <w:color w:val="2D2D2D"/>
          <w:spacing w:val="2"/>
          <w:sz w:val="28"/>
          <w:szCs w:val="28"/>
        </w:rPr>
        <w:br/>
        <w:t>Исполнитель                 _______________   _____________________________</w:t>
      </w:r>
    </w:p>
    <w:p w:rsidR="00AB2AA3" w:rsidRPr="00960FE3" w:rsidRDefault="00AB2AA3" w:rsidP="00AB2AA3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60FE3">
        <w:rPr>
          <w:color w:val="2D2D2D"/>
          <w:spacing w:val="2"/>
          <w:sz w:val="28"/>
          <w:szCs w:val="28"/>
        </w:rPr>
        <w:t>                               (подпись)          (расшифровка подписи)</w:t>
      </w:r>
    </w:p>
    <w:p w:rsidR="00AB2AA3" w:rsidRDefault="00AB2AA3" w:rsidP="00AB2AA3">
      <w:pPr>
        <w:jc w:val="both"/>
        <w:rPr>
          <w:sz w:val="28"/>
          <w:szCs w:val="28"/>
        </w:rPr>
      </w:pPr>
    </w:p>
    <w:p w:rsidR="00AB2AA3" w:rsidRDefault="00AB2AA3" w:rsidP="00AB2AA3">
      <w:pPr>
        <w:jc w:val="both"/>
        <w:rPr>
          <w:sz w:val="28"/>
          <w:szCs w:val="28"/>
        </w:rPr>
      </w:pPr>
    </w:p>
    <w:p w:rsidR="00AB2AA3" w:rsidRDefault="00AB2AA3" w:rsidP="00AB2AA3">
      <w:pPr>
        <w:jc w:val="both"/>
        <w:rPr>
          <w:sz w:val="28"/>
          <w:szCs w:val="28"/>
        </w:rPr>
      </w:pPr>
    </w:p>
    <w:p w:rsidR="00AB2AA3" w:rsidRDefault="00AB2AA3" w:rsidP="00AB2AA3">
      <w:pPr>
        <w:jc w:val="both"/>
        <w:rPr>
          <w:sz w:val="28"/>
          <w:szCs w:val="28"/>
        </w:rPr>
      </w:pPr>
    </w:p>
    <w:p w:rsidR="00AB2AA3" w:rsidRDefault="00AB2AA3" w:rsidP="00AB2AA3">
      <w:pPr>
        <w:jc w:val="both"/>
        <w:rPr>
          <w:sz w:val="28"/>
          <w:szCs w:val="28"/>
        </w:rPr>
      </w:pPr>
    </w:p>
    <w:p w:rsidR="00AB2AA3" w:rsidRDefault="00AB2AA3" w:rsidP="00AB2AA3">
      <w:pPr>
        <w:jc w:val="both"/>
        <w:rPr>
          <w:sz w:val="28"/>
          <w:szCs w:val="28"/>
        </w:rPr>
      </w:pPr>
    </w:p>
    <w:p w:rsidR="00FB0549" w:rsidRDefault="00AB2AA3" w:rsidP="00947507">
      <w:pPr>
        <w:jc w:val="both"/>
      </w:pPr>
      <w:r w:rsidRPr="00561375">
        <w:rPr>
          <w:sz w:val="28"/>
          <w:szCs w:val="28"/>
        </w:rPr>
        <w:object w:dxaOrig="20999" w:dyaOrig="149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0pt;height:746.25pt" o:ole="">
            <v:imagedata r:id="rId7" o:title=""/>
          </v:shape>
          <o:OLEObject Type="Embed" ProgID="Excel.Sheet.8" ShapeID="_x0000_i1025" DrawAspect="Content" ObjectID="_1646659011" r:id="rId8"/>
        </w:object>
      </w:r>
    </w:p>
    <w:sectPr w:rsidR="00FB0549" w:rsidSect="00096D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E63F7"/>
    <w:multiLevelType w:val="hybridMultilevel"/>
    <w:tmpl w:val="A7223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B3911"/>
    <w:multiLevelType w:val="hybridMultilevel"/>
    <w:tmpl w:val="824288A0"/>
    <w:lvl w:ilvl="0" w:tplc="D7E2B984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B2AA3"/>
    <w:rsid w:val="000006EA"/>
    <w:rsid w:val="0000087F"/>
    <w:rsid w:val="0000099B"/>
    <w:rsid w:val="00000C84"/>
    <w:rsid w:val="00000D7E"/>
    <w:rsid w:val="00000D8B"/>
    <w:rsid w:val="000010A4"/>
    <w:rsid w:val="000011ED"/>
    <w:rsid w:val="00001242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8EB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4D1"/>
    <w:rsid w:val="000129A9"/>
    <w:rsid w:val="00012B35"/>
    <w:rsid w:val="00012BC2"/>
    <w:rsid w:val="00012E6C"/>
    <w:rsid w:val="00012F6F"/>
    <w:rsid w:val="000130A0"/>
    <w:rsid w:val="0001335E"/>
    <w:rsid w:val="00013448"/>
    <w:rsid w:val="00013B46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5FF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F1C"/>
    <w:rsid w:val="000213A6"/>
    <w:rsid w:val="00021500"/>
    <w:rsid w:val="000216F9"/>
    <w:rsid w:val="00021A32"/>
    <w:rsid w:val="00021CBB"/>
    <w:rsid w:val="00021EB4"/>
    <w:rsid w:val="000223E7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A64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4151"/>
    <w:rsid w:val="00034161"/>
    <w:rsid w:val="00034286"/>
    <w:rsid w:val="000342F9"/>
    <w:rsid w:val="0003441E"/>
    <w:rsid w:val="00034646"/>
    <w:rsid w:val="000346B8"/>
    <w:rsid w:val="00034836"/>
    <w:rsid w:val="000348FB"/>
    <w:rsid w:val="00034931"/>
    <w:rsid w:val="00034B9E"/>
    <w:rsid w:val="0003510F"/>
    <w:rsid w:val="0003545D"/>
    <w:rsid w:val="00035AD8"/>
    <w:rsid w:val="00035CA5"/>
    <w:rsid w:val="00035E56"/>
    <w:rsid w:val="00035F29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100F"/>
    <w:rsid w:val="00041053"/>
    <w:rsid w:val="000410EC"/>
    <w:rsid w:val="00041368"/>
    <w:rsid w:val="0004170E"/>
    <w:rsid w:val="0004177B"/>
    <w:rsid w:val="00041878"/>
    <w:rsid w:val="00041BF7"/>
    <w:rsid w:val="00041C4F"/>
    <w:rsid w:val="00041D58"/>
    <w:rsid w:val="000421A0"/>
    <w:rsid w:val="000422B3"/>
    <w:rsid w:val="0004232E"/>
    <w:rsid w:val="0004255B"/>
    <w:rsid w:val="00042635"/>
    <w:rsid w:val="00042F29"/>
    <w:rsid w:val="000432CB"/>
    <w:rsid w:val="0004335C"/>
    <w:rsid w:val="000434B0"/>
    <w:rsid w:val="0004371A"/>
    <w:rsid w:val="00043862"/>
    <w:rsid w:val="00043985"/>
    <w:rsid w:val="000439B0"/>
    <w:rsid w:val="000440C6"/>
    <w:rsid w:val="000440E8"/>
    <w:rsid w:val="0004424F"/>
    <w:rsid w:val="00044691"/>
    <w:rsid w:val="000447BE"/>
    <w:rsid w:val="000447EF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844"/>
    <w:rsid w:val="00047A5C"/>
    <w:rsid w:val="00047A9E"/>
    <w:rsid w:val="00047DCD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341"/>
    <w:rsid w:val="000528C2"/>
    <w:rsid w:val="00052A1F"/>
    <w:rsid w:val="00053064"/>
    <w:rsid w:val="000530E7"/>
    <w:rsid w:val="00053185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766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2AE"/>
    <w:rsid w:val="00061391"/>
    <w:rsid w:val="000614D9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3E3"/>
    <w:rsid w:val="000644B2"/>
    <w:rsid w:val="00064501"/>
    <w:rsid w:val="00064792"/>
    <w:rsid w:val="000647C9"/>
    <w:rsid w:val="000647EF"/>
    <w:rsid w:val="00064845"/>
    <w:rsid w:val="00064CF4"/>
    <w:rsid w:val="00064E44"/>
    <w:rsid w:val="00064F3C"/>
    <w:rsid w:val="00064FBA"/>
    <w:rsid w:val="0006558F"/>
    <w:rsid w:val="000656B2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5D5"/>
    <w:rsid w:val="000706A6"/>
    <w:rsid w:val="000707DC"/>
    <w:rsid w:val="000708A8"/>
    <w:rsid w:val="00070993"/>
    <w:rsid w:val="00070C52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447"/>
    <w:rsid w:val="00072710"/>
    <w:rsid w:val="0007285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86F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ED2"/>
    <w:rsid w:val="00076F11"/>
    <w:rsid w:val="00077A51"/>
    <w:rsid w:val="00080043"/>
    <w:rsid w:val="00080107"/>
    <w:rsid w:val="000803A8"/>
    <w:rsid w:val="000805F2"/>
    <w:rsid w:val="00080790"/>
    <w:rsid w:val="00080870"/>
    <w:rsid w:val="0008088C"/>
    <w:rsid w:val="00080BCE"/>
    <w:rsid w:val="000810F1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306E"/>
    <w:rsid w:val="00083602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3EB3"/>
    <w:rsid w:val="000945A1"/>
    <w:rsid w:val="0009483D"/>
    <w:rsid w:val="00094889"/>
    <w:rsid w:val="00094B96"/>
    <w:rsid w:val="000951C5"/>
    <w:rsid w:val="0009537A"/>
    <w:rsid w:val="000957E3"/>
    <w:rsid w:val="000957E9"/>
    <w:rsid w:val="0009594E"/>
    <w:rsid w:val="00095C47"/>
    <w:rsid w:val="00095C9E"/>
    <w:rsid w:val="000961DE"/>
    <w:rsid w:val="0009684C"/>
    <w:rsid w:val="00096D01"/>
    <w:rsid w:val="00096E3F"/>
    <w:rsid w:val="00097001"/>
    <w:rsid w:val="00097626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2DDA"/>
    <w:rsid w:val="000A30F5"/>
    <w:rsid w:val="000A3333"/>
    <w:rsid w:val="000A34FB"/>
    <w:rsid w:val="000A35CB"/>
    <w:rsid w:val="000A37AD"/>
    <w:rsid w:val="000A38C6"/>
    <w:rsid w:val="000A3B2B"/>
    <w:rsid w:val="000A3B7F"/>
    <w:rsid w:val="000A3C2E"/>
    <w:rsid w:val="000A3C30"/>
    <w:rsid w:val="000A3EBE"/>
    <w:rsid w:val="000A418E"/>
    <w:rsid w:val="000A4264"/>
    <w:rsid w:val="000A4365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203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402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0BE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B7EF9"/>
    <w:rsid w:val="000C000C"/>
    <w:rsid w:val="000C0092"/>
    <w:rsid w:val="000C00CF"/>
    <w:rsid w:val="000C03E6"/>
    <w:rsid w:val="000C04B7"/>
    <w:rsid w:val="000C08E3"/>
    <w:rsid w:val="000C0990"/>
    <w:rsid w:val="000C09EB"/>
    <w:rsid w:val="000C0A73"/>
    <w:rsid w:val="000C0F92"/>
    <w:rsid w:val="000C113B"/>
    <w:rsid w:val="000C116F"/>
    <w:rsid w:val="000C19A3"/>
    <w:rsid w:val="000C1CD7"/>
    <w:rsid w:val="000C1E65"/>
    <w:rsid w:val="000C2BC1"/>
    <w:rsid w:val="000C2EB3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2C"/>
    <w:rsid w:val="000C4FD0"/>
    <w:rsid w:val="000C5F5B"/>
    <w:rsid w:val="000C62F3"/>
    <w:rsid w:val="000C69C7"/>
    <w:rsid w:val="000C69EE"/>
    <w:rsid w:val="000C6A61"/>
    <w:rsid w:val="000C6B69"/>
    <w:rsid w:val="000C6B99"/>
    <w:rsid w:val="000C6E9E"/>
    <w:rsid w:val="000C6F21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B12"/>
    <w:rsid w:val="000D3B9F"/>
    <w:rsid w:val="000D3C30"/>
    <w:rsid w:val="000D3D15"/>
    <w:rsid w:val="000D3F17"/>
    <w:rsid w:val="000D488B"/>
    <w:rsid w:val="000D48C6"/>
    <w:rsid w:val="000D49C6"/>
    <w:rsid w:val="000D49F7"/>
    <w:rsid w:val="000D4B0C"/>
    <w:rsid w:val="000D4D7F"/>
    <w:rsid w:val="000D4F75"/>
    <w:rsid w:val="000D5000"/>
    <w:rsid w:val="000D57A2"/>
    <w:rsid w:val="000D5850"/>
    <w:rsid w:val="000D59F4"/>
    <w:rsid w:val="000D5A6C"/>
    <w:rsid w:val="000D5DA0"/>
    <w:rsid w:val="000D5E21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830"/>
    <w:rsid w:val="000E7BBA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1BA2"/>
    <w:rsid w:val="000F1D44"/>
    <w:rsid w:val="000F234E"/>
    <w:rsid w:val="000F242B"/>
    <w:rsid w:val="000F2F50"/>
    <w:rsid w:val="000F2F6C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5F"/>
    <w:rsid w:val="000F67B1"/>
    <w:rsid w:val="000F6901"/>
    <w:rsid w:val="000F6943"/>
    <w:rsid w:val="000F6980"/>
    <w:rsid w:val="000F6C18"/>
    <w:rsid w:val="000F701E"/>
    <w:rsid w:val="000F7170"/>
    <w:rsid w:val="000F7514"/>
    <w:rsid w:val="000F77EF"/>
    <w:rsid w:val="00100255"/>
    <w:rsid w:val="0010026E"/>
    <w:rsid w:val="001002F5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B12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B57"/>
    <w:rsid w:val="00103F11"/>
    <w:rsid w:val="00103FF6"/>
    <w:rsid w:val="001046D8"/>
    <w:rsid w:val="00104C9E"/>
    <w:rsid w:val="00104E08"/>
    <w:rsid w:val="0010520E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2A3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53A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AD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BC9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E9C"/>
    <w:rsid w:val="00144054"/>
    <w:rsid w:val="00144682"/>
    <w:rsid w:val="001446A3"/>
    <w:rsid w:val="00145515"/>
    <w:rsid w:val="001457A3"/>
    <w:rsid w:val="00145AC6"/>
    <w:rsid w:val="00146220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B0B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3EE7"/>
    <w:rsid w:val="001540DA"/>
    <w:rsid w:val="0015428B"/>
    <w:rsid w:val="001542B4"/>
    <w:rsid w:val="00154609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0D"/>
    <w:rsid w:val="00156668"/>
    <w:rsid w:val="001569CA"/>
    <w:rsid w:val="00157188"/>
    <w:rsid w:val="00157479"/>
    <w:rsid w:val="001574A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5A"/>
    <w:rsid w:val="00162093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986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B57"/>
    <w:rsid w:val="00170BB6"/>
    <w:rsid w:val="001712A2"/>
    <w:rsid w:val="00171466"/>
    <w:rsid w:val="00171761"/>
    <w:rsid w:val="001718E6"/>
    <w:rsid w:val="00171911"/>
    <w:rsid w:val="00171CE8"/>
    <w:rsid w:val="00171D4D"/>
    <w:rsid w:val="001722DC"/>
    <w:rsid w:val="001723D2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D98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59B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669"/>
    <w:rsid w:val="00191B5A"/>
    <w:rsid w:val="0019236E"/>
    <w:rsid w:val="00192B77"/>
    <w:rsid w:val="00192CE4"/>
    <w:rsid w:val="00193006"/>
    <w:rsid w:val="00193089"/>
    <w:rsid w:val="0019331F"/>
    <w:rsid w:val="001933C2"/>
    <w:rsid w:val="00193441"/>
    <w:rsid w:val="00193B24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91"/>
    <w:rsid w:val="00194B96"/>
    <w:rsid w:val="00195045"/>
    <w:rsid w:val="00195134"/>
    <w:rsid w:val="00195492"/>
    <w:rsid w:val="00195AB0"/>
    <w:rsid w:val="00195C53"/>
    <w:rsid w:val="00195DAA"/>
    <w:rsid w:val="0019601C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1DCD"/>
    <w:rsid w:val="001A2119"/>
    <w:rsid w:val="001A22BF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22B"/>
    <w:rsid w:val="001A44C0"/>
    <w:rsid w:val="001A4D30"/>
    <w:rsid w:val="001A5132"/>
    <w:rsid w:val="001A56BE"/>
    <w:rsid w:val="001A584E"/>
    <w:rsid w:val="001A5B0D"/>
    <w:rsid w:val="001A5B88"/>
    <w:rsid w:val="001A5E2E"/>
    <w:rsid w:val="001A6036"/>
    <w:rsid w:val="001A6091"/>
    <w:rsid w:val="001A6780"/>
    <w:rsid w:val="001A6B0B"/>
    <w:rsid w:val="001A709F"/>
    <w:rsid w:val="001A72F8"/>
    <w:rsid w:val="001A74B0"/>
    <w:rsid w:val="001A759B"/>
    <w:rsid w:val="001A75D3"/>
    <w:rsid w:val="001A78F8"/>
    <w:rsid w:val="001A7C6C"/>
    <w:rsid w:val="001B01F3"/>
    <w:rsid w:val="001B02C9"/>
    <w:rsid w:val="001B03D8"/>
    <w:rsid w:val="001B03FC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4F8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A56"/>
    <w:rsid w:val="001B5D97"/>
    <w:rsid w:val="001B6279"/>
    <w:rsid w:val="001B62A3"/>
    <w:rsid w:val="001B666B"/>
    <w:rsid w:val="001B6868"/>
    <w:rsid w:val="001B6AA1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084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2BF"/>
    <w:rsid w:val="001C7381"/>
    <w:rsid w:val="001C7430"/>
    <w:rsid w:val="001C7BB3"/>
    <w:rsid w:val="001C7CF1"/>
    <w:rsid w:val="001C7F27"/>
    <w:rsid w:val="001D06EB"/>
    <w:rsid w:val="001D094E"/>
    <w:rsid w:val="001D0C91"/>
    <w:rsid w:val="001D0CC1"/>
    <w:rsid w:val="001D1018"/>
    <w:rsid w:val="001D1305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9B2"/>
    <w:rsid w:val="001D3DD6"/>
    <w:rsid w:val="001D3E9D"/>
    <w:rsid w:val="001D4355"/>
    <w:rsid w:val="001D4507"/>
    <w:rsid w:val="001D4D72"/>
    <w:rsid w:val="001D54AB"/>
    <w:rsid w:val="001D55AD"/>
    <w:rsid w:val="001D5644"/>
    <w:rsid w:val="001D568A"/>
    <w:rsid w:val="001D5B9C"/>
    <w:rsid w:val="001D5E34"/>
    <w:rsid w:val="001D5E85"/>
    <w:rsid w:val="001D5FC1"/>
    <w:rsid w:val="001D6119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0832"/>
    <w:rsid w:val="001E1113"/>
    <w:rsid w:val="001E13EF"/>
    <w:rsid w:val="001E1524"/>
    <w:rsid w:val="001E17DE"/>
    <w:rsid w:val="001E198C"/>
    <w:rsid w:val="001E1B18"/>
    <w:rsid w:val="001E1B42"/>
    <w:rsid w:val="001E221B"/>
    <w:rsid w:val="001E22C7"/>
    <w:rsid w:val="001E249E"/>
    <w:rsid w:val="001E250D"/>
    <w:rsid w:val="001E279D"/>
    <w:rsid w:val="001E2866"/>
    <w:rsid w:val="001E2A02"/>
    <w:rsid w:val="001E2A12"/>
    <w:rsid w:val="001E2F1F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4EB"/>
    <w:rsid w:val="001F2639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6CA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4F6"/>
    <w:rsid w:val="001F7910"/>
    <w:rsid w:val="001F7D98"/>
    <w:rsid w:val="001F7EBF"/>
    <w:rsid w:val="0020007A"/>
    <w:rsid w:val="00200222"/>
    <w:rsid w:val="0020059A"/>
    <w:rsid w:val="00200B87"/>
    <w:rsid w:val="00201690"/>
    <w:rsid w:val="0020180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3FB5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36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0FE"/>
    <w:rsid w:val="002141B2"/>
    <w:rsid w:val="00214428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870"/>
    <w:rsid w:val="00216DA3"/>
    <w:rsid w:val="00216F70"/>
    <w:rsid w:val="002172B7"/>
    <w:rsid w:val="002174A3"/>
    <w:rsid w:val="00217838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1EC3"/>
    <w:rsid w:val="002222F0"/>
    <w:rsid w:val="0022239B"/>
    <w:rsid w:val="002224DB"/>
    <w:rsid w:val="002225AD"/>
    <w:rsid w:val="00222729"/>
    <w:rsid w:val="00222E7E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779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6E1"/>
    <w:rsid w:val="00232C38"/>
    <w:rsid w:val="00232CBD"/>
    <w:rsid w:val="00232E98"/>
    <w:rsid w:val="0023318F"/>
    <w:rsid w:val="002333F2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181"/>
    <w:rsid w:val="00235446"/>
    <w:rsid w:val="0023555C"/>
    <w:rsid w:val="0023609E"/>
    <w:rsid w:val="002366D0"/>
    <w:rsid w:val="002368E7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EDE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27D"/>
    <w:rsid w:val="00244315"/>
    <w:rsid w:val="002447F0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47E96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80A"/>
    <w:rsid w:val="00254CAF"/>
    <w:rsid w:val="00254CE0"/>
    <w:rsid w:val="00254EA9"/>
    <w:rsid w:val="002550AA"/>
    <w:rsid w:val="00255385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9E8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6E1"/>
    <w:rsid w:val="00261B11"/>
    <w:rsid w:val="002620E2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E14"/>
    <w:rsid w:val="00274EF0"/>
    <w:rsid w:val="00275076"/>
    <w:rsid w:val="002752EA"/>
    <w:rsid w:val="0027535E"/>
    <w:rsid w:val="002758E5"/>
    <w:rsid w:val="00275910"/>
    <w:rsid w:val="002759C4"/>
    <w:rsid w:val="00275DE2"/>
    <w:rsid w:val="0027613C"/>
    <w:rsid w:val="0027662A"/>
    <w:rsid w:val="00276760"/>
    <w:rsid w:val="00276831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C59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13A"/>
    <w:rsid w:val="00282511"/>
    <w:rsid w:val="0028268C"/>
    <w:rsid w:val="00282893"/>
    <w:rsid w:val="00282E22"/>
    <w:rsid w:val="002830B9"/>
    <w:rsid w:val="0028310A"/>
    <w:rsid w:val="00283508"/>
    <w:rsid w:val="002835FC"/>
    <w:rsid w:val="00283775"/>
    <w:rsid w:val="00283CCF"/>
    <w:rsid w:val="00283E1D"/>
    <w:rsid w:val="0028436B"/>
    <w:rsid w:val="0028493D"/>
    <w:rsid w:val="002849B3"/>
    <w:rsid w:val="00284B26"/>
    <w:rsid w:val="00284FE2"/>
    <w:rsid w:val="002850FF"/>
    <w:rsid w:val="002853F5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6FA2"/>
    <w:rsid w:val="00287004"/>
    <w:rsid w:val="002873CA"/>
    <w:rsid w:val="00287A48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237"/>
    <w:rsid w:val="00291322"/>
    <w:rsid w:val="0029177F"/>
    <w:rsid w:val="002918A5"/>
    <w:rsid w:val="002918B8"/>
    <w:rsid w:val="00291AF9"/>
    <w:rsid w:val="00291B0B"/>
    <w:rsid w:val="00291B80"/>
    <w:rsid w:val="00291C65"/>
    <w:rsid w:val="00291D20"/>
    <w:rsid w:val="0029229A"/>
    <w:rsid w:val="0029237A"/>
    <w:rsid w:val="00292496"/>
    <w:rsid w:val="002925DB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B5C"/>
    <w:rsid w:val="00294C8A"/>
    <w:rsid w:val="00294EA2"/>
    <w:rsid w:val="00294ECF"/>
    <w:rsid w:val="00295153"/>
    <w:rsid w:val="00295192"/>
    <w:rsid w:val="00295409"/>
    <w:rsid w:val="0029552B"/>
    <w:rsid w:val="002957DB"/>
    <w:rsid w:val="002958CD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1CCF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3F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0E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753"/>
    <w:rsid w:val="002A78C8"/>
    <w:rsid w:val="002A79C0"/>
    <w:rsid w:val="002A7A36"/>
    <w:rsid w:val="002A7A7B"/>
    <w:rsid w:val="002A7C48"/>
    <w:rsid w:val="002A7E3B"/>
    <w:rsid w:val="002B00BC"/>
    <w:rsid w:val="002B01CB"/>
    <w:rsid w:val="002B0354"/>
    <w:rsid w:val="002B0772"/>
    <w:rsid w:val="002B0C53"/>
    <w:rsid w:val="002B0E10"/>
    <w:rsid w:val="002B0F58"/>
    <w:rsid w:val="002B101B"/>
    <w:rsid w:val="002B10EA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75D"/>
    <w:rsid w:val="002B293E"/>
    <w:rsid w:val="002B2AA6"/>
    <w:rsid w:val="002B2E4B"/>
    <w:rsid w:val="002B3028"/>
    <w:rsid w:val="002B35AA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9CD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45"/>
    <w:rsid w:val="002C41C5"/>
    <w:rsid w:val="002C4257"/>
    <w:rsid w:val="002C42BD"/>
    <w:rsid w:val="002C465F"/>
    <w:rsid w:val="002C4902"/>
    <w:rsid w:val="002C4CA3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66"/>
    <w:rsid w:val="002D15AA"/>
    <w:rsid w:val="002D17EB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2A"/>
    <w:rsid w:val="002D51C3"/>
    <w:rsid w:val="002D52D2"/>
    <w:rsid w:val="002D53F3"/>
    <w:rsid w:val="002D5508"/>
    <w:rsid w:val="002D5525"/>
    <w:rsid w:val="002D57F6"/>
    <w:rsid w:val="002D6113"/>
    <w:rsid w:val="002D6275"/>
    <w:rsid w:val="002D64CF"/>
    <w:rsid w:val="002D6B41"/>
    <w:rsid w:val="002D6CC6"/>
    <w:rsid w:val="002D6FB6"/>
    <w:rsid w:val="002D7129"/>
    <w:rsid w:val="002D7239"/>
    <w:rsid w:val="002D76C0"/>
    <w:rsid w:val="002D7FB2"/>
    <w:rsid w:val="002E018B"/>
    <w:rsid w:val="002E01D2"/>
    <w:rsid w:val="002E07E7"/>
    <w:rsid w:val="002E119D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216"/>
    <w:rsid w:val="002E636A"/>
    <w:rsid w:val="002E6681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0615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185"/>
    <w:rsid w:val="002F38D8"/>
    <w:rsid w:val="002F3ADF"/>
    <w:rsid w:val="002F3D6C"/>
    <w:rsid w:val="002F3E6B"/>
    <w:rsid w:val="002F3EFF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230"/>
    <w:rsid w:val="002F6A7A"/>
    <w:rsid w:val="002F6FCB"/>
    <w:rsid w:val="002F7197"/>
    <w:rsid w:val="002F7266"/>
    <w:rsid w:val="002F72F0"/>
    <w:rsid w:val="002F7359"/>
    <w:rsid w:val="002F7675"/>
    <w:rsid w:val="002F79A5"/>
    <w:rsid w:val="002F7AC4"/>
    <w:rsid w:val="002F7C92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20AB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55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92D"/>
    <w:rsid w:val="00311BF8"/>
    <w:rsid w:val="00311C17"/>
    <w:rsid w:val="00311CB3"/>
    <w:rsid w:val="00311DBF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49"/>
    <w:rsid w:val="00315779"/>
    <w:rsid w:val="003157AA"/>
    <w:rsid w:val="00315893"/>
    <w:rsid w:val="0031594E"/>
    <w:rsid w:val="00315BB6"/>
    <w:rsid w:val="00315FAE"/>
    <w:rsid w:val="0031634E"/>
    <w:rsid w:val="00316BFA"/>
    <w:rsid w:val="0031722A"/>
    <w:rsid w:val="0031734D"/>
    <w:rsid w:val="00317388"/>
    <w:rsid w:val="003173F3"/>
    <w:rsid w:val="00317631"/>
    <w:rsid w:val="00317637"/>
    <w:rsid w:val="00317BCE"/>
    <w:rsid w:val="00317DBF"/>
    <w:rsid w:val="00317EAF"/>
    <w:rsid w:val="003204BD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20C"/>
    <w:rsid w:val="003213D3"/>
    <w:rsid w:val="00321504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A54"/>
    <w:rsid w:val="00325C25"/>
    <w:rsid w:val="00325C44"/>
    <w:rsid w:val="00325DF0"/>
    <w:rsid w:val="00325E33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3E7"/>
    <w:rsid w:val="00327505"/>
    <w:rsid w:val="0032762E"/>
    <w:rsid w:val="0032770C"/>
    <w:rsid w:val="003277E5"/>
    <w:rsid w:val="00327C58"/>
    <w:rsid w:val="00327F93"/>
    <w:rsid w:val="00330257"/>
    <w:rsid w:val="003304E6"/>
    <w:rsid w:val="00330958"/>
    <w:rsid w:val="00330B8F"/>
    <w:rsid w:val="00330B9E"/>
    <w:rsid w:val="00330BC0"/>
    <w:rsid w:val="00330D2C"/>
    <w:rsid w:val="00330FCF"/>
    <w:rsid w:val="00331161"/>
    <w:rsid w:val="00331237"/>
    <w:rsid w:val="0033140D"/>
    <w:rsid w:val="003315B6"/>
    <w:rsid w:val="00331722"/>
    <w:rsid w:val="00331BC4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EB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0F29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9F"/>
    <w:rsid w:val="003436AB"/>
    <w:rsid w:val="00343755"/>
    <w:rsid w:val="00343A97"/>
    <w:rsid w:val="00343DB1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C6C"/>
    <w:rsid w:val="00353C8B"/>
    <w:rsid w:val="00353F4C"/>
    <w:rsid w:val="00354053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5E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54"/>
    <w:rsid w:val="003608BC"/>
    <w:rsid w:val="00360A09"/>
    <w:rsid w:val="00360B89"/>
    <w:rsid w:val="00360DA7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2FEF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7E4"/>
    <w:rsid w:val="00365FF2"/>
    <w:rsid w:val="00366103"/>
    <w:rsid w:val="00366D28"/>
    <w:rsid w:val="00366D4D"/>
    <w:rsid w:val="00366F57"/>
    <w:rsid w:val="003676DD"/>
    <w:rsid w:val="00367B98"/>
    <w:rsid w:val="00367F30"/>
    <w:rsid w:val="00370095"/>
    <w:rsid w:val="00370434"/>
    <w:rsid w:val="00370F04"/>
    <w:rsid w:val="003710F1"/>
    <w:rsid w:val="0037132D"/>
    <w:rsid w:val="003717DF"/>
    <w:rsid w:val="003719AF"/>
    <w:rsid w:val="003719CD"/>
    <w:rsid w:val="00371ABC"/>
    <w:rsid w:val="00371ECD"/>
    <w:rsid w:val="00372006"/>
    <w:rsid w:val="003720C4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1E"/>
    <w:rsid w:val="00373B40"/>
    <w:rsid w:val="00373BE4"/>
    <w:rsid w:val="00374239"/>
    <w:rsid w:val="003742F4"/>
    <w:rsid w:val="00374307"/>
    <w:rsid w:val="003743C0"/>
    <w:rsid w:val="00374A99"/>
    <w:rsid w:val="00374BB9"/>
    <w:rsid w:val="00374F4B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5F17"/>
    <w:rsid w:val="00376061"/>
    <w:rsid w:val="00376104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80851"/>
    <w:rsid w:val="00380D49"/>
    <w:rsid w:val="00381046"/>
    <w:rsid w:val="003814D0"/>
    <w:rsid w:val="00381B6C"/>
    <w:rsid w:val="00381CD1"/>
    <w:rsid w:val="00382419"/>
    <w:rsid w:val="003824CB"/>
    <w:rsid w:val="003824E9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1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DBE"/>
    <w:rsid w:val="00391EB7"/>
    <w:rsid w:val="0039275F"/>
    <w:rsid w:val="00392EA9"/>
    <w:rsid w:val="00393003"/>
    <w:rsid w:val="00393054"/>
    <w:rsid w:val="00393174"/>
    <w:rsid w:val="00393323"/>
    <w:rsid w:val="00393567"/>
    <w:rsid w:val="00393811"/>
    <w:rsid w:val="00393BD4"/>
    <w:rsid w:val="00393CD1"/>
    <w:rsid w:val="00393ECC"/>
    <w:rsid w:val="003941BF"/>
    <w:rsid w:val="00394210"/>
    <w:rsid w:val="0039458A"/>
    <w:rsid w:val="00394818"/>
    <w:rsid w:val="00395D32"/>
    <w:rsid w:val="00395D65"/>
    <w:rsid w:val="00395ED4"/>
    <w:rsid w:val="00396869"/>
    <w:rsid w:val="00396985"/>
    <w:rsid w:val="00396C7F"/>
    <w:rsid w:val="00396CBC"/>
    <w:rsid w:val="00396EA2"/>
    <w:rsid w:val="00397084"/>
    <w:rsid w:val="00397186"/>
    <w:rsid w:val="003975EF"/>
    <w:rsid w:val="00397715"/>
    <w:rsid w:val="003977B2"/>
    <w:rsid w:val="003977B8"/>
    <w:rsid w:val="00397A8B"/>
    <w:rsid w:val="00397ACD"/>
    <w:rsid w:val="00397C02"/>
    <w:rsid w:val="003A00D0"/>
    <w:rsid w:val="003A0507"/>
    <w:rsid w:val="003A05CB"/>
    <w:rsid w:val="003A1189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916"/>
    <w:rsid w:val="003A3AA8"/>
    <w:rsid w:val="003A3AC0"/>
    <w:rsid w:val="003A4067"/>
    <w:rsid w:val="003A418B"/>
    <w:rsid w:val="003A47B0"/>
    <w:rsid w:val="003A480A"/>
    <w:rsid w:val="003A533B"/>
    <w:rsid w:val="003A54AF"/>
    <w:rsid w:val="003A5C2D"/>
    <w:rsid w:val="003A60FE"/>
    <w:rsid w:val="003A66FE"/>
    <w:rsid w:val="003A6819"/>
    <w:rsid w:val="003A690F"/>
    <w:rsid w:val="003A6B15"/>
    <w:rsid w:val="003A6D31"/>
    <w:rsid w:val="003A6F9D"/>
    <w:rsid w:val="003A7153"/>
    <w:rsid w:val="003A727A"/>
    <w:rsid w:val="003A7392"/>
    <w:rsid w:val="003A7740"/>
    <w:rsid w:val="003A7A69"/>
    <w:rsid w:val="003A7D27"/>
    <w:rsid w:val="003A7E6E"/>
    <w:rsid w:val="003B0181"/>
    <w:rsid w:val="003B027F"/>
    <w:rsid w:val="003B0314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86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77F"/>
    <w:rsid w:val="003B7B0F"/>
    <w:rsid w:val="003C039D"/>
    <w:rsid w:val="003C0590"/>
    <w:rsid w:val="003C06A6"/>
    <w:rsid w:val="003C07D9"/>
    <w:rsid w:val="003C0843"/>
    <w:rsid w:val="003C0A57"/>
    <w:rsid w:val="003C1753"/>
    <w:rsid w:val="003C1933"/>
    <w:rsid w:val="003C1FD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9DD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26A"/>
    <w:rsid w:val="003D3435"/>
    <w:rsid w:val="003D3510"/>
    <w:rsid w:val="003D35F6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78C"/>
    <w:rsid w:val="003D5BC7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1F98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5F9D"/>
    <w:rsid w:val="003E646E"/>
    <w:rsid w:val="003E6918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96D"/>
    <w:rsid w:val="003F0BCC"/>
    <w:rsid w:val="003F0BF2"/>
    <w:rsid w:val="003F0CA7"/>
    <w:rsid w:val="003F128F"/>
    <w:rsid w:val="003F12C7"/>
    <w:rsid w:val="003F15BF"/>
    <w:rsid w:val="003F18CB"/>
    <w:rsid w:val="003F1A4A"/>
    <w:rsid w:val="003F1C6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3ABB"/>
    <w:rsid w:val="003F4BDC"/>
    <w:rsid w:val="003F5337"/>
    <w:rsid w:val="003F5934"/>
    <w:rsid w:val="003F5A67"/>
    <w:rsid w:val="003F5AEC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CE6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AF3"/>
    <w:rsid w:val="00402BA6"/>
    <w:rsid w:val="00402CBF"/>
    <w:rsid w:val="00402F6F"/>
    <w:rsid w:val="00403B05"/>
    <w:rsid w:val="00403B4D"/>
    <w:rsid w:val="00403B6E"/>
    <w:rsid w:val="00403B73"/>
    <w:rsid w:val="00403C46"/>
    <w:rsid w:val="00403E26"/>
    <w:rsid w:val="00403F5E"/>
    <w:rsid w:val="004042DB"/>
    <w:rsid w:val="0040435D"/>
    <w:rsid w:val="00404616"/>
    <w:rsid w:val="004049D8"/>
    <w:rsid w:val="00404FA8"/>
    <w:rsid w:val="00404FE3"/>
    <w:rsid w:val="0040503F"/>
    <w:rsid w:val="004051E9"/>
    <w:rsid w:val="004054AC"/>
    <w:rsid w:val="0040558D"/>
    <w:rsid w:val="004058D8"/>
    <w:rsid w:val="004059F3"/>
    <w:rsid w:val="00405B20"/>
    <w:rsid w:val="00405C02"/>
    <w:rsid w:val="00405C5C"/>
    <w:rsid w:val="00405DF0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8A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78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154"/>
    <w:rsid w:val="00413240"/>
    <w:rsid w:val="004136B4"/>
    <w:rsid w:val="00413C1D"/>
    <w:rsid w:val="00413C2F"/>
    <w:rsid w:val="00413EE1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0F"/>
    <w:rsid w:val="0041698B"/>
    <w:rsid w:val="00416AA0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6F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D09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561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5B"/>
    <w:rsid w:val="00431F93"/>
    <w:rsid w:val="004325F2"/>
    <w:rsid w:val="004325F5"/>
    <w:rsid w:val="004327F1"/>
    <w:rsid w:val="00432C85"/>
    <w:rsid w:val="00433258"/>
    <w:rsid w:val="00433315"/>
    <w:rsid w:val="00433992"/>
    <w:rsid w:val="004347AF"/>
    <w:rsid w:val="00435201"/>
    <w:rsid w:val="004354AC"/>
    <w:rsid w:val="0043574B"/>
    <w:rsid w:val="004359BB"/>
    <w:rsid w:val="00435A20"/>
    <w:rsid w:val="00435A42"/>
    <w:rsid w:val="00435C8F"/>
    <w:rsid w:val="004366B8"/>
    <w:rsid w:val="00436774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515"/>
    <w:rsid w:val="00442604"/>
    <w:rsid w:val="00442756"/>
    <w:rsid w:val="004429AD"/>
    <w:rsid w:val="00442FB0"/>
    <w:rsid w:val="004432A5"/>
    <w:rsid w:val="004432AC"/>
    <w:rsid w:val="00443668"/>
    <w:rsid w:val="0044366C"/>
    <w:rsid w:val="004437AF"/>
    <w:rsid w:val="00443DAB"/>
    <w:rsid w:val="0044423D"/>
    <w:rsid w:val="004442E3"/>
    <w:rsid w:val="0044438A"/>
    <w:rsid w:val="004445DF"/>
    <w:rsid w:val="004446A1"/>
    <w:rsid w:val="00444889"/>
    <w:rsid w:val="00444B2C"/>
    <w:rsid w:val="00445382"/>
    <w:rsid w:val="004457FF"/>
    <w:rsid w:val="00445806"/>
    <w:rsid w:val="00445AFE"/>
    <w:rsid w:val="00445BF7"/>
    <w:rsid w:val="00446215"/>
    <w:rsid w:val="00446320"/>
    <w:rsid w:val="004465D6"/>
    <w:rsid w:val="004466D6"/>
    <w:rsid w:val="00446AFF"/>
    <w:rsid w:val="00446B4A"/>
    <w:rsid w:val="00446D37"/>
    <w:rsid w:val="00446F13"/>
    <w:rsid w:val="00446FAA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61F"/>
    <w:rsid w:val="004508AC"/>
    <w:rsid w:val="00450EA9"/>
    <w:rsid w:val="00450F35"/>
    <w:rsid w:val="00450F9E"/>
    <w:rsid w:val="0045109A"/>
    <w:rsid w:val="004511AC"/>
    <w:rsid w:val="00452183"/>
    <w:rsid w:val="00452344"/>
    <w:rsid w:val="004523DF"/>
    <w:rsid w:val="00452471"/>
    <w:rsid w:val="00452BAC"/>
    <w:rsid w:val="00453651"/>
    <w:rsid w:val="0045388D"/>
    <w:rsid w:val="00453FAB"/>
    <w:rsid w:val="004547A1"/>
    <w:rsid w:val="004547F5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DA2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5B5"/>
    <w:rsid w:val="00465739"/>
    <w:rsid w:val="004659B9"/>
    <w:rsid w:val="00465DA5"/>
    <w:rsid w:val="00465E9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67416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6D"/>
    <w:rsid w:val="00471DB9"/>
    <w:rsid w:val="00471F6D"/>
    <w:rsid w:val="0047200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4EE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77BDE"/>
    <w:rsid w:val="00480097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F53"/>
    <w:rsid w:val="00481F5A"/>
    <w:rsid w:val="00482B94"/>
    <w:rsid w:val="00482E66"/>
    <w:rsid w:val="00482F3D"/>
    <w:rsid w:val="00483192"/>
    <w:rsid w:val="004834A5"/>
    <w:rsid w:val="0048356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AE8"/>
    <w:rsid w:val="00490C7E"/>
    <w:rsid w:val="00490D32"/>
    <w:rsid w:val="00491549"/>
    <w:rsid w:val="004915A3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97F39"/>
    <w:rsid w:val="004A063C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2FAE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39"/>
    <w:rsid w:val="004A53AD"/>
    <w:rsid w:val="004A5698"/>
    <w:rsid w:val="004A57D6"/>
    <w:rsid w:val="004A5D07"/>
    <w:rsid w:val="004A5EB0"/>
    <w:rsid w:val="004A6030"/>
    <w:rsid w:val="004A6126"/>
    <w:rsid w:val="004A64E0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A7E96"/>
    <w:rsid w:val="004B06FB"/>
    <w:rsid w:val="004B0BE3"/>
    <w:rsid w:val="004B0EED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823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C7603"/>
    <w:rsid w:val="004D0117"/>
    <w:rsid w:val="004D0520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1DF2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596"/>
    <w:rsid w:val="004D4901"/>
    <w:rsid w:val="004D4970"/>
    <w:rsid w:val="004D4D69"/>
    <w:rsid w:val="004D4E62"/>
    <w:rsid w:val="004D568B"/>
    <w:rsid w:val="004D5721"/>
    <w:rsid w:val="004D5759"/>
    <w:rsid w:val="004D5761"/>
    <w:rsid w:val="004D58A9"/>
    <w:rsid w:val="004D5A55"/>
    <w:rsid w:val="004D5B31"/>
    <w:rsid w:val="004D5E09"/>
    <w:rsid w:val="004D61CE"/>
    <w:rsid w:val="004D6777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D7F74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6B3"/>
    <w:rsid w:val="004E17CE"/>
    <w:rsid w:val="004E1B48"/>
    <w:rsid w:val="004E1C3B"/>
    <w:rsid w:val="004E2114"/>
    <w:rsid w:val="004E21A6"/>
    <w:rsid w:val="004E220B"/>
    <w:rsid w:val="004E2419"/>
    <w:rsid w:val="004E2AC5"/>
    <w:rsid w:val="004E2B4E"/>
    <w:rsid w:val="004E2BA8"/>
    <w:rsid w:val="004E2C8C"/>
    <w:rsid w:val="004E2F01"/>
    <w:rsid w:val="004E3288"/>
    <w:rsid w:val="004E3558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7EB"/>
    <w:rsid w:val="004E7A02"/>
    <w:rsid w:val="004E7E35"/>
    <w:rsid w:val="004E7F87"/>
    <w:rsid w:val="004F0AD8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53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1FF0"/>
    <w:rsid w:val="00502322"/>
    <w:rsid w:val="00502380"/>
    <w:rsid w:val="00502D30"/>
    <w:rsid w:val="00502D5F"/>
    <w:rsid w:val="005033C1"/>
    <w:rsid w:val="0050340D"/>
    <w:rsid w:val="00503567"/>
    <w:rsid w:val="0050369C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86B"/>
    <w:rsid w:val="0050618C"/>
    <w:rsid w:val="00506244"/>
    <w:rsid w:val="00506528"/>
    <w:rsid w:val="00506556"/>
    <w:rsid w:val="00506894"/>
    <w:rsid w:val="00506A2B"/>
    <w:rsid w:val="00506A35"/>
    <w:rsid w:val="00507153"/>
    <w:rsid w:val="0050720A"/>
    <w:rsid w:val="0050781F"/>
    <w:rsid w:val="005078AD"/>
    <w:rsid w:val="005078E5"/>
    <w:rsid w:val="00507D16"/>
    <w:rsid w:val="00507F19"/>
    <w:rsid w:val="00507F66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AC5"/>
    <w:rsid w:val="00511F28"/>
    <w:rsid w:val="0051215B"/>
    <w:rsid w:val="00512342"/>
    <w:rsid w:val="0051248B"/>
    <w:rsid w:val="0051260D"/>
    <w:rsid w:val="00512A4A"/>
    <w:rsid w:val="00512D34"/>
    <w:rsid w:val="00513455"/>
    <w:rsid w:val="00513897"/>
    <w:rsid w:val="00513E75"/>
    <w:rsid w:val="00513E84"/>
    <w:rsid w:val="00513EE5"/>
    <w:rsid w:val="00513F93"/>
    <w:rsid w:val="0051526B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4F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6FD"/>
    <w:rsid w:val="005258F1"/>
    <w:rsid w:val="005259FF"/>
    <w:rsid w:val="00525B9F"/>
    <w:rsid w:val="00525BD4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27F56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518"/>
    <w:rsid w:val="00532662"/>
    <w:rsid w:val="00532A55"/>
    <w:rsid w:val="00532BB0"/>
    <w:rsid w:val="00532F6E"/>
    <w:rsid w:val="00532FA5"/>
    <w:rsid w:val="00533099"/>
    <w:rsid w:val="0053310E"/>
    <w:rsid w:val="005333E5"/>
    <w:rsid w:val="00533DFC"/>
    <w:rsid w:val="00534185"/>
    <w:rsid w:val="0053423D"/>
    <w:rsid w:val="0053423F"/>
    <w:rsid w:val="005342E7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EAB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53E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243"/>
    <w:rsid w:val="00542B50"/>
    <w:rsid w:val="00542E88"/>
    <w:rsid w:val="00542F0A"/>
    <w:rsid w:val="005430ED"/>
    <w:rsid w:val="005434E0"/>
    <w:rsid w:val="0054359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03E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3F0"/>
    <w:rsid w:val="005505F8"/>
    <w:rsid w:val="005506EC"/>
    <w:rsid w:val="00550D6B"/>
    <w:rsid w:val="0055108E"/>
    <w:rsid w:val="00551165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09"/>
    <w:rsid w:val="00554B66"/>
    <w:rsid w:val="00554F97"/>
    <w:rsid w:val="00554FAD"/>
    <w:rsid w:val="005551EC"/>
    <w:rsid w:val="005554F6"/>
    <w:rsid w:val="0055572A"/>
    <w:rsid w:val="005557D0"/>
    <w:rsid w:val="00555B16"/>
    <w:rsid w:val="00555E24"/>
    <w:rsid w:val="00555F59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671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C0D"/>
    <w:rsid w:val="00565F05"/>
    <w:rsid w:val="0056675C"/>
    <w:rsid w:val="005668F5"/>
    <w:rsid w:val="00566AD9"/>
    <w:rsid w:val="00566DCD"/>
    <w:rsid w:val="0056747F"/>
    <w:rsid w:val="005676AF"/>
    <w:rsid w:val="00567866"/>
    <w:rsid w:val="00567E2A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7F2"/>
    <w:rsid w:val="00580A32"/>
    <w:rsid w:val="00580D91"/>
    <w:rsid w:val="00581062"/>
    <w:rsid w:val="005815DD"/>
    <w:rsid w:val="005819C5"/>
    <w:rsid w:val="00581E57"/>
    <w:rsid w:val="0058279D"/>
    <w:rsid w:val="005827A0"/>
    <w:rsid w:val="005828A1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B6"/>
    <w:rsid w:val="005925E2"/>
    <w:rsid w:val="00592C86"/>
    <w:rsid w:val="00592D93"/>
    <w:rsid w:val="00592FE6"/>
    <w:rsid w:val="00593196"/>
    <w:rsid w:val="00593225"/>
    <w:rsid w:val="0059382F"/>
    <w:rsid w:val="00593836"/>
    <w:rsid w:val="00593DB5"/>
    <w:rsid w:val="00593F0B"/>
    <w:rsid w:val="00593F51"/>
    <w:rsid w:val="00594145"/>
    <w:rsid w:val="0059434C"/>
    <w:rsid w:val="00594396"/>
    <w:rsid w:val="00594525"/>
    <w:rsid w:val="00594677"/>
    <w:rsid w:val="0059483B"/>
    <w:rsid w:val="00594A42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471"/>
    <w:rsid w:val="00596533"/>
    <w:rsid w:val="00596B2A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AFC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4FD9"/>
    <w:rsid w:val="005A5503"/>
    <w:rsid w:val="005A5536"/>
    <w:rsid w:val="005A555E"/>
    <w:rsid w:val="005A583C"/>
    <w:rsid w:val="005A629F"/>
    <w:rsid w:val="005A68C8"/>
    <w:rsid w:val="005A6B04"/>
    <w:rsid w:val="005A6C4F"/>
    <w:rsid w:val="005A6E57"/>
    <w:rsid w:val="005A726A"/>
    <w:rsid w:val="005A74AE"/>
    <w:rsid w:val="005A75ED"/>
    <w:rsid w:val="005A77DB"/>
    <w:rsid w:val="005A7807"/>
    <w:rsid w:val="005A7974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4AE"/>
    <w:rsid w:val="005B169C"/>
    <w:rsid w:val="005B1879"/>
    <w:rsid w:val="005B1C07"/>
    <w:rsid w:val="005B1C3E"/>
    <w:rsid w:val="005B220B"/>
    <w:rsid w:val="005B2583"/>
    <w:rsid w:val="005B32FB"/>
    <w:rsid w:val="005B367E"/>
    <w:rsid w:val="005B3741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B4F"/>
    <w:rsid w:val="005B6D58"/>
    <w:rsid w:val="005B6FEB"/>
    <w:rsid w:val="005B724F"/>
    <w:rsid w:val="005B725F"/>
    <w:rsid w:val="005B73A6"/>
    <w:rsid w:val="005B76BB"/>
    <w:rsid w:val="005B7D8A"/>
    <w:rsid w:val="005B7F02"/>
    <w:rsid w:val="005B7FBC"/>
    <w:rsid w:val="005C0338"/>
    <w:rsid w:val="005C0756"/>
    <w:rsid w:val="005C09D4"/>
    <w:rsid w:val="005C0E48"/>
    <w:rsid w:val="005C0E72"/>
    <w:rsid w:val="005C0ECE"/>
    <w:rsid w:val="005C116E"/>
    <w:rsid w:val="005C120E"/>
    <w:rsid w:val="005C12AA"/>
    <w:rsid w:val="005C13BF"/>
    <w:rsid w:val="005C14AB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49D"/>
    <w:rsid w:val="005C49B8"/>
    <w:rsid w:val="005C4EC1"/>
    <w:rsid w:val="005C50F3"/>
    <w:rsid w:val="005C5110"/>
    <w:rsid w:val="005C5516"/>
    <w:rsid w:val="005C5549"/>
    <w:rsid w:val="005C5696"/>
    <w:rsid w:val="005C5778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56A"/>
    <w:rsid w:val="005C7769"/>
    <w:rsid w:val="005C7CE5"/>
    <w:rsid w:val="005C7D81"/>
    <w:rsid w:val="005D08BC"/>
    <w:rsid w:val="005D0A2B"/>
    <w:rsid w:val="005D0AF7"/>
    <w:rsid w:val="005D0D0F"/>
    <w:rsid w:val="005D0F69"/>
    <w:rsid w:val="005D103E"/>
    <w:rsid w:val="005D116C"/>
    <w:rsid w:val="005D1829"/>
    <w:rsid w:val="005D191C"/>
    <w:rsid w:val="005D198A"/>
    <w:rsid w:val="005D1B7D"/>
    <w:rsid w:val="005D1CC1"/>
    <w:rsid w:val="005D2089"/>
    <w:rsid w:val="005D25C5"/>
    <w:rsid w:val="005D2712"/>
    <w:rsid w:val="005D2AC1"/>
    <w:rsid w:val="005D2DC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CA8"/>
    <w:rsid w:val="005D4D60"/>
    <w:rsid w:val="005D4F27"/>
    <w:rsid w:val="005D55B8"/>
    <w:rsid w:val="005D58B4"/>
    <w:rsid w:val="005D5EA7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52F"/>
    <w:rsid w:val="005E1930"/>
    <w:rsid w:val="005E1C3D"/>
    <w:rsid w:val="005E1D09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2EDA"/>
    <w:rsid w:val="005E31A1"/>
    <w:rsid w:val="005E3549"/>
    <w:rsid w:val="005E3562"/>
    <w:rsid w:val="005E3B98"/>
    <w:rsid w:val="005E3D10"/>
    <w:rsid w:val="005E3FF5"/>
    <w:rsid w:val="005E405E"/>
    <w:rsid w:val="005E40C7"/>
    <w:rsid w:val="005E4409"/>
    <w:rsid w:val="005E4E1E"/>
    <w:rsid w:val="005E50B3"/>
    <w:rsid w:val="005E5270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CFB"/>
    <w:rsid w:val="005F2DA0"/>
    <w:rsid w:val="005F2DED"/>
    <w:rsid w:val="005F2E84"/>
    <w:rsid w:val="005F3A01"/>
    <w:rsid w:val="005F3F2C"/>
    <w:rsid w:val="005F4043"/>
    <w:rsid w:val="005F4067"/>
    <w:rsid w:val="005F425F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307"/>
    <w:rsid w:val="005F632B"/>
    <w:rsid w:val="005F6520"/>
    <w:rsid w:val="005F6871"/>
    <w:rsid w:val="005F6968"/>
    <w:rsid w:val="005F6D0C"/>
    <w:rsid w:val="005F7390"/>
    <w:rsid w:val="005F747F"/>
    <w:rsid w:val="005F7A31"/>
    <w:rsid w:val="005F7C60"/>
    <w:rsid w:val="0060014A"/>
    <w:rsid w:val="0060018A"/>
    <w:rsid w:val="006003EF"/>
    <w:rsid w:val="0060073A"/>
    <w:rsid w:val="006007B7"/>
    <w:rsid w:val="0060087B"/>
    <w:rsid w:val="006008D3"/>
    <w:rsid w:val="006009CF"/>
    <w:rsid w:val="00600AB4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88B"/>
    <w:rsid w:val="00611E53"/>
    <w:rsid w:val="00611EA8"/>
    <w:rsid w:val="00611FBB"/>
    <w:rsid w:val="00612086"/>
    <w:rsid w:val="006122F6"/>
    <w:rsid w:val="006124A8"/>
    <w:rsid w:val="00612712"/>
    <w:rsid w:val="006128DA"/>
    <w:rsid w:val="006129AF"/>
    <w:rsid w:val="00612CB0"/>
    <w:rsid w:val="00612CC3"/>
    <w:rsid w:val="00612FD6"/>
    <w:rsid w:val="00613278"/>
    <w:rsid w:val="006134C5"/>
    <w:rsid w:val="0061361B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17F3B"/>
    <w:rsid w:val="0062010C"/>
    <w:rsid w:val="00620682"/>
    <w:rsid w:val="006206AC"/>
    <w:rsid w:val="006207B0"/>
    <w:rsid w:val="006207F8"/>
    <w:rsid w:val="006208F1"/>
    <w:rsid w:val="00620927"/>
    <w:rsid w:val="00620A3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1E5"/>
    <w:rsid w:val="00626242"/>
    <w:rsid w:val="0062645A"/>
    <w:rsid w:val="00626463"/>
    <w:rsid w:val="0062653D"/>
    <w:rsid w:val="006265A5"/>
    <w:rsid w:val="0062676B"/>
    <w:rsid w:val="00626ABF"/>
    <w:rsid w:val="00626CCA"/>
    <w:rsid w:val="00626D3C"/>
    <w:rsid w:val="00626E0E"/>
    <w:rsid w:val="00626FA0"/>
    <w:rsid w:val="00627255"/>
    <w:rsid w:val="006274BB"/>
    <w:rsid w:val="00627952"/>
    <w:rsid w:val="00627A26"/>
    <w:rsid w:val="00627B1C"/>
    <w:rsid w:val="0063025C"/>
    <w:rsid w:val="0063029E"/>
    <w:rsid w:val="00630FAE"/>
    <w:rsid w:val="00631098"/>
    <w:rsid w:val="0063114E"/>
    <w:rsid w:val="006316E4"/>
    <w:rsid w:val="006316F7"/>
    <w:rsid w:val="006318C4"/>
    <w:rsid w:val="00631AE9"/>
    <w:rsid w:val="00631EDB"/>
    <w:rsid w:val="00631FBD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E55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C41"/>
    <w:rsid w:val="00640EB1"/>
    <w:rsid w:val="00641C89"/>
    <w:rsid w:val="00641F54"/>
    <w:rsid w:val="00642093"/>
    <w:rsid w:val="00642219"/>
    <w:rsid w:val="00642621"/>
    <w:rsid w:val="0064275E"/>
    <w:rsid w:val="00642921"/>
    <w:rsid w:val="00642E4A"/>
    <w:rsid w:val="00642EC5"/>
    <w:rsid w:val="006430FB"/>
    <w:rsid w:val="00643104"/>
    <w:rsid w:val="0064351A"/>
    <w:rsid w:val="0064391B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6D12"/>
    <w:rsid w:val="00647251"/>
    <w:rsid w:val="006473A5"/>
    <w:rsid w:val="00647612"/>
    <w:rsid w:val="00647689"/>
    <w:rsid w:val="00647966"/>
    <w:rsid w:val="00647B75"/>
    <w:rsid w:val="006501C9"/>
    <w:rsid w:val="00650D25"/>
    <w:rsid w:val="00650EEE"/>
    <w:rsid w:val="00651034"/>
    <w:rsid w:val="0065109D"/>
    <w:rsid w:val="006512F3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206"/>
    <w:rsid w:val="00654330"/>
    <w:rsid w:val="0065452C"/>
    <w:rsid w:val="0065468E"/>
    <w:rsid w:val="006546E9"/>
    <w:rsid w:val="00654821"/>
    <w:rsid w:val="006549EE"/>
    <w:rsid w:val="00654F34"/>
    <w:rsid w:val="00654FAF"/>
    <w:rsid w:val="006552CE"/>
    <w:rsid w:val="006552F0"/>
    <w:rsid w:val="00655966"/>
    <w:rsid w:val="0065597F"/>
    <w:rsid w:val="00655A81"/>
    <w:rsid w:val="00655ACE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2900"/>
    <w:rsid w:val="006630CF"/>
    <w:rsid w:val="006634F9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BE0"/>
    <w:rsid w:val="00667D58"/>
    <w:rsid w:val="00670A1C"/>
    <w:rsid w:val="0067109B"/>
    <w:rsid w:val="006712D2"/>
    <w:rsid w:val="00671948"/>
    <w:rsid w:val="006719BD"/>
    <w:rsid w:val="00671AA8"/>
    <w:rsid w:val="00671DD7"/>
    <w:rsid w:val="00672C0D"/>
    <w:rsid w:val="00673137"/>
    <w:rsid w:val="0067337E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4BE6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868"/>
    <w:rsid w:val="00677A8A"/>
    <w:rsid w:val="00677B7E"/>
    <w:rsid w:val="00677C02"/>
    <w:rsid w:val="00680825"/>
    <w:rsid w:val="0068091E"/>
    <w:rsid w:val="00680B7C"/>
    <w:rsid w:val="00680CA3"/>
    <w:rsid w:val="00680E4D"/>
    <w:rsid w:val="00681083"/>
    <w:rsid w:val="006811AA"/>
    <w:rsid w:val="00681239"/>
    <w:rsid w:val="00681898"/>
    <w:rsid w:val="0068199B"/>
    <w:rsid w:val="0068240B"/>
    <w:rsid w:val="006824DF"/>
    <w:rsid w:val="0068279C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25B"/>
    <w:rsid w:val="00685606"/>
    <w:rsid w:val="006859BC"/>
    <w:rsid w:val="006859D8"/>
    <w:rsid w:val="00685A41"/>
    <w:rsid w:val="00685B00"/>
    <w:rsid w:val="00686420"/>
    <w:rsid w:val="00686752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1419"/>
    <w:rsid w:val="00692187"/>
    <w:rsid w:val="0069233E"/>
    <w:rsid w:val="0069264E"/>
    <w:rsid w:val="00692883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A0C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4E3"/>
    <w:rsid w:val="006B56DF"/>
    <w:rsid w:val="006B570B"/>
    <w:rsid w:val="006B571B"/>
    <w:rsid w:val="006B5AC2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78A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6D2"/>
    <w:rsid w:val="006C472E"/>
    <w:rsid w:val="006C48CE"/>
    <w:rsid w:val="006C4A93"/>
    <w:rsid w:val="006C4C23"/>
    <w:rsid w:val="006C4C43"/>
    <w:rsid w:val="006C4D8D"/>
    <w:rsid w:val="006C5769"/>
    <w:rsid w:val="006C59B6"/>
    <w:rsid w:val="006C5BBB"/>
    <w:rsid w:val="006C5CC1"/>
    <w:rsid w:val="006C6028"/>
    <w:rsid w:val="006C62C8"/>
    <w:rsid w:val="006C6387"/>
    <w:rsid w:val="006C6597"/>
    <w:rsid w:val="006C67BF"/>
    <w:rsid w:val="006C68B9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57C"/>
    <w:rsid w:val="006D1611"/>
    <w:rsid w:val="006D1959"/>
    <w:rsid w:val="006D19A3"/>
    <w:rsid w:val="006D1D2B"/>
    <w:rsid w:val="006D24D9"/>
    <w:rsid w:val="006D24E7"/>
    <w:rsid w:val="006D265A"/>
    <w:rsid w:val="006D2840"/>
    <w:rsid w:val="006D295E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A46"/>
    <w:rsid w:val="006D4BC4"/>
    <w:rsid w:val="006D4CC8"/>
    <w:rsid w:val="006D4DBD"/>
    <w:rsid w:val="006D50A8"/>
    <w:rsid w:val="006D5466"/>
    <w:rsid w:val="006D5A25"/>
    <w:rsid w:val="006D5B02"/>
    <w:rsid w:val="006D5B16"/>
    <w:rsid w:val="006D5C13"/>
    <w:rsid w:val="006D5E47"/>
    <w:rsid w:val="006D5FB1"/>
    <w:rsid w:val="006D60F1"/>
    <w:rsid w:val="006D6103"/>
    <w:rsid w:val="006D6437"/>
    <w:rsid w:val="006D6441"/>
    <w:rsid w:val="006D6592"/>
    <w:rsid w:val="006D6BA4"/>
    <w:rsid w:val="006D728B"/>
    <w:rsid w:val="006D756F"/>
    <w:rsid w:val="006D77EB"/>
    <w:rsid w:val="006D7BE1"/>
    <w:rsid w:val="006D7DBF"/>
    <w:rsid w:val="006E049C"/>
    <w:rsid w:val="006E07E3"/>
    <w:rsid w:val="006E09C2"/>
    <w:rsid w:val="006E0D19"/>
    <w:rsid w:val="006E0EA3"/>
    <w:rsid w:val="006E1059"/>
    <w:rsid w:val="006E1136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4A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2C6E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5C5F"/>
    <w:rsid w:val="006F5DEC"/>
    <w:rsid w:val="006F60B6"/>
    <w:rsid w:val="006F6691"/>
    <w:rsid w:val="006F680A"/>
    <w:rsid w:val="006F6852"/>
    <w:rsid w:val="006F6861"/>
    <w:rsid w:val="006F687E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4DD"/>
    <w:rsid w:val="0070160C"/>
    <w:rsid w:val="00701AAC"/>
    <w:rsid w:val="0070214C"/>
    <w:rsid w:val="007029E2"/>
    <w:rsid w:val="00702DEA"/>
    <w:rsid w:val="00703190"/>
    <w:rsid w:val="007034A2"/>
    <w:rsid w:val="00703545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88D"/>
    <w:rsid w:val="00706971"/>
    <w:rsid w:val="0070697A"/>
    <w:rsid w:val="00706A75"/>
    <w:rsid w:val="00706CE7"/>
    <w:rsid w:val="00706D60"/>
    <w:rsid w:val="007071FB"/>
    <w:rsid w:val="007075F8"/>
    <w:rsid w:val="00707963"/>
    <w:rsid w:val="00710230"/>
    <w:rsid w:val="00710431"/>
    <w:rsid w:val="00710804"/>
    <w:rsid w:val="00710826"/>
    <w:rsid w:val="00710BA6"/>
    <w:rsid w:val="00710DB6"/>
    <w:rsid w:val="00710DE1"/>
    <w:rsid w:val="00710F47"/>
    <w:rsid w:val="007111E1"/>
    <w:rsid w:val="007111F4"/>
    <w:rsid w:val="00711561"/>
    <w:rsid w:val="00711595"/>
    <w:rsid w:val="00711694"/>
    <w:rsid w:val="007116FD"/>
    <w:rsid w:val="00711792"/>
    <w:rsid w:val="00711997"/>
    <w:rsid w:val="00711AB3"/>
    <w:rsid w:val="00711EF8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3B9C"/>
    <w:rsid w:val="00713FE3"/>
    <w:rsid w:val="007141C9"/>
    <w:rsid w:val="0071442E"/>
    <w:rsid w:val="0071460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6F2"/>
    <w:rsid w:val="00722BD0"/>
    <w:rsid w:val="00722CAD"/>
    <w:rsid w:val="007231F2"/>
    <w:rsid w:val="007232BB"/>
    <w:rsid w:val="00723510"/>
    <w:rsid w:val="00723FB0"/>
    <w:rsid w:val="0072451C"/>
    <w:rsid w:val="007245CA"/>
    <w:rsid w:val="00724ED5"/>
    <w:rsid w:val="007254C1"/>
    <w:rsid w:val="007256B8"/>
    <w:rsid w:val="007257DE"/>
    <w:rsid w:val="00725A6F"/>
    <w:rsid w:val="00725AD2"/>
    <w:rsid w:val="0072602E"/>
    <w:rsid w:val="00726082"/>
    <w:rsid w:val="00726204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597"/>
    <w:rsid w:val="007305BA"/>
    <w:rsid w:val="00730625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3E48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2B1"/>
    <w:rsid w:val="007365DD"/>
    <w:rsid w:val="00736635"/>
    <w:rsid w:val="00736AD0"/>
    <w:rsid w:val="00736AFB"/>
    <w:rsid w:val="00736BD5"/>
    <w:rsid w:val="00736C2B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0D3"/>
    <w:rsid w:val="0074060D"/>
    <w:rsid w:val="00740807"/>
    <w:rsid w:val="00740947"/>
    <w:rsid w:val="00740BDE"/>
    <w:rsid w:val="007413E8"/>
    <w:rsid w:val="00741817"/>
    <w:rsid w:val="00741BE8"/>
    <w:rsid w:val="00741CDD"/>
    <w:rsid w:val="00742120"/>
    <w:rsid w:val="007424FB"/>
    <w:rsid w:val="007425F9"/>
    <w:rsid w:val="007426BD"/>
    <w:rsid w:val="0074294C"/>
    <w:rsid w:val="00742AB3"/>
    <w:rsid w:val="00742F1C"/>
    <w:rsid w:val="00743077"/>
    <w:rsid w:val="0074323E"/>
    <w:rsid w:val="00743327"/>
    <w:rsid w:val="007433AC"/>
    <w:rsid w:val="0074341C"/>
    <w:rsid w:val="007436A0"/>
    <w:rsid w:val="007436E6"/>
    <w:rsid w:val="00743D15"/>
    <w:rsid w:val="007441D7"/>
    <w:rsid w:val="00744259"/>
    <w:rsid w:val="00744543"/>
    <w:rsid w:val="00744648"/>
    <w:rsid w:val="007449B9"/>
    <w:rsid w:val="00744E5F"/>
    <w:rsid w:val="00744EB8"/>
    <w:rsid w:val="00744ED1"/>
    <w:rsid w:val="00744F12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5AE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6DA"/>
    <w:rsid w:val="007507A1"/>
    <w:rsid w:val="00750A70"/>
    <w:rsid w:val="00750D3B"/>
    <w:rsid w:val="00750E56"/>
    <w:rsid w:val="00751128"/>
    <w:rsid w:val="00751D2E"/>
    <w:rsid w:val="00751F32"/>
    <w:rsid w:val="0075225A"/>
    <w:rsid w:val="007522C7"/>
    <w:rsid w:val="0075248B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9E4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7CA"/>
    <w:rsid w:val="00761C8F"/>
    <w:rsid w:val="00762243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E28"/>
    <w:rsid w:val="00764F41"/>
    <w:rsid w:val="007651F8"/>
    <w:rsid w:val="007652DC"/>
    <w:rsid w:val="0076533A"/>
    <w:rsid w:val="007655D2"/>
    <w:rsid w:val="00765667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0A8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2C54"/>
    <w:rsid w:val="007735DB"/>
    <w:rsid w:val="00773835"/>
    <w:rsid w:val="00773AB2"/>
    <w:rsid w:val="0077418C"/>
    <w:rsid w:val="007745C4"/>
    <w:rsid w:val="007745D9"/>
    <w:rsid w:val="00774618"/>
    <w:rsid w:val="00774810"/>
    <w:rsid w:val="00774A27"/>
    <w:rsid w:val="00774B83"/>
    <w:rsid w:val="00774DD1"/>
    <w:rsid w:val="00774E2E"/>
    <w:rsid w:val="00775032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2ED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3B91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29A"/>
    <w:rsid w:val="00785416"/>
    <w:rsid w:val="00785588"/>
    <w:rsid w:val="0078560B"/>
    <w:rsid w:val="007857A3"/>
    <w:rsid w:val="00785B92"/>
    <w:rsid w:val="00785C2D"/>
    <w:rsid w:val="00785CCE"/>
    <w:rsid w:val="00785D39"/>
    <w:rsid w:val="00785E77"/>
    <w:rsid w:val="0078647A"/>
    <w:rsid w:val="0078650C"/>
    <w:rsid w:val="007865E6"/>
    <w:rsid w:val="00786870"/>
    <w:rsid w:val="0078698D"/>
    <w:rsid w:val="00786B05"/>
    <w:rsid w:val="007871FA"/>
    <w:rsid w:val="007875F7"/>
    <w:rsid w:val="00787AB8"/>
    <w:rsid w:val="00787F33"/>
    <w:rsid w:val="00790129"/>
    <w:rsid w:val="00790197"/>
    <w:rsid w:val="0079064C"/>
    <w:rsid w:val="00790838"/>
    <w:rsid w:val="00790972"/>
    <w:rsid w:val="00790F3D"/>
    <w:rsid w:val="00791016"/>
    <w:rsid w:val="00791080"/>
    <w:rsid w:val="007910E8"/>
    <w:rsid w:val="007917DF"/>
    <w:rsid w:val="0079218E"/>
    <w:rsid w:val="00792387"/>
    <w:rsid w:val="007923B6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4A90"/>
    <w:rsid w:val="007950BD"/>
    <w:rsid w:val="007951BE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6D32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1E23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09F"/>
    <w:rsid w:val="007A4633"/>
    <w:rsid w:val="007A47FF"/>
    <w:rsid w:val="007A4D36"/>
    <w:rsid w:val="007A4F21"/>
    <w:rsid w:val="007A4FFB"/>
    <w:rsid w:val="007A51C8"/>
    <w:rsid w:val="007A5932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25C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736"/>
    <w:rsid w:val="007B3B02"/>
    <w:rsid w:val="007B3C73"/>
    <w:rsid w:val="007B40D7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1B0"/>
    <w:rsid w:val="007B51B7"/>
    <w:rsid w:val="007B53D4"/>
    <w:rsid w:val="007B54EB"/>
    <w:rsid w:val="007B559C"/>
    <w:rsid w:val="007B56E3"/>
    <w:rsid w:val="007B583B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6DB2"/>
    <w:rsid w:val="007B704A"/>
    <w:rsid w:val="007B70AC"/>
    <w:rsid w:val="007B74A6"/>
    <w:rsid w:val="007B7599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303"/>
    <w:rsid w:val="007C239A"/>
    <w:rsid w:val="007C277B"/>
    <w:rsid w:val="007C2918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5A98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AB1"/>
    <w:rsid w:val="007E1BBC"/>
    <w:rsid w:val="007E1C7A"/>
    <w:rsid w:val="007E1DD6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56"/>
    <w:rsid w:val="007F02C3"/>
    <w:rsid w:val="007F02F4"/>
    <w:rsid w:val="007F046B"/>
    <w:rsid w:val="007F047B"/>
    <w:rsid w:val="007F0B04"/>
    <w:rsid w:val="007F0B85"/>
    <w:rsid w:val="007F0EC0"/>
    <w:rsid w:val="007F0F35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75"/>
    <w:rsid w:val="007F5DFE"/>
    <w:rsid w:val="007F60F6"/>
    <w:rsid w:val="007F6365"/>
    <w:rsid w:val="007F658D"/>
    <w:rsid w:val="007F6699"/>
    <w:rsid w:val="007F688C"/>
    <w:rsid w:val="007F711E"/>
    <w:rsid w:val="007F7164"/>
    <w:rsid w:val="007F734C"/>
    <w:rsid w:val="007F79F7"/>
    <w:rsid w:val="0080026C"/>
    <w:rsid w:val="0080043D"/>
    <w:rsid w:val="00800814"/>
    <w:rsid w:val="00800F40"/>
    <w:rsid w:val="008019DF"/>
    <w:rsid w:val="00801CA9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3A24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C2E"/>
    <w:rsid w:val="0081117B"/>
    <w:rsid w:val="008111EA"/>
    <w:rsid w:val="008114A1"/>
    <w:rsid w:val="008114D3"/>
    <w:rsid w:val="00811D24"/>
    <w:rsid w:val="00811DF9"/>
    <w:rsid w:val="00811F50"/>
    <w:rsid w:val="00812226"/>
    <w:rsid w:val="0081254E"/>
    <w:rsid w:val="008125F9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17E44"/>
    <w:rsid w:val="00820546"/>
    <w:rsid w:val="0082058E"/>
    <w:rsid w:val="00820B9D"/>
    <w:rsid w:val="00820CA1"/>
    <w:rsid w:val="00820CAC"/>
    <w:rsid w:val="0082159B"/>
    <w:rsid w:val="0082170E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F80"/>
    <w:rsid w:val="008233DC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27B1D"/>
    <w:rsid w:val="0083018E"/>
    <w:rsid w:val="00830267"/>
    <w:rsid w:val="0083026C"/>
    <w:rsid w:val="0083033E"/>
    <w:rsid w:val="0083061F"/>
    <w:rsid w:val="00830705"/>
    <w:rsid w:val="00830768"/>
    <w:rsid w:val="008308AF"/>
    <w:rsid w:val="00830E98"/>
    <w:rsid w:val="00830F0A"/>
    <w:rsid w:val="00831023"/>
    <w:rsid w:val="00831088"/>
    <w:rsid w:val="008310DE"/>
    <w:rsid w:val="0083118E"/>
    <w:rsid w:val="00831519"/>
    <w:rsid w:val="00831706"/>
    <w:rsid w:val="00831ABC"/>
    <w:rsid w:val="00831CDC"/>
    <w:rsid w:val="0083234A"/>
    <w:rsid w:val="00832524"/>
    <w:rsid w:val="00832633"/>
    <w:rsid w:val="0083272A"/>
    <w:rsid w:val="00832A9D"/>
    <w:rsid w:val="00832B12"/>
    <w:rsid w:val="00832BDF"/>
    <w:rsid w:val="00833344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B15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8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4DE4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7F"/>
    <w:rsid w:val="00846EB8"/>
    <w:rsid w:val="008470BB"/>
    <w:rsid w:val="008471BE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07FD"/>
    <w:rsid w:val="00850D04"/>
    <w:rsid w:val="00851195"/>
    <w:rsid w:val="008511E4"/>
    <w:rsid w:val="0085142D"/>
    <w:rsid w:val="00851927"/>
    <w:rsid w:val="008519A3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9DA"/>
    <w:rsid w:val="00853A39"/>
    <w:rsid w:val="00853B1B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0EF"/>
    <w:rsid w:val="00864168"/>
    <w:rsid w:val="00864464"/>
    <w:rsid w:val="008647BD"/>
    <w:rsid w:val="008647C0"/>
    <w:rsid w:val="0086494A"/>
    <w:rsid w:val="00864BE9"/>
    <w:rsid w:val="0086525D"/>
    <w:rsid w:val="00865313"/>
    <w:rsid w:val="00865404"/>
    <w:rsid w:val="0086541D"/>
    <w:rsid w:val="00865499"/>
    <w:rsid w:val="00865754"/>
    <w:rsid w:val="008657C8"/>
    <w:rsid w:val="008658D1"/>
    <w:rsid w:val="00865A34"/>
    <w:rsid w:val="00865B89"/>
    <w:rsid w:val="00866756"/>
    <w:rsid w:val="008668B2"/>
    <w:rsid w:val="00866989"/>
    <w:rsid w:val="00866A11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7B8"/>
    <w:rsid w:val="008717FC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5AC"/>
    <w:rsid w:val="008757F6"/>
    <w:rsid w:val="0087581D"/>
    <w:rsid w:val="008758F7"/>
    <w:rsid w:val="00875905"/>
    <w:rsid w:val="00875C04"/>
    <w:rsid w:val="00876097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77E93"/>
    <w:rsid w:val="0088033C"/>
    <w:rsid w:val="008803FD"/>
    <w:rsid w:val="00880E27"/>
    <w:rsid w:val="008810D9"/>
    <w:rsid w:val="008810FC"/>
    <w:rsid w:val="00881389"/>
    <w:rsid w:val="00881430"/>
    <w:rsid w:val="00881D55"/>
    <w:rsid w:val="00881EDE"/>
    <w:rsid w:val="00881F9A"/>
    <w:rsid w:val="00882004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33"/>
    <w:rsid w:val="00885C99"/>
    <w:rsid w:val="00885DCF"/>
    <w:rsid w:val="00885EFE"/>
    <w:rsid w:val="00886080"/>
    <w:rsid w:val="008867B3"/>
    <w:rsid w:val="0088700A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04E"/>
    <w:rsid w:val="008905CE"/>
    <w:rsid w:val="00890658"/>
    <w:rsid w:val="00890722"/>
    <w:rsid w:val="00890946"/>
    <w:rsid w:val="00890A73"/>
    <w:rsid w:val="00890C35"/>
    <w:rsid w:val="00890D57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7C0"/>
    <w:rsid w:val="00893AB2"/>
    <w:rsid w:val="00893AF3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65D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E98"/>
    <w:rsid w:val="008A1F43"/>
    <w:rsid w:val="008A1F52"/>
    <w:rsid w:val="008A2353"/>
    <w:rsid w:val="008A23A8"/>
    <w:rsid w:val="008A2586"/>
    <w:rsid w:val="008A2A91"/>
    <w:rsid w:val="008A2C99"/>
    <w:rsid w:val="008A2EB0"/>
    <w:rsid w:val="008A380B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5F71"/>
    <w:rsid w:val="008A6046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52F"/>
    <w:rsid w:val="008B18C7"/>
    <w:rsid w:val="008B1BDF"/>
    <w:rsid w:val="008B2197"/>
    <w:rsid w:val="008B2198"/>
    <w:rsid w:val="008B25F4"/>
    <w:rsid w:val="008B28C0"/>
    <w:rsid w:val="008B29BC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4AE7"/>
    <w:rsid w:val="008B510B"/>
    <w:rsid w:val="008B5168"/>
    <w:rsid w:val="008B5388"/>
    <w:rsid w:val="008B5691"/>
    <w:rsid w:val="008B57ED"/>
    <w:rsid w:val="008B595B"/>
    <w:rsid w:val="008B5ADF"/>
    <w:rsid w:val="008B5D3A"/>
    <w:rsid w:val="008B5DAE"/>
    <w:rsid w:val="008B5DC8"/>
    <w:rsid w:val="008B6240"/>
    <w:rsid w:val="008B6416"/>
    <w:rsid w:val="008B64EB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2DDF"/>
    <w:rsid w:val="008C33B8"/>
    <w:rsid w:val="008C3969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829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0DF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6FE"/>
    <w:rsid w:val="008D2D6D"/>
    <w:rsid w:val="008D36D8"/>
    <w:rsid w:val="008D3A28"/>
    <w:rsid w:val="008D3A74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932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D7F2A"/>
    <w:rsid w:val="008E0089"/>
    <w:rsid w:val="008E0546"/>
    <w:rsid w:val="008E0568"/>
    <w:rsid w:val="008E06E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80D"/>
    <w:rsid w:val="008E2F41"/>
    <w:rsid w:val="008E30A6"/>
    <w:rsid w:val="008E32AF"/>
    <w:rsid w:val="008E34F7"/>
    <w:rsid w:val="008E3922"/>
    <w:rsid w:val="008E39EB"/>
    <w:rsid w:val="008E3A52"/>
    <w:rsid w:val="008E3BD8"/>
    <w:rsid w:val="008E41F4"/>
    <w:rsid w:val="008E43A8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AE6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003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3D0F"/>
    <w:rsid w:val="00904978"/>
    <w:rsid w:val="00904AC0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0F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383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47E"/>
    <w:rsid w:val="009155A8"/>
    <w:rsid w:val="009155BA"/>
    <w:rsid w:val="009156B5"/>
    <w:rsid w:val="009157CD"/>
    <w:rsid w:val="00915CB1"/>
    <w:rsid w:val="00915E04"/>
    <w:rsid w:val="00915EA7"/>
    <w:rsid w:val="00916185"/>
    <w:rsid w:val="009161D1"/>
    <w:rsid w:val="00916275"/>
    <w:rsid w:val="00916855"/>
    <w:rsid w:val="00916F13"/>
    <w:rsid w:val="0091728C"/>
    <w:rsid w:val="00917638"/>
    <w:rsid w:val="00917823"/>
    <w:rsid w:val="0091790B"/>
    <w:rsid w:val="009179F9"/>
    <w:rsid w:val="00917E05"/>
    <w:rsid w:val="00920081"/>
    <w:rsid w:val="00920656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281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5F7E"/>
    <w:rsid w:val="009261D2"/>
    <w:rsid w:val="00926225"/>
    <w:rsid w:val="009269CB"/>
    <w:rsid w:val="00926BF7"/>
    <w:rsid w:val="0092701B"/>
    <w:rsid w:val="0092745D"/>
    <w:rsid w:val="00927598"/>
    <w:rsid w:val="00927693"/>
    <w:rsid w:val="009278DE"/>
    <w:rsid w:val="0093024A"/>
    <w:rsid w:val="0093059C"/>
    <w:rsid w:val="00930847"/>
    <w:rsid w:val="00930ABA"/>
    <w:rsid w:val="00930C41"/>
    <w:rsid w:val="00930DBA"/>
    <w:rsid w:val="00930EDD"/>
    <w:rsid w:val="0093115C"/>
    <w:rsid w:val="00931DC9"/>
    <w:rsid w:val="00932185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4BF6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9AD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F0D"/>
    <w:rsid w:val="009413A5"/>
    <w:rsid w:val="00941714"/>
    <w:rsid w:val="0094174B"/>
    <w:rsid w:val="0094186F"/>
    <w:rsid w:val="00941886"/>
    <w:rsid w:val="00941997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4784"/>
    <w:rsid w:val="00945E9E"/>
    <w:rsid w:val="00945FBA"/>
    <w:rsid w:val="009466DF"/>
    <w:rsid w:val="00946B99"/>
    <w:rsid w:val="00946CC4"/>
    <w:rsid w:val="00946FAF"/>
    <w:rsid w:val="00947435"/>
    <w:rsid w:val="00947507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8DD"/>
    <w:rsid w:val="00951BAB"/>
    <w:rsid w:val="00951BC4"/>
    <w:rsid w:val="00951D3C"/>
    <w:rsid w:val="0095208F"/>
    <w:rsid w:val="00952DAD"/>
    <w:rsid w:val="00953101"/>
    <w:rsid w:val="00953254"/>
    <w:rsid w:val="00953B5C"/>
    <w:rsid w:val="00953B5E"/>
    <w:rsid w:val="00953C44"/>
    <w:rsid w:val="0095415E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4D3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925"/>
    <w:rsid w:val="00965D91"/>
    <w:rsid w:val="00965E2C"/>
    <w:rsid w:val="00966A2A"/>
    <w:rsid w:val="00966FCE"/>
    <w:rsid w:val="00967502"/>
    <w:rsid w:val="00967510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34"/>
    <w:rsid w:val="00971379"/>
    <w:rsid w:val="0097153D"/>
    <w:rsid w:val="009718EB"/>
    <w:rsid w:val="00971FC3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74"/>
    <w:rsid w:val="009773D2"/>
    <w:rsid w:val="0097741F"/>
    <w:rsid w:val="009774BB"/>
    <w:rsid w:val="00977590"/>
    <w:rsid w:val="009778ED"/>
    <w:rsid w:val="00977B4B"/>
    <w:rsid w:val="009800E5"/>
    <w:rsid w:val="00980B88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21D1"/>
    <w:rsid w:val="00982626"/>
    <w:rsid w:val="009826B1"/>
    <w:rsid w:val="009828E2"/>
    <w:rsid w:val="00982914"/>
    <w:rsid w:val="00982AA8"/>
    <w:rsid w:val="00982C39"/>
    <w:rsid w:val="00982DE0"/>
    <w:rsid w:val="00982FBF"/>
    <w:rsid w:val="00983006"/>
    <w:rsid w:val="009832FF"/>
    <w:rsid w:val="00983658"/>
    <w:rsid w:val="00983662"/>
    <w:rsid w:val="00983682"/>
    <w:rsid w:val="0098373D"/>
    <w:rsid w:val="00983993"/>
    <w:rsid w:val="009839FC"/>
    <w:rsid w:val="00983AF0"/>
    <w:rsid w:val="00983B97"/>
    <w:rsid w:val="00983C83"/>
    <w:rsid w:val="0098428C"/>
    <w:rsid w:val="009842E6"/>
    <w:rsid w:val="009844A1"/>
    <w:rsid w:val="0098451B"/>
    <w:rsid w:val="0098489E"/>
    <w:rsid w:val="00984F96"/>
    <w:rsid w:val="00985274"/>
    <w:rsid w:val="0098575F"/>
    <w:rsid w:val="009859E1"/>
    <w:rsid w:val="00985FC5"/>
    <w:rsid w:val="0098621F"/>
    <w:rsid w:val="00986470"/>
    <w:rsid w:val="0098650A"/>
    <w:rsid w:val="00986557"/>
    <w:rsid w:val="009867A6"/>
    <w:rsid w:val="00986DA8"/>
    <w:rsid w:val="00987485"/>
    <w:rsid w:val="0098749D"/>
    <w:rsid w:val="009875F7"/>
    <w:rsid w:val="0098770B"/>
    <w:rsid w:val="00987954"/>
    <w:rsid w:val="00987B1F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161"/>
    <w:rsid w:val="009A02FA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6CB"/>
    <w:rsid w:val="009A291B"/>
    <w:rsid w:val="009A2A74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0ED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5FD"/>
    <w:rsid w:val="009A7614"/>
    <w:rsid w:val="009A7971"/>
    <w:rsid w:val="009A7A06"/>
    <w:rsid w:val="009A7A70"/>
    <w:rsid w:val="009A7EA1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2E46"/>
    <w:rsid w:val="009B31E6"/>
    <w:rsid w:val="009B3237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B7DE1"/>
    <w:rsid w:val="009C0103"/>
    <w:rsid w:val="009C0530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11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3C4"/>
    <w:rsid w:val="009C6521"/>
    <w:rsid w:val="009C6638"/>
    <w:rsid w:val="009C6924"/>
    <w:rsid w:val="009C6CD5"/>
    <w:rsid w:val="009C755F"/>
    <w:rsid w:val="009C7678"/>
    <w:rsid w:val="009C7739"/>
    <w:rsid w:val="009D029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60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476"/>
    <w:rsid w:val="009D4A4D"/>
    <w:rsid w:val="009D4ACC"/>
    <w:rsid w:val="009D4CAE"/>
    <w:rsid w:val="009D4E99"/>
    <w:rsid w:val="009D4F97"/>
    <w:rsid w:val="009D5084"/>
    <w:rsid w:val="009D51A5"/>
    <w:rsid w:val="009D5412"/>
    <w:rsid w:val="009D5497"/>
    <w:rsid w:val="009D5E9F"/>
    <w:rsid w:val="009D5FA5"/>
    <w:rsid w:val="009D6280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ABB"/>
    <w:rsid w:val="009D7BCF"/>
    <w:rsid w:val="009D7CBB"/>
    <w:rsid w:val="009E016A"/>
    <w:rsid w:val="009E033A"/>
    <w:rsid w:val="009E0366"/>
    <w:rsid w:val="009E090C"/>
    <w:rsid w:val="009E0B67"/>
    <w:rsid w:val="009E0DEF"/>
    <w:rsid w:val="009E0E96"/>
    <w:rsid w:val="009E0FE8"/>
    <w:rsid w:val="009E11C1"/>
    <w:rsid w:val="009E140B"/>
    <w:rsid w:val="009E182D"/>
    <w:rsid w:val="009E18E1"/>
    <w:rsid w:val="009E1B54"/>
    <w:rsid w:val="009E1CD2"/>
    <w:rsid w:val="009E1D5B"/>
    <w:rsid w:val="009E1EAD"/>
    <w:rsid w:val="009E1F59"/>
    <w:rsid w:val="009E203C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9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5E61"/>
    <w:rsid w:val="009E6141"/>
    <w:rsid w:val="009E62C8"/>
    <w:rsid w:val="009E646C"/>
    <w:rsid w:val="009E6AD6"/>
    <w:rsid w:val="009E7433"/>
    <w:rsid w:val="009E7731"/>
    <w:rsid w:val="009E7A66"/>
    <w:rsid w:val="009E7D20"/>
    <w:rsid w:val="009F00C3"/>
    <w:rsid w:val="009F0461"/>
    <w:rsid w:val="009F09A2"/>
    <w:rsid w:val="009F0A72"/>
    <w:rsid w:val="009F0BDF"/>
    <w:rsid w:val="009F0FDE"/>
    <w:rsid w:val="009F1257"/>
    <w:rsid w:val="009F14A1"/>
    <w:rsid w:val="009F166B"/>
    <w:rsid w:val="009F1A73"/>
    <w:rsid w:val="009F1E05"/>
    <w:rsid w:val="009F2541"/>
    <w:rsid w:val="009F264B"/>
    <w:rsid w:val="009F287D"/>
    <w:rsid w:val="009F28E5"/>
    <w:rsid w:val="009F2E7B"/>
    <w:rsid w:val="009F3054"/>
    <w:rsid w:val="009F347A"/>
    <w:rsid w:val="009F3665"/>
    <w:rsid w:val="009F3973"/>
    <w:rsid w:val="009F3ACD"/>
    <w:rsid w:val="009F3D6F"/>
    <w:rsid w:val="009F4020"/>
    <w:rsid w:val="009F49CF"/>
    <w:rsid w:val="009F4D3F"/>
    <w:rsid w:val="009F4E27"/>
    <w:rsid w:val="009F50AD"/>
    <w:rsid w:val="009F57AF"/>
    <w:rsid w:val="009F5AAE"/>
    <w:rsid w:val="009F5EA1"/>
    <w:rsid w:val="009F62B0"/>
    <w:rsid w:val="009F642E"/>
    <w:rsid w:val="009F6544"/>
    <w:rsid w:val="009F698F"/>
    <w:rsid w:val="009F6B2D"/>
    <w:rsid w:val="009F6F39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A6C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6DBB"/>
    <w:rsid w:val="00A07061"/>
    <w:rsid w:val="00A07375"/>
    <w:rsid w:val="00A0760C"/>
    <w:rsid w:val="00A07667"/>
    <w:rsid w:val="00A101C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E91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B0E"/>
    <w:rsid w:val="00A17E56"/>
    <w:rsid w:val="00A17ED0"/>
    <w:rsid w:val="00A20651"/>
    <w:rsid w:val="00A215B4"/>
    <w:rsid w:val="00A21B24"/>
    <w:rsid w:val="00A230FD"/>
    <w:rsid w:val="00A23124"/>
    <w:rsid w:val="00A23474"/>
    <w:rsid w:val="00A23771"/>
    <w:rsid w:val="00A23D2C"/>
    <w:rsid w:val="00A23F7B"/>
    <w:rsid w:val="00A240AD"/>
    <w:rsid w:val="00A243AA"/>
    <w:rsid w:val="00A245EA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7E1"/>
    <w:rsid w:val="00A3185F"/>
    <w:rsid w:val="00A31899"/>
    <w:rsid w:val="00A31C47"/>
    <w:rsid w:val="00A31D92"/>
    <w:rsid w:val="00A31FE2"/>
    <w:rsid w:val="00A32007"/>
    <w:rsid w:val="00A3268E"/>
    <w:rsid w:val="00A32767"/>
    <w:rsid w:val="00A32788"/>
    <w:rsid w:val="00A32927"/>
    <w:rsid w:val="00A32937"/>
    <w:rsid w:val="00A32C0C"/>
    <w:rsid w:val="00A33173"/>
    <w:rsid w:val="00A332D7"/>
    <w:rsid w:val="00A334C2"/>
    <w:rsid w:val="00A335DB"/>
    <w:rsid w:val="00A33B76"/>
    <w:rsid w:val="00A33C04"/>
    <w:rsid w:val="00A33D28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B6E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704"/>
    <w:rsid w:val="00A46FE4"/>
    <w:rsid w:val="00A4705B"/>
    <w:rsid w:val="00A47382"/>
    <w:rsid w:val="00A4772E"/>
    <w:rsid w:val="00A4775C"/>
    <w:rsid w:val="00A479CC"/>
    <w:rsid w:val="00A47A31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9C0"/>
    <w:rsid w:val="00A53D55"/>
    <w:rsid w:val="00A53E6B"/>
    <w:rsid w:val="00A542E3"/>
    <w:rsid w:val="00A543AB"/>
    <w:rsid w:val="00A54684"/>
    <w:rsid w:val="00A54A00"/>
    <w:rsid w:val="00A55629"/>
    <w:rsid w:val="00A557FE"/>
    <w:rsid w:val="00A56299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57BF5"/>
    <w:rsid w:val="00A601BD"/>
    <w:rsid w:val="00A6075B"/>
    <w:rsid w:val="00A607F5"/>
    <w:rsid w:val="00A60AF7"/>
    <w:rsid w:val="00A60E4B"/>
    <w:rsid w:val="00A60E6C"/>
    <w:rsid w:val="00A60EB4"/>
    <w:rsid w:val="00A60EDC"/>
    <w:rsid w:val="00A60F26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C1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41D"/>
    <w:rsid w:val="00A6577D"/>
    <w:rsid w:val="00A657A3"/>
    <w:rsid w:val="00A65A7C"/>
    <w:rsid w:val="00A65ED3"/>
    <w:rsid w:val="00A661D7"/>
    <w:rsid w:val="00A6626B"/>
    <w:rsid w:val="00A66428"/>
    <w:rsid w:val="00A665D5"/>
    <w:rsid w:val="00A6664C"/>
    <w:rsid w:val="00A6679E"/>
    <w:rsid w:val="00A66925"/>
    <w:rsid w:val="00A669B4"/>
    <w:rsid w:val="00A669E3"/>
    <w:rsid w:val="00A66B9E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360"/>
    <w:rsid w:val="00A715A5"/>
    <w:rsid w:val="00A71985"/>
    <w:rsid w:val="00A71B19"/>
    <w:rsid w:val="00A71E76"/>
    <w:rsid w:val="00A7201B"/>
    <w:rsid w:val="00A7206C"/>
    <w:rsid w:val="00A722A6"/>
    <w:rsid w:val="00A725EC"/>
    <w:rsid w:val="00A72B3E"/>
    <w:rsid w:val="00A72FB0"/>
    <w:rsid w:val="00A73702"/>
    <w:rsid w:val="00A7377B"/>
    <w:rsid w:val="00A73AA0"/>
    <w:rsid w:val="00A73BB3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279"/>
    <w:rsid w:val="00A77893"/>
    <w:rsid w:val="00A80223"/>
    <w:rsid w:val="00A8035F"/>
    <w:rsid w:val="00A80452"/>
    <w:rsid w:val="00A806E7"/>
    <w:rsid w:val="00A80AEC"/>
    <w:rsid w:val="00A80CA1"/>
    <w:rsid w:val="00A811D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6E0"/>
    <w:rsid w:val="00A82B3C"/>
    <w:rsid w:val="00A82CF2"/>
    <w:rsid w:val="00A834C2"/>
    <w:rsid w:val="00A83657"/>
    <w:rsid w:val="00A838AB"/>
    <w:rsid w:val="00A83A41"/>
    <w:rsid w:val="00A83E1B"/>
    <w:rsid w:val="00A83F9F"/>
    <w:rsid w:val="00A8470E"/>
    <w:rsid w:val="00A84A95"/>
    <w:rsid w:val="00A84ED1"/>
    <w:rsid w:val="00A84FBC"/>
    <w:rsid w:val="00A85333"/>
    <w:rsid w:val="00A8581A"/>
    <w:rsid w:val="00A85AFF"/>
    <w:rsid w:val="00A85CD7"/>
    <w:rsid w:val="00A85DCD"/>
    <w:rsid w:val="00A85E69"/>
    <w:rsid w:val="00A863DC"/>
    <w:rsid w:val="00A8647C"/>
    <w:rsid w:val="00A86DC6"/>
    <w:rsid w:val="00A86E5D"/>
    <w:rsid w:val="00A86F46"/>
    <w:rsid w:val="00A8721A"/>
    <w:rsid w:val="00A87361"/>
    <w:rsid w:val="00A87545"/>
    <w:rsid w:val="00A877A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3CA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6EA"/>
    <w:rsid w:val="00A97B00"/>
    <w:rsid w:val="00A97C63"/>
    <w:rsid w:val="00A97F57"/>
    <w:rsid w:val="00AA0325"/>
    <w:rsid w:val="00AA047C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6E40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48C"/>
    <w:rsid w:val="00AB1612"/>
    <w:rsid w:val="00AB162F"/>
    <w:rsid w:val="00AB2008"/>
    <w:rsid w:val="00AB2172"/>
    <w:rsid w:val="00AB281A"/>
    <w:rsid w:val="00AB2A5F"/>
    <w:rsid w:val="00AB2AA3"/>
    <w:rsid w:val="00AB2D64"/>
    <w:rsid w:val="00AB3047"/>
    <w:rsid w:val="00AB3171"/>
    <w:rsid w:val="00AB36D1"/>
    <w:rsid w:val="00AB3894"/>
    <w:rsid w:val="00AB3A37"/>
    <w:rsid w:val="00AB3CB1"/>
    <w:rsid w:val="00AB404E"/>
    <w:rsid w:val="00AB43E8"/>
    <w:rsid w:val="00AB4C89"/>
    <w:rsid w:val="00AB4F04"/>
    <w:rsid w:val="00AB50CD"/>
    <w:rsid w:val="00AB50F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A60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4D2"/>
    <w:rsid w:val="00AC5ABF"/>
    <w:rsid w:val="00AC5CB0"/>
    <w:rsid w:val="00AC5E4A"/>
    <w:rsid w:val="00AC6007"/>
    <w:rsid w:val="00AC6077"/>
    <w:rsid w:val="00AC620B"/>
    <w:rsid w:val="00AC64C6"/>
    <w:rsid w:val="00AC6862"/>
    <w:rsid w:val="00AC6C8C"/>
    <w:rsid w:val="00AC6E0C"/>
    <w:rsid w:val="00AC6E53"/>
    <w:rsid w:val="00AC73C5"/>
    <w:rsid w:val="00AC7531"/>
    <w:rsid w:val="00AC7EE9"/>
    <w:rsid w:val="00AC7F37"/>
    <w:rsid w:val="00AD0166"/>
    <w:rsid w:val="00AD026E"/>
    <w:rsid w:val="00AD027C"/>
    <w:rsid w:val="00AD09FF"/>
    <w:rsid w:val="00AD0F2C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D83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3E5"/>
    <w:rsid w:val="00AD6AD7"/>
    <w:rsid w:val="00AD6FE6"/>
    <w:rsid w:val="00AD7293"/>
    <w:rsid w:val="00AD72AE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1CA5"/>
    <w:rsid w:val="00AE257C"/>
    <w:rsid w:val="00AE2770"/>
    <w:rsid w:val="00AE2974"/>
    <w:rsid w:val="00AE2B69"/>
    <w:rsid w:val="00AE2C24"/>
    <w:rsid w:val="00AE2D67"/>
    <w:rsid w:val="00AE2DD1"/>
    <w:rsid w:val="00AE3543"/>
    <w:rsid w:val="00AE382D"/>
    <w:rsid w:val="00AE400B"/>
    <w:rsid w:val="00AE417E"/>
    <w:rsid w:val="00AE436B"/>
    <w:rsid w:val="00AE45F3"/>
    <w:rsid w:val="00AE4A48"/>
    <w:rsid w:val="00AE4AE5"/>
    <w:rsid w:val="00AE4B0C"/>
    <w:rsid w:val="00AE4B1D"/>
    <w:rsid w:val="00AE4C40"/>
    <w:rsid w:val="00AE4C84"/>
    <w:rsid w:val="00AE4EA2"/>
    <w:rsid w:val="00AE4F33"/>
    <w:rsid w:val="00AE52CB"/>
    <w:rsid w:val="00AE54BC"/>
    <w:rsid w:val="00AE56A4"/>
    <w:rsid w:val="00AE56B3"/>
    <w:rsid w:val="00AE592E"/>
    <w:rsid w:val="00AE5997"/>
    <w:rsid w:val="00AE59FC"/>
    <w:rsid w:val="00AE5CEB"/>
    <w:rsid w:val="00AE6147"/>
    <w:rsid w:val="00AE6202"/>
    <w:rsid w:val="00AE6275"/>
    <w:rsid w:val="00AE6B73"/>
    <w:rsid w:val="00AE6BE6"/>
    <w:rsid w:val="00AE6C09"/>
    <w:rsid w:val="00AE6F4D"/>
    <w:rsid w:val="00AE726C"/>
    <w:rsid w:val="00AE74D0"/>
    <w:rsid w:val="00AE75E7"/>
    <w:rsid w:val="00AE7A72"/>
    <w:rsid w:val="00AE7B90"/>
    <w:rsid w:val="00AE7CAB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AE6"/>
    <w:rsid w:val="00AF4FD9"/>
    <w:rsid w:val="00AF4FE8"/>
    <w:rsid w:val="00AF502B"/>
    <w:rsid w:val="00AF5504"/>
    <w:rsid w:val="00AF5515"/>
    <w:rsid w:val="00AF55C8"/>
    <w:rsid w:val="00AF5F78"/>
    <w:rsid w:val="00AF6234"/>
    <w:rsid w:val="00AF68BB"/>
    <w:rsid w:val="00AF692F"/>
    <w:rsid w:val="00AF69F0"/>
    <w:rsid w:val="00AF6AEC"/>
    <w:rsid w:val="00AF6CEC"/>
    <w:rsid w:val="00AF6ECA"/>
    <w:rsid w:val="00AF6F55"/>
    <w:rsid w:val="00AF72AC"/>
    <w:rsid w:val="00AF7687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67E"/>
    <w:rsid w:val="00B0174E"/>
    <w:rsid w:val="00B01BE3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0B2"/>
    <w:rsid w:val="00B032DC"/>
    <w:rsid w:val="00B03883"/>
    <w:rsid w:val="00B03A06"/>
    <w:rsid w:val="00B03DF6"/>
    <w:rsid w:val="00B03F9A"/>
    <w:rsid w:val="00B04063"/>
    <w:rsid w:val="00B0420E"/>
    <w:rsid w:val="00B048AF"/>
    <w:rsid w:val="00B04AD4"/>
    <w:rsid w:val="00B04C7D"/>
    <w:rsid w:val="00B058F5"/>
    <w:rsid w:val="00B05A30"/>
    <w:rsid w:val="00B05BF4"/>
    <w:rsid w:val="00B05C5A"/>
    <w:rsid w:val="00B05DA3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293"/>
    <w:rsid w:val="00B10779"/>
    <w:rsid w:val="00B10B99"/>
    <w:rsid w:val="00B10F7D"/>
    <w:rsid w:val="00B112D9"/>
    <w:rsid w:val="00B1146D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2D55"/>
    <w:rsid w:val="00B131B7"/>
    <w:rsid w:val="00B1320B"/>
    <w:rsid w:val="00B133A7"/>
    <w:rsid w:val="00B13A29"/>
    <w:rsid w:val="00B13A8D"/>
    <w:rsid w:val="00B13DCA"/>
    <w:rsid w:val="00B142A4"/>
    <w:rsid w:val="00B143B8"/>
    <w:rsid w:val="00B14DC2"/>
    <w:rsid w:val="00B150F8"/>
    <w:rsid w:val="00B1521F"/>
    <w:rsid w:val="00B15243"/>
    <w:rsid w:val="00B152F5"/>
    <w:rsid w:val="00B15821"/>
    <w:rsid w:val="00B15970"/>
    <w:rsid w:val="00B15C94"/>
    <w:rsid w:val="00B15D78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079"/>
    <w:rsid w:val="00B21198"/>
    <w:rsid w:val="00B21813"/>
    <w:rsid w:val="00B219B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1E3"/>
    <w:rsid w:val="00B24280"/>
    <w:rsid w:val="00B24291"/>
    <w:rsid w:val="00B242F5"/>
    <w:rsid w:val="00B243B1"/>
    <w:rsid w:val="00B243E5"/>
    <w:rsid w:val="00B24AA3"/>
    <w:rsid w:val="00B2510A"/>
    <w:rsid w:val="00B259F1"/>
    <w:rsid w:val="00B25DCA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51C"/>
    <w:rsid w:val="00B31F3B"/>
    <w:rsid w:val="00B32061"/>
    <w:rsid w:val="00B32690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50E"/>
    <w:rsid w:val="00B36699"/>
    <w:rsid w:val="00B36902"/>
    <w:rsid w:val="00B36937"/>
    <w:rsid w:val="00B36D8D"/>
    <w:rsid w:val="00B36E51"/>
    <w:rsid w:val="00B37010"/>
    <w:rsid w:val="00B3702F"/>
    <w:rsid w:val="00B372B1"/>
    <w:rsid w:val="00B37461"/>
    <w:rsid w:val="00B374BA"/>
    <w:rsid w:val="00B374EF"/>
    <w:rsid w:val="00B379F5"/>
    <w:rsid w:val="00B37C1A"/>
    <w:rsid w:val="00B37E8C"/>
    <w:rsid w:val="00B4047C"/>
    <w:rsid w:val="00B40925"/>
    <w:rsid w:val="00B409A8"/>
    <w:rsid w:val="00B40C1A"/>
    <w:rsid w:val="00B4130D"/>
    <w:rsid w:val="00B4139B"/>
    <w:rsid w:val="00B4169F"/>
    <w:rsid w:val="00B416ED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2BD"/>
    <w:rsid w:val="00B463AF"/>
    <w:rsid w:val="00B46467"/>
    <w:rsid w:val="00B46CFE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A7"/>
    <w:rsid w:val="00B531F4"/>
    <w:rsid w:val="00B537B5"/>
    <w:rsid w:val="00B53ED2"/>
    <w:rsid w:val="00B541A2"/>
    <w:rsid w:val="00B54229"/>
    <w:rsid w:val="00B55643"/>
    <w:rsid w:val="00B5565F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847"/>
    <w:rsid w:val="00B5795E"/>
    <w:rsid w:val="00B57CE0"/>
    <w:rsid w:val="00B603F2"/>
    <w:rsid w:val="00B605F1"/>
    <w:rsid w:val="00B60F6B"/>
    <w:rsid w:val="00B61320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609B"/>
    <w:rsid w:val="00B667DC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0D9"/>
    <w:rsid w:val="00B7220A"/>
    <w:rsid w:val="00B726BB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6C58"/>
    <w:rsid w:val="00B76E14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E82"/>
    <w:rsid w:val="00B81699"/>
    <w:rsid w:val="00B81729"/>
    <w:rsid w:val="00B81847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9F4"/>
    <w:rsid w:val="00B83A69"/>
    <w:rsid w:val="00B844A8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647"/>
    <w:rsid w:val="00B85741"/>
    <w:rsid w:val="00B85762"/>
    <w:rsid w:val="00B85CEA"/>
    <w:rsid w:val="00B86108"/>
    <w:rsid w:val="00B863C1"/>
    <w:rsid w:val="00B8663F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109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6BE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64B"/>
    <w:rsid w:val="00B9698B"/>
    <w:rsid w:val="00B96C5D"/>
    <w:rsid w:val="00B96CC3"/>
    <w:rsid w:val="00B96FA9"/>
    <w:rsid w:val="00B971EC"/>
    <w:rsid w:val="00B974FC"/>
    <w:rsid w:val="00B97595"/>
    <w:rsid w:val="00B97697"/>
    <w:rsid w:val="00B97739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1E83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481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1F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186"/>
    <w:rsid w:val="00BB351E"/>
    <w:rsid w:val="00BB3808"/>
    <w:rsid w:val="00BB3CC7"/>
    <w:rsid w:val="00BB3E04"/>
    <w:rsid w:val="00BB433B"/>
    <w:rsid w:val="00BB4435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1F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2F69"/>
    <w:rsid w:val="00BC304B"/>
    <w:rsid w:val="00BC3069"/>
    <w:rsid w:val="00BC319A"/>
    <w:rsid w:val="00BC32CC"/>
    <w:rsid w:val="00BC354D"/>
    <w:rsid w:val="00BC3F95"/>
    <w:rsid w:val="00BC4310"/>
    <w:rsid w:val="00BC4653"/>
    <w:rsid w:val="00BC4664"/>
    <w:rsid w:val="00BC4C02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C7F17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1D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2EAD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90F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66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4EBF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4E0"/>
    <w:rsid w:val="00BE769B"/>
    <w:rsid w:val="00BE797E"/>
    <w:rsid w:val="00BE7B92"/>
    <w:rsid w:val="00BE7CCD"/>
    <w:rsid w:val="00BF00B1"/>
    <w:rsid w:val="00BF0548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060"/>
    <w:rsid w:val="00BF2416"/>
    <w:rsid w:val="00BF29DD"/>
    <w:rsid w:val="00BF2B2A"/>
    <w:rsid w:val="00BF2E6E"/>
    <w:rsid w:val="00BF341D"/>
    <w:rsid w:val="00BF3C81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88B"/>
    <w:rsid w:val="00BF690B"/>
    <w:rsid w:val="00BF6981"/>
    <w:rsid w:val="00BF6E94"/>
    <w:rsid w:val="00BF71E2"/>
    <w:rsid w:val="00BF76B9"/>
    <w:rsid w:val="00BF7C95"/>
    <w:rsid w:val="00BF7F06"/>
    <w:rsid w:val="00C000A1"/>
    <w:rsid w:val="00C001B2"/>
    <w:rsid w:val="00C002B5"/>
    <w:rsid w:val="00C00323"/>
    <w:rsid w:val="00C009A9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5D3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61"/>
    <w:rsid w:val="00C0718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57F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81A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2EB"/>
    <w:rsid w:val="00C164BB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096"/>
    <w:rsid w:val="00C231B2"/>
    <w:rsid w:val="00C235EB"/>
    <w:rsid w:val="00C2378D"/>
    <w:rsid w:val="00C23C1A"/>
    <w:rsid w:val="00C2416D"/>
    <w:rsid w:val="00C24585"/>
    <w:rsid w:val="00C25042"/>
    <w:rsid w:val="00C251CF"/>
    <w:rsid w:val="00C25299"/>
    <w:rsid w:val="00C258AC"/>
    <w:rsid w:val="00C258CB"/>
    <w:rsid w:val="00C2590A"/>
    <w:rsid w:val="00C25D98"/>
    <w:rsid w:val="00C25F5A"/>
    <w:rsid w:val="00C260CD"/>
    <w:rsid w:val="00C26536"/>
    <w:rsid w:val="00C26923"/>
    <w:rsid w:val="00C26BD4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A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1B29"/>
    <w:rsid w:val="00C32294"/>
    <w:rsid w:val="00C32311"/>
    <w:rsid w:val="00C326C7"/>
    <w:rsid w:val="00C32C5E"/>
    <w:rsid w:val="00C32D1B"/>
    <w:rsid w:val="00C32D3F"/>
    <w:rsid w:val="00C32D51"/>
    <w:rsid w:val="00C32FCA"/>
    <w:rsid w:val="00C33095"/>
    <w:rsid w:val="00C334EB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37F95"/>
    <w:rsid w:val="00C4043F"/>
    <w:rsid w:val="00C40CA1"/>
    <w:rsid w:val="00C40DD3"/>
    <w:rsid w:val="00C40EDE"/>
    <w:rsid w:val="00C41306"/>
    <w:rsid w:val="00C4133E"/>
    <w:rsid w:val="00C4150F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43"/>
    <w:rsid w:val="00C44EA1"/>
    <w:rsid w:val="00C44F8F"/>
    <w:rsid w:val="00C45027"/>
    <w:rsid w:val="00C4505D"/>
    <w:rsid w:val="00C450B9"/>
    <w:rsid w:val="00C45211"/>
    <w:rsid w:val="00C452AB"/>
    <w:rsid w:val="00C456E1"/>
    <w:rsid w:val="00C45A64"/>
    <w:rsid w:val="00C45ACE"/>
    <w:rsid w:val="00C45AE8"/>
    <w:rsid w:val="00C45B49"/>
    <w:rsid w:val="00C45B80"/>
    <w:rsid w:val="00C45ED0"/>
    <w:rsid w:val="00C45F1F"/>
    <w:rsid w:val="00C45FDA"/>
    <w:rsid w:val="00C462BE"/>
    <w:rsid w:val="00C464C3"/>
    <w:rsid w:val="00C46532"/>
    <w:rsid w:val="00C4677A"/>
    <w:rsid w:val="00C46A69"/>
    <w:rsid w:val="00C46BFC"/>
    <w:rsid w:val="00C472B3"/>
    <w:rsid w:val="00C47413"/>
    <w:rsid w:val="00C47481"/>
    <w:rsid w:val="00C47B81"/>
    <w:rsid w:val="00C47C49"/>
    <w:rsid w:val="00C47EBA"/>
    <w:rsid w:val="00C504F8"/>
    <w:rsid w:val="00C50748"/>
    <w:rsid w:val="00C50793"/>
    <w:rsid w:val="00C507D5"/>
    <w:rsid w:val="00C50804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3783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5C03"/>
    <w:rsid w:val="00C55CA7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0F51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74D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020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09C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183"/>
    <w:rsid w:val="00C80452"/>
    <w:rsid w:val="00C80496"/>
    <w:rsid w:val="00C8084F"/>
    <w:rsid w:val="00C80910"/>
    <w:rsid w:val="00C80B0D"/>
    <w:rsid w:val="00C80C41"/>
    <w:rsid w:val="00C80FA0"/>
    <w:rsid w:val="00C80FF0"/>
    <w:rsid w:val="00C8103B"/>
    <w:rsid w:val="00C81048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1B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A99"/>
    <w:rsid w:val="00C85E6B"/>
    <w:rsid w:val="00C86151"/>
    <w:rsid w:val="00C86669"/>
    <w:rsid w:val="00C86A85"/>
    <w:rsid w:val="00C86F9B"/>
    <w:rsid w:val="00C8741E"/>
    <w:rsid w:val="00C87944"/>
    <w:rsid w:val="00C87FA8"/>
    <w:rsid w:val="00C90127"/>
    <w:rsid w:val="00C901B1"/>
    <w:rsid w:val="00C90275"/>
    <w:rsid w:val="00C903E9"/>
    <w:rsid w:val="00C904CE"/>
    <w:rsid w:val="00C908A2"/>
    <w:rsid w:val="00C908E3"/>
    <w:rsid w:val="00C90957"/>
    <w:rsid w:val="00C90D4D"/>
    <w:rsid w:val="00C90EDF"/>
    <w:rsid w:val="00C90FFB"/>
    <w:rsid w:val="00C9138D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1B5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4B"/>
    <w:rsid w:val="00CA4AC8"/>
    <w:rsid w:val="00CA5353"/>
    <w:rsid w:val="00CA56F8"/>
    <w:rsid w:val="00CA58CD"/>
    <w:rsid w:val="00CA5D61"/>
    <w:rsid w:val="00CA6153"/>
    <w:rsid w:val="00CA61D1"/>
    <w:rsid w:val="00CA6703"/>
    <w:rsid w:val="00CA691B"/>
    <w:rsid w:val="00CA6AE4"/>
    <w:rsid w:val="00CA6E6D"/>
    <w:rsid w:val="00CA6F82"/>
    <w:rsid w:val="00CA6FA8"/>
    <w:rsid w:val="00CA6FF3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4A4"/>
    <w:rsid w:val="00CB37DC"/>
    <w:rsid w:val="00CB39AC"/>
    <w:rsid w:val="00CB3A24"/>
    <w:rsid w:val="00CB3B47"/>
    <w:rsid w:val="00CB3C6C"/>
    <w:rsid w:val="00CB3D13"/>
    <w:rsid w:val="00CB4058"/>
    <w:rsid w:val="00CB451F"/>
    <w:rsid w:val="00CB452A"/>
    <w:rsid w:val="00CB474F"/>
    <w:rsid w:val="00CB4758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8E2"/>
    <w:rsid w:val="00CC09DC"/>
    <w:rsid w:val="00CC1AB0"/>
    <w:rsid w:val="00CC1B4A"/>
    <w:rsid w:val="00CC1CB4"/>
    <w:rsid w:val="00CC1F24"/>
    <w:rsid w:val="00CC2477"/>
    <w:rsid w:val="00CC259D"/>
    <w:rsid w:val="00CC2731"/>
    <w:rsid w:val="00CC28AC"/>
    <w:rsid w:val="00CC297C"/>
    <w:rsid w:val="00CC2CA0"/>
    <w:rsid w:val="00CC2CF2"/>
    <w:rsid w:val="00CC31DA"/>
    <w:rsid w:val="00CC3233"/>
    <w:rsid w:val="00CC3245"/>
    <w:rsid w:val="00CC3531"/>
    <w:rsid w:val="00CC3627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757"/>
    <w:rsid w:val="00CD18AE"/>
    <w:rsid w:val="00CD1C26"/>
    <w:rsid w:val="00CD1C82"/>
    <w:rsid w:val="00CD1CD7"/>
    <w:rsid w:val="00CD20B9"/>
    <w:rsid w:val="00CD2751"/>
    <w:rsid w:val="00CD2754"/>
    <w:rsid w:val="00CD2777"/>
    <w:rsid w:val="00CD2883"/>
    <w:rsid w:val="00CD2A6E"/>
    <w:rsid w:val="00CD2C32"/>
    <w:rsid w:val="00CD2FEC"/>
    <w:rsid w:val="00CD30E6"/>
    <w:rsid w:val="00CD375C"/>
    <w:rsid w:val="00CD387F"/>
    <w:rsid w:val="00CD388C"/>
    <w:rsid w:val="00CD3B2B"/>
    <w:rsid w:val="00CD3D2E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D7D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19C"/>
    <w:rsid w:val="00CE299B"/>
    <w:rsid w:val="00CE2C04"/>
    <w:rsid w:val="00CE2C29"/>
    <w:rsid w:val="00CE2DF8"/>
    <w:rsid w:val="00CE3040"/>
    <w:rsid w:val="00CE3746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752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4B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81"/>
    <w:rsid w:val="00CE7AA5"/>
    <w:rsid w:val="00CE7BA4"/>
    <w:rsid w:val="00CE7C0F"/>
    <w:rsid w:val="00CE7E93"/>
    <w:rsid w:val="00CF0001"/>
    <w:rsid w:val="00CF0141"/>
    <w:rsid w:val="00CF0170"/>
    <w:rsid w:val="00CF05C4"/>
    <w:rsid w:val="00CF0759"/>
    <w:rsid w:val="00CF0D9B"/>
    <w:rsid w:val="00CF141C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31F"/>
    <w:rsid w:val="00CF37D9"/>
    <w:rsid w:val="00CF3818"/>
    <w:rsid w:val="00CF3B28"/>
    <w:rsid w:val="00CF3CC2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09"/>
    <w:rsid w:val="00D00C5F"/>
    <w:rsid w:val="00D00CE4"/>
    <w:rsid w:val="00D00D19"/>
    <w:rsid w:val="00D00FAB"/>
    <w:rsid w:val="00D01021"/>
    <w:rsid w:val="00D01028"/>
    <w:rsid w:val="00D0124A"/>
    <w:rsid w:val="00D0130F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9F9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74C"/>
    <w:rsid w:val="00D06C6B"/>
    <w:rsid w:val="00D07475"/>
    <w:rsid w:val="00D07635"/>
    <w:rsid w:val="00D077E9"/>
    <w:rsid w:val="00D07CB9"/>
    <w:rsid w:val="00D07F4D"/>
    <w:rsid w:val="00D1010B"/>
    <w:rsid w:val="00D1039A"/>
    <w:rsid w:val="00D10525"/>
    <w:rsid w:val="00D10772"/>
    <w:rsid w:val="00D107AF"/>
    <w:rsid w:val="00D10E56"/>
    <w:rsid w:val="00D10FFE"/>
    <w:rsid w:val="00D11120"/>
    <w:rsid w:val="00D112C6"/>
    <w:rsid w:val="00D11688"/>
    <w:rsid w:val="00D116E8"/>
    <w:rsid w:val="00D11DF6"/>
    <w:rsid w:val="00D1206E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5DBF"/>
    <w:rsid w:val="00D160B5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AF"/>
    <w:rsid w:val="00D225EC"/>
    <w:rsid w:val="00D22C0D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54D"/>
    <w:rsid w:val="00D277A4"/>
    <w:rsid w:val="00D27843"/>
    <w:rsid w:val="00D27F0F"/>
    <w:rsid w:val="00D3024D"/>
    <w:rsid w:val="00D30281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6AC"/>
    <w:rsid w:val="00D43858"/>
    <w:rsid w:val="00D43B19"/>
    <w:rsid w:val="00D43B73"/>
    <w:rsid w:val="00D43CFB"/>
    <w:rsid w:val="00D441A4"/>
    <w:rsid w:val="00D44662"/>
    <w:rsid w:val="00D44D50"/>
    <w:rsid w:val="00D44F90"/>
    <w:rsid w:val="00D45024"/>
    <w:rsid w:val="00D4506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881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56A"/>
    <w:rsid w:val="00D5087B"/>
    <w:rsid w:val="00D50B5D"/>
    <w:rsid w:val="00D50F20"/>
    <w:rsid w:val="00D5174B"/>
    <w:rsid w:val="00D517C5"/>
    <w:rsid w:val="00D51AF2"/>
    <w:rsid w:val="00D51E4E"/>
    <w:rsid w:val="00D51FB1"/>
    <w:rsid w:val="00D52049"/>
    <w:rsid w:val="00D529C2"/>
    <w:rsid w:val="00D52A24"/>
    <w:rsid w:val="00D52BC6"/>
    <w:rsid w:val="00D52D2D"/>
    <w:rsid w:val="00D52FCE"/>
    <w:rsid w:val="00D52FD8"/>
    <w:rsid w:val="00D53126"/>
    <w:rsid w:val="00D536B9"/>
    <w:rsid w:val="00D538B5"/>
    <w:rsid w:val="00D53ABB"/>
    <w:rsid w:val="00D53D5C"/>
    <w:rsid w:val="00D54061"/>
    <w:rsid w:val="00D544B3"/>
    <w:rsid w:val="00D5492C"/>
    <w:rsid w:val="00D54B7C"/>
    <w:rsid w:val="00D55220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5FA"/>
    <w:rsid w:val="00D57673"/>
    <w:rsid w:val="00D576CE"/>
    <w:rsid w:val="00D57766"/>
    <w:rsid w:val="00D57846"/>
    <w:rsid w:val="00D57C8F"/>
    <w:rsid w:val="00D57CA8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2DE4"/>
    <w:rsid w:val="00D63004"/>
    <w:rsid w:val="00D6308C"/>
    <w:rsid w:val="00D632A6"/>
    <w:rsid w:val="00D6334E"/>
    <w:rsid w:val="00D63401"/>
    <w:rsid w:val="00D6340F"/>
    <w:rsid w:val="00D6355C"/>
    <w:rsid w:val="00D63785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0C"/>
    <w:rsid w:val="00D64EDF"/>
    <w:rsid w:val="00D65185"/>
    <w:rsid w:val="00D65C16"/>
    <w:rsid w:val="00D66A74"/>
    <w:rsid w:val="00D66F1B"/>
    <w:rsid w:val="00D66F37"/>
    <w:rsid w:val="00D66F8E"/>
    <w:rsid w:val="00D670D9"/>
    <w:rsid w:val="00D673C4"/>
    <w:rsid w:val="00D67817"/>
    <w:rsid w:val="00D67EA2"/>
    <w:rsid w:val="00D7002F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7D1"/>
    <w:rsid w:val="00D71D5D"/>
    <w:rsid w:val="00D71E44"/>
    <w:rsid w:val="00D71F18"/>
    <w:rsid w:val="00D721AC"/>
    <w:rsid w:val="00D722A7"/>
    <w:rsid w:val="00D72B6B"/>
    <w:rsid w:val="00D72FB4"/>
    <w:rsid w:val="00D730EB"/>
    <w:rsid w:val="00D7336A"/>
    <w:rsid w:val="00D7357B"/>
    <w:rsid w:val="00D7367F"/>
    <w:rsid w:val="00D7404D"/>
    <w:rsid w:val="00D7411E"/>
    <w:rsid w:val="00D748B5"/>
    <w:rsid w:val="00D74B78"/>
    <w:rsid w:val="00D74BC0"/>
    <w:rsid w:val="00D74BD1"/>
    <w:rsid w:val="00D74FCE"/>
    <w:rsid w:val="00D753C8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6B"/>
    <w:rsid w:val="00D767D7"/>
    <w:rsid w:val="00D76A7B"/>
    <w:rsid w:val="00D76CDC"/>
    <w:rsid w:val="00D76F76"/>
    <w:rsid w:val="00D771DA"/>
    <w:rsid w:val="00D77293"/>
    <w:rsid w:val="00D775D0"/>
    <w:rsid w:val="00D7762F"/>
    <w:rsid w:val="00D7784D"/>
    <w:rsid w:val="00D77B44"/>
    <w:rsid w:val="00D77D70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58"/>
    <w:rsid w:val="00D82AA7"/>
    <w:rsid w:val="00D82C4A"/>
    <w:rsid w:val="00D8325F"/>
    <w:rsid w:val="00D835E3"/>
    <w:rsid w:val="00D83A9A"/>
    <w:rsid w:val="00D83C45"/>
    <w:rsid w:val="00D845AC"/>
    <w:rsid w:val="00D84634"/>
    <w:rsid w:val="00D84CC7"/>
    <w:rsid w:val="00D852C6"/>
    <w:rsid w:val="00D853D8"/>
    <w:rsid w:val="00D854EB"/>
    <w:rsid w:val="00D85519"/>
    <w:rsid w:val="00D857D6"/>
    <w:rsid w:val="00D859BB"/>
    <w:rsid w:val="00D85B2C"/>
    <w:rsid w:val="00D8633C"/>
    <w:rsid w:val="00D8638D"/>
    <w:rsid w:val="00D8639C"/>
    <w:rsid w:val="00D86489"/>
    <w:rsid w:val="00D86A64"/>
    <w:rsid w:val="00D87033"/>
    <w:rsid w:val="00D87078"/>
    <w:rsid w:val="00D876BF"/>
    <w:rsid w:val="00D8796B"/>
    <w:rsid w:val="00D87CF0"/>
    <w:rsid w:val="00D87CFD"/>
    <w:rsid w:val="00D87E3B"/>
    <w:rsid w:val="00D904E1"/>
    <w:rsid w:val="00D90503"/>
    <w:rsid w:val="00D905CA"/>
    <w:rsid w:val="00D90914"/>
    <w:rsid w:val="00D9124E"/>
    <w:rsid w:val="00D91455"/>
    <w:rsid w:val="00D91524"/>
    <w:rsid w:val="00D917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5EE4"/>
    <w:rsid w:val="00D9609B"/>
    <w:rsid w:val="00D960FC"/>
    <w:rsid w:val="00D96355"/>
    <w:rsid w:val="00D96436"/>
    <w:rsid w:val="00D967BC"/>
    <w:rsid w:val="00D9680E"/>
    <w:rsid w:val="00D96897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3168"/>
    <w:rsid w:val="00DA39B6"/>
    <w:rsid w:val="00DA4005"/>
    <w:rsid w:val="00DA436F"/>
    <w:rsid w:val="00DA48D7"/>
    <w:rsid w:val="00DA4AE4"/>
    <w:rsid w:val="00DA4C73"/>
    <w:rsid w:val="00DA4CF5"/>
    <w:rsid w:val="00DA4FDE"/>
    <w:rsid w:val="00DA50F7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C72"/>
    <w:rsid w:val="00DB1F5C"/>
    <w:rsid w:val="00DB2626"/>
    <w:rsid w:val="00DB27F1"/>
    <w:rsid w:val="00DB283F"/>
    <w:rsid w:val="00DB2931"/>
    <w:rsid w:val="00DB2DB6"/>
    <w:rsid w:val="00DB2DD5"/>
    <w:rsid w:val="00DB2E29"/>
    <w:rsid w:val="00DB35AA"/>
    <w:rsid w:val="00DB36FD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8C8"/>
    <w:rsid w:val="00DB4D3C"/>
    <w:rsid w:val="00DB4D8A"/>
    <w:rsid w:val="00DB51DE"/>
    <w:rsid w:val="00DB53DD"/>
    <w:rsid w:val="00DB5409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3EB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2CD8"/>
    <w:rsid w:val="00DC331E"/>
    <w:rsid w:val="00DC333B"/>
    <w:rsid w:val="00DC33FE"/>
    <w:rsid w:val="00DC34BB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4AB"/>
    <w:rsid w:val="00DD36FA"/>
    <w:rsid w:val="00DD4027"/>
    <w:rsid w:val="00DD4251"/>
    <w:rsid w:val="00DD45A0"/>
    <w:rsid w:val="00DD45C3"/>
    <w:rsid w:val="00DD4984"/>
    <w:rsid w:val="00DD49D3"/>
    <w:rsid w:val="00DD510A"/>
    <w:rsid w:val="00DD5D03"/>
    <w:rsid w:val="00DD622D"/>
    <w:rsid w:val="00DD6427"/>
    <w:rsid w:val="00DD6835"/>
    <w:rsid w:val="00DD6BCD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1F0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8C0"/>
    <w:rsid w:val="00DE39C7"/>
    <w:rsid w:val="00DE3B32"/>
    <w:rsid w:val="00DE3E22"/>
    <w:rsid w:val="00DE4678"/>
    <w:rsid w:val="00DE473F"/>
    <w:rsid w:val="00DE47A7"/>
    <w:rsid w:val="00DE4A3B"/>
    <w:rsid w:val="00DE4CC0"/>
    <w:rsid w:val="00DE4CE9"/>
    <w:rsid w:val="00DE544F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D97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F1E"/>
    <w:rsid w:val="00DF2F29"/>
    <w:rsid w:val="00DF3280"/>
    <w:rsid w:val="00DF32EB"/>
    <w:rsid w:val="00DF357D"/>
    <w:rsid w:val="00DF3740"/>
    <w:rsid w:val="00DF3D4F"/>
    <w:rsid w:val="00DF41BF"/>
    <w:rsid w:val="00DF42ED"/>
    <w:rsid w:val="00DF4850"/>
    <w:rsid w:val="00DF48A0"/>
    <w:rsid w:val="00DF48E8"/>
    <w:rsid w:val="00DF49B4"/>
    <w:rsid w:val="00DF4BA4"/>
    <w:rsid w:val="00DF4D9B"/>
    <w:rsid w:val="00DF4F75"/>
    <w:rsid w:val="00DF50DE"/>
    <w:rsid w:val="00DF54F5"/>
    <w:rsid w:val="00DF559A"/>
    <w:rsid w:val="00DF58EB"/>
    <w:rsid w:val="00DF5DE8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AF"/>
    <w:rsid w:val="00E064FD"/>
    <w:rsid w:val="00E069E3"/>
    <w:rsid w:val="00E06AFC"/>
    <w:rsid w:val="00E06F8F"/>
    <w:rsid w:val="00E06FF4"/>
    <w:rsid w:val="00E072F3"/>
    <w:rsid w:val="00E07608"/>
    <w:rsid w:val="00E076BC"/>
    <w:rsid w:val="00E0798F"/>
    <w:rsid w:val="00E07BA6"/>
    <w:rsid w:val="00E07EF0"/>
    <w:rsid w:val="00E07FAF"/>
    <w:rsid w:val="00E100AB"/>
    <w:rsid w:val="00E10145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5CE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DD8"/>
    <w:rsid w:val="00E14EEE"/>
    <w:rsid w:val="00E14FF5"/>
    <w:rsid w:val="00E15591"/>
    <w:rsid w:val="00E155BB"/>
    <w:rsid w:val="00E156C9"/>
    <w:rsid w:val="00E157BF"/>
    <w:rsid w:val="00E15AD7"/>
    <w:rsid w:val="00E15BC0"/>
    <w:rsid w:val="00E15CCE"/>
    <w:rsid w:val="00E15EEB"/>
    <w:rsid w:val="00E15F66"/>
    <w:rsid w:val="00E1605C"/>
    <w:rsid w:val="00E16583"/>
    <w:rsid w:val="00E16635"/>
    <w:rsid w:val="00E168BD"/>
    <w:rsid w:val="00E16E6A"/>
    <w:rsid w:val="00E174D9"/>
    <w:rsid w:val="00E179E9"/>
    <w:rsid w:val="00E17BCD"/>
    <w:rsid w:val="00E17D3D"/>
    <w:rsid w:val="00E17E0A"/>
    <w:rsid w:val="00E17ED0"/>
    <w:rsid w:val="00E20156"/>
    <w:rsid w:val="00E20759"/>
    <w:rsid w:val="00E20929"/>
    <w:rsid w:val="00E209EC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48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00C"/>
    <w:rsid w:val="00E3187F"/>
    <w:rsid w:val="00E31A37"/>
    <w:rsid w:val="00E31B20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44"/>
    <w:rsid w:val="00E33162"/>
    <w:rsid w:val="00E331BF"/>
    <w:rsid w:val="00E332C9"/>
    <w:rsid w:val="00E33587"/>
    <w:rsid w:val="00E34017"/>
    <w:rsid w:val="00E340B2"/>
    <w:rsid w:val="00E3422A"/>
    <w:rsid w:val="00E34251"/>
    <w:rsid w:val="00E34B27"/>
    <w:rsid w:val="00E34B44"/>
    <w:rsid w:val="00E34D7F"/>
    <w:rsid w:val="00E34EAD"/>
    <w:rsid w:val="00E34FD3"/>
    <w:rsid w:val="00E3587A"/>
    <w:rsid w:val="00E35D4D"/>
    <w:rsid w:val="00E35EC8"/>
    <w:rsid w:val="00E35FC2"/>
    <w:rsid w:val="00E36103"/>
    <w:rsid w:val="00E363CF"/>
    <w:rsid w:val="00E36817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602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3AD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AC7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2CF5"/>
    <w:rsid w:val="00E52F7C"/>
    <w:rsid w:val="00E53080"/>
    <w:rsid w:val="00E53BDD"/>
    <w:rsid w:val="00E53DDF"/>
    <w:rsid w:val="00E53E0D"/>
    <w:rsid w:val="00E540C3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539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6FE5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756"/>
    <w:rsid w:val="00E7380E"/>
    <w:rsid w:val="00E738D3"/>
    <w:rsid w:val="00E73A24"/>
    <w:rsid w:val="00E73BEF"/>
    <w:rsid w:val="00E73DB4"/>
    <w:rsid w:val="00E74307"/>
    <w:rsid w:val="00E7438F"/>
    <w:rsid w:val="00E7480B"/>
    <w:rsid w:val="00E74825"/>
    <w:rsid w:val="00E7483E"/>
    <w:rsid w:val="00E74AE3"/>
    <w:rsid w:val="00E74B76"/>
    <w:rsid w:val="00E74DD9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D1F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85"/>
    <w:rsid w:val="00E83706"/>
    <w:rsid w:val="00E83A4B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0A9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7B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87F95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DA2"/>
    <w:rsid w:val="00E91E27"/>
    <w:rsid w:val="00E91F96"/>
    <w:rsid w:val="00E921E0"/>
    <w:rsid w:val="00E9277E"/>
    <w:rsid w:val="00E927C2"/>
    <w:rsid w:val="00E92A07"/>
    <w:rsid w:val="00E92A44"/>
    <w:rsid w:val="00E92D68"/>
    <w:rsid w:val="00E92E50"/>
    <w:rsid w:val="00E9337C"/>
    <w:rsid w:val="00E933D0"/>
    <w:rsid w:val="00E937F2"/>
    <w:rsid w:val="00E940D8"/>
    <w:rsid w:val="00E946A2"/>
    <w:rsid w:val="00E94DDA"/>
    <w:rsid w:val="00E95150"/>
    <w:rsid w:val="00E9556D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6E01"/>
    <w:rsid w:val="00E9703B"/>
    <w:rsid w:val="00E97125"/>
    <w:rsid w:val="00E972CF"/>
    <w:rsid w:val="00E9731F"/>
    <w:rsid w:val="00E9748C"/>
    <w:rsid w:val="00E977DB"/>
    <w:rsid w:val="00E97951"/>
    <w:rsid w:val="00E979A1"/>
    <w:rsid w:val="00E97D53"/>
    <w:rsid w:val="00E97E9B"/>
    <w:rsid w:val="00EA02C2"/>
    <w:rsid w:val="00EA073D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389"/>
    <w:rsid w:val="00EA24F1"/>
    <w:rsid w:val="00EA2C90"/>
    <w:rsid w:val="00EA2C9C"/>
    <w:rsid w:val="00EA2D35"/>
    <w:rsid w:val="00EA2EBF"/>
    <w:rsid w:val="00EA3074"/>
    <w:rsid w:val="00EA3137"/>
    <w:rsid w:val="00EA3233"/>
    <w:rsid w:val="00EA325F"/>
    <w:rsid w:val="00EA3318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D50"/>
    <w:rsid w:val="00EA5EEE"/>
    <w:rsid w:val="00EA643C"/>
    <w:rsid w:val="00EA697E"/>
    <w:rsid w:val="00EA6F71"/>
    <w:rsid w:val="00EA73EA"/>
    <w:rsid w:val="00EA76F9"/>
    <w:rsid w:val="00EA7AC1"/>
    <w:rsid w:val="00EA7B1B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73"/>
    <w:rsid w:val="00EB23EB"/>
    <w:rsid w:val="00EB2653"/>
    <w:rsid w:val="00EB2E21"/>
    <w:rsid w:val="00EB311E"/>
    <w:rsid w:val="00EB38FF"/>
    <w:rsid w:val="00EB4018"/>
    <w:rsid w:val="00EB435A"/>
    <w:rsid w:val="00EB435D"/>
    <w:rsid w:val="00EB47B9"/>
    <w:rsid w:val="00EB4836"/>
    <w:rsid w:val="00EB4B53"/>
    <w:rsid w:val="00EB4F12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3588"/>
    <w:rsid w:val="00EC3BBA"/>
    <w:rsid w:val="00EC41DC"/>
    <w:rsid w:val="00EC42AF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466"/>
    <w:rsid w:val="00EC75C0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713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46"/>
    <w:rsid w:val="00ED5A6B"/>
    <w:rsid w:val="00ED6014"/>
    <w:rsid w:val="00ED643E"/>
    <w:rsid w:val="00ED65B4"/>
    <w:rsid w:val="00ED675B"/>
    <w:rsid w:val="00ED6DD6"/>
    <w:rsid w:val="00ED6E0B"/>
    <w:rsid w:val="00ED6FB5"/>
    <w:rsid w:val="00ED7107"/>
    <w:rsid w:val="00ED725D"/>
    <w:rsid w:val="00ED7332"/>
    <w:rsid w:val="00ED7501"/>
    <w:rsid w:val="00ED7644"/>
    <w:rsid w:val="00ED76D3"/>
    <w:rsid w:val="00ED772B"/>
    <w:rsid w:val="00ED77FC"/>
    <w:rsid w:val="00EE03C5"/>
    <w:rsid w:val="00EE03CD"/>
    <w:rsid w:val="00EE06C5"/>
    <w:rsid w:val="00EE06CE"/>
    <w:rsid w:val="00EE0800"/>
    <w:rsid w:val="00EE0BBA"/>
    <w:rsid w:val="00EE0F8C"/>
    <w:rsid w:val="00EE11AA"/>
    <w:rsid w:val="00EE127D"/>
    <w:rsid w:val="00EE17E5"/>
    <w:rsid w:val="00EE189A"/>
    <w:rsid w:val="00EE1C03"/>
    <w:rsid w:val="00EE212C"/>
    <w:rsid w:val="00EE23A9"/>
    <w:rsid w:val="00EE26CA"/>
    <w:rsid w:val="00EE27C8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173"/>
    <w:rsid w:val="00EE7385"/>
    <w:rsid w:val="00EE7B5D"/>
    <w:rsid w:val="00EF0139"/>
    <w:rsid w:val="00EF01C7"/>
    <w:rsid w:val="00EF0443"/>
    <w:rsid w:val="00EF0833"/>
    <w:rsid w:val="00EF093E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B9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A69"/>
    <w:rsid w:val="00EF4C1A"/>
    <w:rsid w:val="00EF4D49"/>
    <w:rsid w:val="00EF4DD3"/>
    <w:rsid w:val="00EF4E45"/>
    <w:rsid w:val="00EF50E4"/>
    <w:rsid w:val="00EF557F"/>
    <w:rsid w:val="00EF58BA"/>
    <w:rsid w:val="00EF60D7"/>
    <w:rsid w:val="00EF637F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EF7A79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7F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C49"/>
    <w:rsid w:val="00F07120"/>
    <w:rsid w:val="00F07173"/>
    <w:rsid w:val="00F077B9"/>
    <w:rsid w:val="00F07937"/>
    <w:rsid w:val="00F07C91"/>
    <w:rsid w:val="00F07DB5"/>
    <w:rsid w:val="00F1050F"/>
    <w:rsid w:val="00F106AF"/>
    <w:rsid w:val="00F109CC"/>
    <w:rsid w:val="00F10A8A"/>
    <w:rsid w:val="00F10C49"/>
    <w:rsid w:val="00F10CEE"/>
    <w:rsid w:val="00F1199B"/>
    <w:rsid w:val="00F11AA2"/>
    <w:rsid w:val="00F11DAF"/>
    <w:rsid w:val="00F11F7B"/>
    <w:rsid w:val="00F12278"/>
    <w:rsid w:val="00F12288"/>
    <w:rsid w:val="00F126DF"/>
    <w:rsid w:val="00F1275B"/>
    <w:rsid w:val="00F129F5"/>
    <w:rsid w:val="00F12A62"/>
    <w:rsid w:val="00F12BE4"/>
    <w:rsid w:val="00F13275"/>
    <w:rsid w:val="00F13860"/>
    <w:rsid w:val="00F1390A"/>
    <w:rsid w:val="00F13C59"/>
    <w:rsid w:val="00F13D55"/>
    <w:rsid w:val="00F13DAC"/>
    <w:rsid w:val="00F13E5D"/>
    <w:rsid w:val="00F14102"/>
    <w:rsid w:val="00F1410F"/>
    <w:rsid w:val="00F1463F"/>
    <w:rsid w:val="00F147D1"/>
    <w:rsid w:val="00F14986"/>
    <w:rsid w:val="00F14D2F"/>
    <w:rsid w:val="00F14D47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4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2FE4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33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05B"/>
    <w:rsid w:val="00F344FC"/>
    <w:rsid w:val="00F3468F"/>
    <w:rsid w:val="00F346C2"/>
    <w:rsid w:val="00F3492B"/>
    <w:rsid w:val="00F34E5A"/>
    <w:rsid w:val="00F34EBD"/>
    <w:rsid w:val="00F3529C"/>
    <w:rsid w:val="00F35649"/>
    <w:rsid w:val="00F358FA"/>
    <w:rsid w:val="00F35F3A"/>
    <w:rsid w:val="00F36145"/>
    <w:rsid w:val="00F3616C"/>
    <w:rsid w:val="00F36189"/>
    <w:rsid w:val="00F363E6"/>
    <w:rsid w:val="00F3644B"/>
    <w:rsid w:val="00F364A7"/>
    <w:rsid w:val="00F36E48"/>
    <w:rsid w:val="00F36EF8"/>
    <w:rsid w:val="00F378FA"/>
    <w:rsid w:val="00F37BD9"/>
    <w:rsid w:val="00F37DAC"/>
    <w:rsid w:val="00F37EC8"/>
    <w:rsid w:val="00F40066"/>
    <w:rsid w:val="00F40228"/>
    <w:rsid w:val="00F402A4"/>
    <w:rsid w:val="00F404A2"/>
    <w:rsid w:val="00F405BD"/>
    <w:rsid w:val="00F406FF"/>
    <w:rsid w:val="00F411E5"/>
    <w:rsid w:val="00F41373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5A89"/>
    <w:rsid w:val="00F461B3"/>
    <w:rsid w:val="00F46269"/>
    <w:rsid w:val="00F46413"/>
    <w:rsid w:val="00F464A3"/>
    <w:rsid w:val="00F46537"/>
    <w:rsid w:val="00F4657F"/>
    <w:rsid w:val="00F46738"/>
    <w:rsid w:val="00F46B37"/>
    <w:rsid w:val="00F46B93"/>
    <w:rsid w:val="00F46E62"/>
    <w:rsid w:val="00F47173"/>
    <w:rsid w:val="00F47206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483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6CD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57E69"/>
    <w:rsid w:val="00F57FA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239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4FE4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6C51"/>
    <w:rsid w:val="00F67131"/>
    <w:rsid w:val="00F67229"/>
    <w:rsid w:val="00F67604"/>
    <w:rsid w:val="00F676BE"/>
    <w:rsid w:val="00F676BF"/>
    <w:rsid w:val="00F677F1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AA"/>
    <w:rsid w:val="00F712FE"/>
    <w:rsid w:val="00F71468"/>
    <w:rsid w:val="00F71629"/>
    <w:rsid w:val="00F71891"/>
    <w:rsid w:val="00F71E52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AB"/>
    <w:rsid w:val="00F752F7"/>
    <w:rsid w:val="00F7547C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12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C5D"/>
    <w:rsid w:val="00F80F9B"/>
    <w:rsid w:val="00F81F2C"/>
    <w:rsid w:val="00F81F56"/>
    <w:rsid w:val="00F82814"/>
    <w:rsid w:val="00F82C0B"/>
    <w:rsid w:val="00F82FDD"/>
    <w:rsid w:val="00F8347E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AD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28"/>
    <w:rsid w:val="00F86E45"/>
    <w:rsid w:val="00F8706F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0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69B"/>
    <w:rsid w:val="00F9575F"/>
    <w:rsid w:val="00F95A76"/>
    <w:rsid w:val="00F95C1B"/>
    <w:rsid w:val="00F95C37"/>
    <w:rsid w:val="00F96393"/>
    <w:rsid w:val="00F969CA"/>
    <w:rsid w:val="00F96AE3"/>
    <w:rsid w:val="00F96C74"/>
    <w:rsid w:val="00F96D96"/>
    <w:rsid w:val="00F96D9B"/>
    <w:rsid w:val="00F96ECD"/>
    <w:rsid w:val="00F96F88"/>
    <w:rsid w:val="00F977C3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8B6"/>
    <w:rsid w:val="00FA3A1E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20F"/>
    <w:rsid w:val="00FB1884"/>
    <w:rsid w:val="00FB18AB"/>
    <w:rsid w:val="00FB1CDB"/>
    <w:rsid w:val="00FB24AC"/>
    <w:rsid w:val="00FB271F"/>
    <w:rsid w:val="00FB2BD7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34C"/>
    <w:rsid w:val="00FB55A7"/>
    <w:rsid w:val="00FB61D2"/>
    <w:rsid w:val="00FB62D2"/>
    <w:rsid w:val="00FB6425"/>
    <w:rsid w:val="00FB6438"/>
    <w:rsid w:val="00FB68BA"/>
    <w:rsid w:val="00FB691A"/>
    <w:rsid w:val="00FB6AAE"/>
    <w:rsid w:val="00FB6AC3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0FC"/>
    <w:rsid w:val="00FC3141"/>
    <w:rsid w:val="00FC33AC"/>
    <w:rsid w:val="00FC3526"/>
    <w:rsid w:val="00FC37CC"/>
    <w:rsid w:val="00FC3A2F"/>
    <w:rsid w:val="00FC3AA9"/>
    <w:rsid w:val="00FC44D0"/>
    <w:rsid w:val="00FC46B4"/>
    <w:rsid w:val="00FC499D"/>
    <w:rsid w:val="00FC4DDD"/>
    <w:rsid w:val="00FC520F"/>
    <w:rsid w:val="00FC52E6"/>
    <w:rsid w:val="00FC58AA"/>
    <w:rsid w:val="00FC59B3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6B7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842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68C"/>
    <w:rsid w:val="00FD7979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1B5"/>
    <w:rsid w:val="00FE220B"/>
    <w:rsid w:val="00FE221E"/>
    <w:rsid w:val="00FE2286"/>
    <w:rsid w:val="00FE2295"/>
    <w:rsid w:val="00FE23ED"/>
    <w:rsid w:val="00FE240C"/>
    <w:rsid w:val="00FE27E8"/>
    <w:rsid w:val="00FE2F38"/>
    <w:rsid w:val="00FE3194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5B66"/>
    <w:rsid w:val="00FE6171"/>
    <w:rsid w:val="00FE639C"/>
    <w:rsid w:val="00FE6423"/>
    <w:rsid w:val="00FE6A4A"/>
    <w:rsid w:val="00FE6ACE"/>
    <w:rsid w:val="00FE6CAA"/>
    <w:rsid w:val="00FE6D09"/>
    <w:rsid w:val="00FE713B"/>
    <w:rsid w:val="00FE723E"/>
    <w:rsid w:val="00FE7253"/>
    <w:rsid w:val="00FE72AD"/>
    <w:rsid w:val="00FE72DD"/>
    <w:rsid w:val="00FE7752"/>
    <w:rsid w:val="00FE7DD6"/>
    <w:rsid w:val="00FF010D"/>
    <w:rsid w:val="00FF012E"/>
    <w:rsid w:val="00FF06E2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A9E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EF6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B2AA3"/>
    <w:pPr>
      <w:keepNext/>
      <w:jc w:val="center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AA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B2AA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B2AA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">
    <w:name w:val="Body Text 2"/>
    <w:basedOn w:val="a"/>
    <w:link w:val="20"/>
    <w:rsid w:val="00AB2AA3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AB2A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B2A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unhideWhenUsed/>
    <w:rsid w:val="00AB2AA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B2AA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1">
    <w:name w:val="Сетка таблицы2"/>
    <w:basedOn w:val="a1"/>
    <w:rsid w:val="00AB2AA3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Office_Excel_97-20031.xls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C6096-DDEA-42E3-BB05-DF6B5BCF8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2020-03-25T11:30:00Z</cp:lastPrinted>
  <dcterms:created xsi:type="dcterms:W3CDTF">2020-03-25T10:33:00Z</dcterms:created>
  <dcterms:modified xsi:type="dcterms:W3CDTF">2020-03-25T11:30:00Z</dcterms:modified>
</cp:coreProperties>
</file>